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C44D" w14:textId="145A75F8" w:rsidR="00E21359" w:rsidRPr="00296C97" w:rsidRDefault="005F0AEF" w:rsidP="00E21359">
      <w:pPr>
        <w:jc w:val="center"/>
        <w:rPr>
          <w:b/>
          <w:bCs/>
          <w:sz w:val="40"/>
          <w:szCs w:val="32"/>
          <w:u w:val="single"/>
        </w:rPr>
      </w:pPr>
      <w:r>
        <w:rPr>
          <w:b/>
          <w:bCs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C6B61" wp14:editId="7F9DC85A">
                <wp:simplePos x="0" y="0"/>
                <wp:positionH relativeFrom="column">
                  <wp:posOffset>5312535</wp:posOffset>
                </wp:positionH>
                <wp:positionV relativeFrom="paragraph">
                  <wp:posOffset>-264017</wp:posOffset>
                </wp:positionV>
                <wp:extent cx="1661375" cy="5715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F9713" w14:textId="65EC71D6" w:rsidR="005F0AEF" w:rsidRDefault="005F0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80FBC" wp14:editId="219B0E27">
                                  <wp:extent cx="1471930" cy="308610"/>
                                  <wp:effectExtent l="0" t="0" r="1270" b="0"/>
                                  <wp:docPr id="15" name="Picture 15" descr="\\nask.man.ac.uk\home$\Desktop\MM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\\nask.man.ac.uk\home$\Desktop\MM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93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D6C6B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8.3pt;margin-top:-20.8pt;width:130.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" fillcolor="white [3201]" stroked="f" strokeweight=".5pt">
                <v:textbox>
                  <w:txbxContent>
                    <w:p w14:paraId="217F9713" w14:textId="65EC71D6" w:rsidR="005F0AEF" w:rsidRDefault="005F0AEF">
                      <w:r>
                        <w:rPr>
                          <w:noProof/>
                        </w:rPr>
                        <w:drawing>
                          <wp:inline distT="0" distB="0" distL="0" distR="0" wp14:anchorId="3AD80FBC" wp14:editId="219B0E27">
                            <wp:extent cx="1471930" cy="308610"/>
                            <wp:effectExtent l="0" t="0" r="1270" b="0"/>
                            <wp:docPr id="15" name="Picture 15" descr="\\nask.man.ac.uk\home$\Desktop\MM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\\nask.man.ac.uk\home$\Desktop\MM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93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1178" wp14:editId="12715DC5">
                <wp:simplePos x="0" y="0"/>
                <wp:positionH relativeFrom="column">
                  <wp:posOffset>-251228</wp:posOffset>
                </wp:positionH>
                <wp:positionV relativeFrom="paragraph">
                  <wp:posOffset>-309799</wp:posOffset>
                </wp:positionV>
                <wp:extent cx="1764406" cy="669702"/>
                <wp:effectExtent l="0" t="0" r="127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406" cy="66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43654" w14:textId="6EB48FA5" w:rsidR="005F0AEF" w:rsidRDefault="005F0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A1C2" wp14:editId="2324BCC4">
                                  <wp:extent cx="1350645" cy="571500"/>
                                  <wp:effectExtent l="0" t="0" r="0" b="0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4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D61178" id="Text Box 3" o:spid="_x0000_s1027" type="#_x0000_t202" style="position:absolute;left:0;text-align:left;margin-left:-19.8pt;margin-top:-24.4pt;width:138.95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Ce8LgIAAFsEAAAOAAAAZHJzL2Uyb0RvYy54bWysVE1v2zAMvQ/YfxB0X+xkadoacYosRYYB&#13;&#10;QVsgHXpWZCkWIIuapMTOfv0oOV/rdhp2kSmReiQfnzx96BpN9sJ5Baakw0FOiTAcKmW2Jf3+uvx0&#13;&#10;R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" fillcolor="white [3201]" stroked="f" strokeweight=".5pt">
                <v:textbox>
                  <w:txbxContent>
                    <w:p w14:paraId="6D443654" w14:textId="6EB48FA5" w:rsidR="005F0AEF" w:rsidRDefault="005F0AEF">
                      <w:r>
                        <w:rPr>
                          <w:noProof/>
                        </w:rPr>
                        <w:drawing>
                          <wp:inline distT="0" distB="0" distL="0" distR="0" wp14:anchorId="1FF7A1C2" wp14:editId="2324BCC4">
                            <wp:extent cx="1350645" cy="571500"/>
                            <wp:effectExtent l="0" t="0" r="0" b="0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64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7613">
        <w:rPr>
          <w:b/>
          <w:bCs/>
          <w:sz w:val="40"/>
          <w:szCs w:val="32"/>
          <w:u w:val="single"/>
        </w:rPr>
        <w:t>British</w:t>
      </w:r>
      <w:r w:rsidR="00E21359" w:rsidRPr="00296C97">
        <w:rPr>
          <w:b/>
          <w:bCs/>
          <w:sz w:val="40"/>
          <w:szCs w:val="32"/>
          <w:u w:val="single"/>
        </w:rPr>
        <w:t xml:space="preserve"> Science Week 20</w:t>
      </w:r>
      <w:r w:rsidR="00286C88">
        <w:rPr>
          <w:b/>
          <w:bCs/>
          <w:sz w:val="40"/>
          <w:szCs w:val="32"/>
          <w:u w:val="single"/>
        </w:rPr>
        <w:t>23</w:t>
      </w:r>
    </w:p>
    <w:p w14:paraId="70DE9D21" w14:textId="77777777" w:rsidR="00E21359" w:rsidRDefault="00E21359" w:rsidP="00E21359">
      <w:pPr>
        <w:rPr>
          <w:b/>
          <w:bCs/>
        </w:rPr>
      </w:pPr>
    </w:p>
    <w:p w14:paraId="273EEF0E" w14:textId="2DB7C989" w:rsidR="00F039A1" w:rsidRDefault="00F039A1" w:rsidP="00312829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Would you like to be part of our Science Fa</w:t>
      </w:r>
      <w:r w:rsidR="00950AFD">
        <w:rPr>
          <w:b/>
          <w:bCs/>
          <w:color w:val="FF0000"/>
          <w:sz w:val="36"/>
          <w:szCs w:val="36"/>
        </w:rPr>
        <w:t xml:space="preserve">ir for British Science Week </w:t>
      </w:r>
      <w:r w:rsidR="0094551B">
        <w:rPr>
          <w:b/>
          <w:bCs/>
          <w:color w:val="FF0000"/>
          <w:sz w:val="36"/>
          <w:szCs w:val="36"/>
        </w:rPr>
        <w:t>20</w:t>
      </w:r>
      <w:r w:rsidR="00286C88">
        <w:rPr>
          <w:b/>
          <w:bCs/>
          <w:color w:val="FF0000"/>
          <w:sz w:val="36"/>
          <w:szCs w:val="36"/>
        </w:rPr>
        <w:t>23 at the Manchester Museum</w:t>
      </w:r>
      <w:r>
        <w:rPr>
          <w:b/>
          <w:bCs/>
          <w:color w:val="FF0000"/>
          <w:sz w:val="36"/>
          <w:szCs w:val="36"/>
        </w:rPr>
        <w:t>? Read on!</w:t>
      </w:r>
    </w:p>
    <w:p w14:paraId="3465AD80" w14:textId="77777777" w:rsidR="00F039A1" w:rsidRDefault="00F039A1" w:rsidP="00312829">
      <w:pPr>
        <w:jc w:val="both"/>
        <w:rPr>
          <w:color w:val="1F497D"/>
          <w:sz w:val="24"/>
          <w:szCs w:val="24"/>
        </w:rPr>
      </w:pPr>
    </w:p>
    <w:p w14:paraId="3BBDD0EE" w14:textId="1BF56FC9" w:rsidR="00F039A1" w:rsidRDefault="00F039A1" w:rsidP="00312829">
      <w:pPr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  <w:u w:val="single"/>
        </w:rPr>
        <w:t xml:space="preserve">British Science Week </w:t>
      </w:r>
      <w:r w:rsidR="0094551B">
        <w:rPr>
          <w:b/>
          <w:bCs/>
          <w:sz w:val="24"/>
          <w:szCs w:val="24"/>
          <w:u w:val="single"/>
        </w:rPr>
        <w:t>20</w:t>
      </w:r>
      <w:r w:rsidR="00312829">
        <w:rPr>
          <w:b/>
          <w:bCs/>
          <w:sz w:val="24"/>
          <w:szCs w:val="24"/>
          <w:u w:val="single"/>
        </w:rPr>
        <w:t>23</w:t>
      </w:r>
      <w:r>
        <w:rPr>
          <w:sz w:val="24"/>
          <w:szCs w:val="24"/>
        </w:rPr>
        <w:t xml:space="preserve"> (</w:t>
      </w:r>
      <w:hyperlink r:id="rId11" w:history="1">
        <w:r w:rsidR="009B1059" w:rsidRPr="0033039A">
          <w:rPr>
            <w:rStyle w:val="Hyperlink"/>
          </w:rPr>
          <w:t>https://www.britishscienceweek.org/</w:t>
        </w:r>
      </w:hyperlink>
      <w:r w:rsidR="009B1059">
        <w:t xml:space="preserve"> </w:t>
      </w:r>
      <w:r>
        <w:rPr>
          <w:sz w:val="24"/>
          <w:szCs w:val="24"/>
        </w:rPr>
        <w:t xml:space="preserve">) will be taking place from </w:t>
      </w:r>
      <w:r w:rsidR="00286C88">
        <w:rPr>
          <w:sz w:val="24"/>
          <w:szCs w:val="24"/>
        </w:rPr>
        <w:t>10</w:t>
      </w:r>
      <w:r w:rsidR="0094551B" w:rsidRPr="0094551B">
        <w:rPr>
          <w:sz w:val="24"/>
          <w:szCs w:val="24"/>
          <w:vertAlign w:val="superscript"/>
        </w:rPr>
        <w:t>th</w:t>
      </w:r>
      <w:r w:rsidR="009B1059">
        <w:rPr>
          <w:sz w:val="24"/>
          <w:szCs w:val="24"/>
        </w:rPr>
        <w:t xml:space="preserve"> – 1</w:t>
      </w:r>
      <w:r w:rsidR="00286C88">
        <w:rPr>
          <w:sz w:val="24"/>
          <w:szCs w:val="24"/>
        </w:rPr>
        <w:t>9</w:t>
      </w:r>
      <w:r w:rsidR="0094551B" w:rsidRPr="0094551B">
        <w:rPr>
          <w:sz w:val="24"/>
          <w:szCs w:val="24"/>
          <w:vertAlign w:val="superscript"/>
        </w:rPr>
        <w:t>th</w:t>
      </w:r>
      <w:r w:rsidR="0094551B">
        <w:rPr>
          <w:sz w:val="24"/>
          <w:szCs w:val="24"/>
        </w:rPr>
        <w:t xml:space="preserve"> </w:t>
      </w:r>
      <w:r w:rsidR="00950AFD">
        <w:rPr>
          <w:sz w:val="24"/>
          <w:szCs w:val="24"/>
        </w:rPr>
        <w:t xml:space="preserve">March </w:t>
      </w:r>
      <w:r w:rsidR="0094551B">
        <w:rPr>
          <w:sz w:val="24"/>
          <w:szCs w:val="24"/>
        </w:rPr>
        <w:t>20</w:t>
      </w:r>
      <w:r w:rsidR="00286C88">
        <w:rPr>
          <w:sz w:val="24"/>
          <w:szCs w:val="24"/>
        </w:rPr>
        <w:t>23</w:t>
      </w:r>
      <w:r w:rsidR="00950AF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is a 10-day celebration of all things STEM.  As in previous years, the </w:t>
      </w:r>
      <w:r w:rsidR="00286C88">
        <w:rPr>
          <w:sz w:val="24"/>
          <w:szCs w:val="24"/>
        </w:rPr>
        <w:t xml:space="preserve">Manchester Museum </w:t>
      </w:r>
      <w:r>
        <w:rPr>
          <w:sz w:val="24"/>
          <w:szCs w:val="24"/>
        </w:rPr>
        <w:t xml:space="preserve">will be hosting a programme of activities for schools in the North-West, including a Science Fair running on </w:t>
      </w:r>
      <w:r w:rsidR="00950AFD" w:rsidRPr="00312829">
        <w:rPr>
          <w:b/>
          <w:bCs/>
          <w:sz w:val="24"/>
          <w:szCs w:val="24"/>
        </w:rPr>
        <w:t xml:space="preserve">Tuesday </w:t>
      </w:r>
      <w:r w:rsidR="0094551B" w:rsidRPr="00312829">
        <w:rPr>
          <w:b/>
          <w:bCs/>
          <w:sz w:val="24"/>
          <w:szCs w:val="24"/>
        </w:rPr>
        <w:t>1</w:t>
      </w:r>
      <w:r w:rsidR="00286C88" w:rsidRPr="00312829">
        <w:rPr>
          <w:b/>
          <w:bCs/>
          <w:sz w:val="24"/>
          <w:szCs w:val="24"/>
        </w:rPr>
        <w:t>4</w:t>
      </w:r>
      <w:r w:rsidR="0094551B" w:rsidRPr="00312829">
        <w:rPr>
          <w:b/>
          <w:bCs/>
          <w:sz w:val="24"/>
          <w:szCs w:val="24"/>
          <w:vertAlign w:val="superscript"/>
        </w:rPr>
        <w:t>th</w:t>
      </w:r>
      <w:r w:rsidR="0094551B" w:rsidRPr="00312829">
        <w:rPr>
          <w:b/>
          <w:bCs/>
          <w:sz w:val="24"/>
          <w:szCs w:val="24"/>
        </w:rPr>
        <w:t xml:space="preserve">, Wednesday </w:t>
      </w:r>
      <w:r w:rsidR="00950AFD" w:rsidRPr="00312829">
        <w:rPr>
          <w:b/>
          <w:bCs/>
          <w:sz w:val="24"/>
          <w:szCs w:val="24"/>
        </w:rPr>
        <w:t>1</w:t>
      </w:r>
      <w:r w:rsidR="00286C88" w:rsidRPr="00312829">
        <w:rPr>
          <w:b/>
          <w:bCs/>
          <w:sz w:val="24"/>
          <w:szCs w:val="24"/>
        </w:rPr>
        <w:t>5</w:t>
      </w:r>
      <w:r w:rsidR="00950AFD" w:rsidRPr="00312829">
        <w:rPr>
          <w:b/>
          <w:bCs/>
          <w:sz w:val="24"/>
          <w:szCs w:val="24"/>
          <w:vertAlign w:val="superscript"/>
        </w:rPr>
        <w:t>th</w:t>
      </w:r>
      <w:r w:rsidR="0094551B" w:rsidRPr="00312829">
        <w:rPr>
          <w:b/>
          <w:bCs/>
          <w:sz w:val="24"/>
          <w:szCs w:val="24"/>
          <w:vertAlign w:val="superscript"/>
        </w:rPr>
        <w:t xml:space="preserve">, </w:t>
      </w:r>
      <w:r w:rsidR="00950AFD" w:rsidRPr="00312829">
        <w:rPr>
          <w:b/>
          <w:bCs/>
          <w:sz w:val="24"/>
          <w:szCs w:val="24"/>
        </w:rPr>
        <w:t>March</w:t>
      </w:r>
      <w:r w:rsidR="00950AFD">
        <w:rPr>
          <w:sz w:val="24"/>
          <w:szCs w:val="24"/>
        </w:rPr>
        <w:t xml:space="preserve">. We have capacity to welcome </w:t>
      </w:r>
      <w:r w:rsidR="00286C88">
        <w:rPr>
          <w:sz w:val="24"/>
          <w:szCs w:val="24"/>
        </w:rPr>
        <w:t>700</w:t>
      </w:r>
      <w:r w:rsidR="0094551B">
        <w:rPr>
          <w:sz w:val="24"/>
          <w:szCs w:val="24"/>
        </w:rPr>
        <w:t xml:space="preserve"> pupils over the </w:t>
      </w:r>
      <w:r w:rsidR="00286C88">
        <w:rPr>
          <w:sz w:val="24"/>
          <w:szCs w:val="24"/>
        </w:rPr>
        <w:t>two</w:t>
      </w:r>
      <w:r w:rsidR="0094551B">
        <w:rPr>
          <w:sz w:val="24"/>
          <w:szCs w:val="24"/>
        </w:rPr>
        <w:t xml:space="preserve"> event days. </w:t>
      </w:r>
    </w:p>
    <w:p w14:paraId="7C051499" w14:textId="77777777" w:rsidR="00F039A1" w:rsidRDefault="00F039A1" w:rsidP="00312829">
      <w:pPr>
        <w:jc w:val="both"/>
        <w:rPr>
          <w:color w:val="0070C0"/>
          <w:sz w:val="24"/>
          <w:szCs w:val="24"/>
        </w:rPr>
      </w:pPr>
    </w:p>
    <w:p w14:paraId="69F41F20" w14:textId="15D18F64" w:rsidR="00F039A1" w:rsidRDefault="00F039A1" w:rsidP="003128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Our Science Fair:</w:t>
      </w:r>
      <w:r w:rsidR="008E1D3E">
        <w:rPr>
          <w:sz w:val="24"/>
          <w:szCs w:val="24"/>
        </w:rPr>
        <w:t xml:space="preserve"> At the </w:t>
      </w:r>
      <w:r w:rsidR="004915B1">
        <w:rPr>
          <w:sz w:val="24"/>
          <w:szCs w:val="24"/>
        </w:rPr>
        <w:t>Manchester Museum</w:t>
      </w:r>
      <w:r w:rsidR="008E1D3E">
        <w:rPr>
          <w:sz w:val="24"/>
          <w:szCs w:val="24"/>
        </w:rPr>
        <w:t xml:space="preserve"> we will be hosting the fair over our wonderful galleries</w:t>
      </w:r>
      <w:r w:rsidR="004915B1">
        <w:rPr>
          <w:sz w:val="24"/>
          <w:szCs w:val="24"/>
        </w:rPr>
        <w:t>, we have approximately 40 bays to show off your research in. W</w:t>
      </w:r>
      <w:r>
        <w:rPr>
          <w:sz w:val="24"/>
          <w:szCs w:val="24"/>
        </w:rPr>
        <w:t xml:space="preserve">e are looking for academics and/or research groups to get involved with our interactive </w:t>
      </w:r>
      <w:r>
        <w:rPr>
          <w:b/>
          <w:bCs/>
          <w:color w:val="FF0000"/>
          <w:sz w:val="24"/>
          <w:szCs w:val="24"/>
        </w:rPr>
        <w:t>Science Fair</w:t>
      </w:r>
      <w:r>
        <w:rPr>
          <w:sz w:val="24"/>
          <w:szCs w:val="24"/>
        </w:rPr>
        <w:t xml:space="preserve">. You would be required </w:t>
      </w:r>
      <w:r w:rsidR="00286C88">
        <w:rPr>
          <w:sz w:val="24"/>
          <w:szCs w:val="24"/>
        </w:rPr>
        <w:t xml:space="preserve">at the Manchester </w:t>
      </w:r>
      <w:r w:rsidR="00312829">
        <w:rPr>
          <w:sz w:val="24"/>
          <w:szCs w:val="24"/>
        </w:rPr>
        <w:t>Museum</w:t>
      </w:r>
      <w:r w:rsidR="00286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9B1059" w:rsidRPr="00312829">
        <w:rPr>
          <w:b/>
          <w:bCs/>
          <w:sz w:val="24"/>
          <w:szCs w:val="24"/>
        </w:rPr>
        <w:t>Tuesday 1</w:t>
      </w:r>
      <w:r w:rsidR="00286C88" w:rsidRPr="00312829">
        <w:rPr>
          <w:b/>
          <w:bCs/>
          <w:sz w:val="24"/>
          <w:szCs w:val="24"/>
        </w:rPr>
        <w:t>4</w:t>
      </w:r>
      <w:r w:rsidR="009B1059" w:rsidRPr="00312829">
        <w:rPr>
          <w:b/>
          <w:bCs/>
          <w:sz w:val="24"/>
          <w:szCs w:val="24"/>
          <w:vertAlign w:val="superscript"/>
        </w:rPr>
        <w:t>th</w:t>
      </w:r>
      <w:r w:rsidR="009B1059" w:rsidRPr="00312829">
        <w:rPr>
          <w:b/>
          <w:bCs/>
          <w:sz w:val="24"/>
          <w:szCs w:val="24"/>
        </w:rPr>
        <w:t>, Wednesday 1</w:t>
      </w:r>
      <w:r w:rsidR="00286C88" w:rsidRPr="00312829">
        <w:rPr>
          <w:b/>
          <w:bCs/>
          <w:sz w:val="24"/>
          <w:szCs w:val="24"/>
        </w:rPr>
        <w:t>5</w:t>
      </w:r>
      <w:r w:rsidR="00312829" w:rsidRPr="00312829">
        <w:rPr>
          <w:b/>
          <w:bCs/>
          <w:sz w:val="24"/>
          <w:szCs w:val="24"/>
          <w:vertAlign w:val="superscript"/>
        </w:rPr>
        <w:t xml:space="preserve">th, </w:t>
      </w:r>
      <w:r w:rsidR="00312829" w:rsidRPr="00312829">
        <w:rPr>
          <w:b/>
          <w:bCs/>
          <w:sz w:val="24"/>
          <w:szCs w:val="24"/>
        </w:rPr>
        <w:t>March</w:t>
      </w:r>
      <w:r w:rsidR="009B1059" w:rsidRPr="00312829">
        <w:rPr>
          <w:b/>
          <w:bCs/>
          <w:sz w:val="24"/>
          <w:szCs w:val="24"/>
        </w:rPr>
        <w:t xml:space="preserve"> 20</w:t>
      </w:r>
      <w:r w:rsidR="00286C88" w:rsidRPr="00312829">
        <w:rPr>
          <w:b/>
          <w:bCs/>
          <w:sz w:val="24"/>
          <w:szCs w:val="24"/>
        </w:rPr>
        <w:t>23</w:t>
      </w:r>
      <w:r w:rsidRPr="00312829">
        <w:rPr>
          <w:b/>
          <w:bCs/>
          <w:sz w:val="24"/>
          <w:szCs w:val="24"/>
        </w:rPr>
        <w:t xml:space="preserve">; 10am – </w:t>
      </w:r>
      <w:r w:rsidR="00286C88" w:rsidRPr="00312829">
        <w:rPr>
          <w:b/>
          <w:bCs/>
          <w:sz w:val="24"/>
          <w:szCs w:val="24"/>
        </w:rPr>
        <w:t>4.00</w:t>
      </w:r>
      <w:r w:rsidRPr="00312829">
        <w:rPr>
          <w:b/>
          <w:bCs/>
          <w:sz w:val="24"/>
          <w:szCs w:val="24"/>
        </w:rPr>
        <w:t>pm.</w:t>
      </w:r>
      <w:r>
        <w:rPr>
          <w:sz w:val="24"/>
          <w:szCs w:val="24"/>
        </w:rPr>
        <w:t xml:space="preserve"> We ask that although staffing of the stands can change; </w:t>
      </w:r>
      <w:r>
        <w:rPr>
          <w:color w:val="000000"/>
          <w:sz w:val="24"/>
          <w:szCs w:val="24"/>
        </w:rPr>
        <w:t xml:space="preserve">that the actual stands themselves </w:t>
      </w:r>
      <w:r>
        <w:rPr>
          <w:sz w:val="24"/>
          <w:szCs w:val="24"/>
        </w:rPr>
        <w:t xml:space="preserve">do not change for the </w:t>
      </w:r>
      <w:r w:rsidR="00286C88">
        <w:rPr>
          <w:sz w:val="24"/>
          <w:szCs w:val="24"/>
        </w:rPr>
        <w:t>two</w:t>
      </w:r>
      <w:r>
        <w:rPr>
          <w:sz w:val="24"/>
          <w:szCs w:val="24"/>
        </w:rPr>
        <w:t xml:space="preserve"> days. </w:t>
      </w:r>
      <w:r>
        <w:rPr>
          <w:color w:val="000000"/>
          <w:sz w:val="24"/>
          <w:szCs w:val="24"/>
        </w:rPr>
        <w:t>We</w:t>
      </w:r>
      <w:r>
        <w:rPr>
          <w:sz w:val="24"/>
          <w:szCs w:val="24"/>
        </w:rPr>
        <w:t xml:space="preserve"> appreciate that it’s a </w:t>
      </w:r>
      <w:r w:rsidR="00312829">
        <w:rPr>
          <w:sz w:val="24"/>
          <w:szCs w:val="24"/>
        </w:rPr>
        <w:t>big-time</w:t>
      </w:r>
      <w:r>
        <w:rPr>
          <w:sz w:val="24"/>
          <w:szCs w:val="24"/>
        </w:rPr>
        <w:t xml:space="preserve"> commitment for those colleagues who can get involved; but it’s also a fantastic opportunity to communicate your research and passion for your subject </w:t>
      </w:r>
      <w:r>
        <w:rPr>
          <w:color w:val="000000"/>
          <w:sz w:val="24"/>
          <w:szCs w:val="24"/>
        </w:rPr>
        <w:t>to</w:t>
      </w:r>
      <w:r w:rsidR="00950AFD">
        <w:rPr>
          <w:sz w:val="24"/>
          <w:szCs w:val="24"/>
        </w:rPr>
        <w:t xml:space="preserve"> up to </w:t>
      </w:r>
      <w:r w:rsidR="00286C88">
        <w:rPr>
          <w:sz w:val="24"/>
          <w:szCs w:val="24"/>
        </w:rPr>
        <w:t>700</w:t>
      </w:r>
      <w:r>
        <w:rPr>
          <w:sz w:val="24"/>
          <w:szCs w:val="24"/>
        </w:rPr>
        <w:t xml:space="preserve"> young people who we are expecting over the week. </w:t>
      </w:r>
    </w:p>
    <w:bookmarkEnd w:id="0"/>
    <w:p w14:paraId="1ED0C9A9" w14:textId="77777777" w:rsidR="00F039A1" w:rsidRDefault="00F039A1" w:rsidP="00312829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890"/>
      </w:tblGrid>
      <w:tr w:rsidR="00950AFD" w14:paraId="6A7FF852" w14:textId="77777777" w:rsidTr="00924A5B">
        <w:trPr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DD1" w14:textId="7DF97934" w:rsidR="00950AFD" w:rsidRPr="00950AFD" w:rsidRDefault="00950AFD" w:rsidP="00924A5B">
            <w:pPr>
              <w:jc w:val="center"/>
              <w:rPr>
                <w:b/>
                <w:sz w:val="24"/>
                <w:szCs w:val="24"/>
              </w:rPr>
            </w:pPr>
            <w:r w:rsidRPr="00950AFD">
              <w:rPr>
                <w:b/>
                <w:sz w:val="24"/>
                <w:szCs w:val="24"/>
              </w:rPr>
              <w:t xml:space="preserve">British Science week </w:t>
            </w:r>
            <w:r w:rsidR="0094551B">
              <w:rPr>
                <w:b/>
                <w:sz w:val="24"/>
                <w:szCs w:val="24"/>
              </w:rPr>
              <w:t>20</w:t>
            </w:r>
            <w:r w:rsidR="00286C88">
              <w:rPr>
                <w:b/>
                <w:sz w:val="24"/>
                <w:szCs w:val="24"/>
              </w:rPr>
              <w:t>23</w:t>
            </w:r>
            <w:r w:rsidRPr="00950AFD">
              <w:rPr>
                <w:b/>
                <w:sz w:val="24"/>
                <w:szCs w:val="24"/>
              </w:rPr>
              <w:t>: Dates/Times</w:t>
            </w:r>
          </w:p>
        </w:tc>
      </w:tr>
      <w:tr w:rsidR="00950AFD" w14:paraId="6FBF9859" w14:textId="77777777" w:rsidTr="00924A5B">
        <w:trPr>
          <w:jc w:val="center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431F" w14:textId="64D52A5F" w:rsidR="00950AFD" w:rsidRPr="00950AFD" w:rsidRDefault="00950AFD" w:rsidP="00312829">
            <w:pPr>
              <w:jc w:val="both"/>
              <w:rPr>
                <w:rFonts w:eastAsiaTheme="minorHAnsi"/>
                <w:lang w:eastAsia="en-US"/>
              </w:rPr>
            </w:pPr>
            <w:r w:rsidRPr="00950AFD">
              <w:t>Monday 1</w:t>
            </w:r>
            <w:r w:rsidR="00286C88">
              <w:t>3</w:t>
            </w:r>
            <w:r w:rsidRPr="00950AFD">
              <w:rPr>
                <w:vertAlign w:val="superscript"/>
              </w:rPr>
              <w:t>th</w:t>
            </w:r>
            <w:r w:rsidRPr="00950AFD">
              <w:t xml:space="preserve"> March</w:t>
            </w:r>
            <w:r w:rsidR="0094551B">
              <w:t xml:space="preserve"> 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D43A" w14:textId="1FFD5DF7" w:rsidR="00950AFD" w:rsidRPr="00950AFD" w:rsidRDefault="00950AFD" w:rsidP="0031282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50AFD">
              <w:rPr>
                <w:sz w:val="24"/>
                <w:szCs w:val="24"/>
              </w:rPr>
              <w:t xml:space="preserve">Set </w:t>
            </w:r>
            <w:r w:rsidR="002071BB">
              <w:rPr>
                <w:sz w:val="24"/>
                <w:szCs w:val="24"/>
              </w:rPr>
              <w:t>u</w:t>
            </w:r>
            <w:r w:rsidRPr="00950AFD">
              <w:rPr>
                <w:sz w:val="24"/>
                <w:szCs w:val="24"/>
              </w:rPr>
              <w:t xml:space="preserve">p </w:t>
            </w:r>
            <w:r w:rsidR="00286C88">
              <w:rPr>
                <w:sz w:val="24"/>
                <w:szCs w:val="24"/>
              </w:rPr>
              <w:t>day</w:t>
            </w:r>
            <w:r w:rsidR="0094551B">
              <w:rPr>
                <w:sz w:val="24"/>
                <w:szCs w:val="24"/>
              </w:rPr>
              <w:t xml:space="preserve"> – you can set up your stand from </w:t>
            </w:r>
            <w:r w:rsidR="00286C88">
              <w:rPr>
                <w:sz w:val="24"/>
                <w:szCs w:val="24"/>
              </w:rPr>
              <w:t>10.00am</w:t>
            </w:r>
          </w:p>
        </w:tc>
      </w:tr>
      <w:tr w:rsidR="00950AFD" w14:paraId="022B87B4" w14:textId="77777777" w:rsidTr="00924A5B">
        <w:trPr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8206" w14:textId="0A2C5FE7" w:rsidR="00950AFD" w:rsidRPr="00950AFD" w:rsidRDefault="009B1059" w:rsidP="0031282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>Tuesday 1</w:t>
            </w:r>
            <w:r w:rsidR="00286C88">
              <w:rPr>
                <w:sz w:val="24"/>
                <w:szCs w:val="24"/>
              </w:rPr>
              <w:t>4</w:t>
            </w:r>
            <w:r w:rsidR="0094551B" w:rsidRPr="0094551B">
              <w:rPr>
                <w:sz w:val="24"/>
                <w:szCs w:val="24"/>
                <w:vertAlign w:val="superscript"/>
              </w:rPr>
              <w:t>th</w:t>
            </w:r>
            <w:r w:rsidR="0094551B">
              <w:rPr>
                <w:sz w:val="24"/>
                <w:szCs w:val="24"/>
                <w:vertAlign w:val="superscript"/>
              </w:rPr>
              <w:t xml:space="preserve"> </w:t>
            </w:r>
            <w:r w:rsidR="0094551B" w:rsidRPr="00950AFD">
              <w:t>March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E509" w14:textId="3B529542" w:rsidR="00950AFD" w:rsidRPr="00950AFD" w:rsidRDefault="00950AFD" w:rsidP="0031282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50AFD">
              <w:rPr>
                <w:sz w:val="24"/>
                <w:szCs w:val="24"/>
              </w:rPr>
              <w:t>Science Fair for pupils</w:t>
            </w:r>
            <w:r w:rsidR="00286C88">
              <w:rPr>
                <w:sz w:val="24"/>
                <w:szCs w:val="24"/>
              </w:rPr>
              <w:t xml:space="preserve"> </w:t>
            </w:r>
            <w:r w:rsidRPr="00950AFD">
              <w:rPr>
                <w:sz w:val="24"/>
                <w:szCs w:val="24"/>
              </w:rPr>
              <w:t xml:space="preserve">10am – </w:t>
            </w:r>
            <w:r w:rsidR="00286C88">
              <w:rPr>
                <w:sz w:val="24"/>
                <w:szCs w:val="24"/>
              </w:rPr>
              <w:t>4</w:t>
            </w:r>
            <w:r w:rsidRPr="00950AFD">
              <w:rPr>
                <w:sz w:val="24"/>
                <w:szCs w:val="24"/>
              </w:rPr>
              <w:t>:</w:t>
            </w:r>
            <w:r w:rsidR="00286C88">
              <w:rPr>
                <w:sz w:val="24"/>
                <w:szCs w:val="24"/>
              </w:rPr>
              <w:t>00</w:t>
            </w:r>
            <w:r w:rsidRPr="00950AFD">
              <w:rPr>
                <w:sz w:val="24"/>
                <w:szCs w:val="24"/>
              </w:rPr>
              <w:t>pm</w:t>
            </w:r>
          </w:p>
        </w:tc>
      </w:tr>
      <w:tr w:rsidR="00950AFD" w14:paraId="63030288" w14:textId="77777777" w:rsidTr="00924A5B">
        <w:trPr>
          <w:jc w:val="center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BA90" w14:textId="7557C608" w:rsidR="00950AFD" w:rsidRPr="00950AFD" w:rsidRDefault="00286C88" w:rsidP="0031282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Wednesday 15</w:t>
            </w:r>
            <w:r w:rsidRPr="00286C88">
              <w:rPr>
                <w:rFonts w:eastAsiaTheme="minorHAnsi"/>
                <w:vertAlign w:val="superscript"/>
                <w:lang w:eastAsia="en-US"/>
              </w:rPr>
              <w:t>th</w:t>
            </w:r>
            <w:r>
              <w:rPr>
                <w:rFonts w:eastAsiaTheme="minorHAnsi"/>
                <w:lang w:eastAsia="en-US"/>
              </w:rPr>
              <w:t xml:space="preserve"> March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386" w14:textId="77777777" w:rsidR="00950AFD" w:rsidRPr="00286C88" w:rsidRDefault="00286C88" w:rsidP="0031282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86C88">
              <w:rPr>
                <w:sz w:val="24"/>
                <w:szCs w:val="24"/>
              </w:rPr>
              <w:t>Science Fair for pupils 10am – 4:00pm</w:t>
            </w:r>
            <w:r w:rsidR="00950AFD" w:rsidRPr="00286C8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575CB40" w14:textId="484892BC" w:rsidR="00286C88" w:rsidRPr="00950AFD" w:rsidRDefault="00286C88" w:rsidP="0031282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950AFD">
              <w:rPr>
                <w:sz w:val="24"/>
                <w:szCs w:val="24"/>
              </w:rPr>
              <w:t xml:space="preserve">Set down of stands from </w:t>
            </w:r>
            <w:r>
              <w:rPr>
                <w:sz w:val="24"/>
                <w:szCs w:val="24"/>
              </w:rPr>
              <w:t>4.00pm</w:t>
            </w:r>
            <w:r w:rsidRPr="00950AFD">
              <w:rPr>
                <w:sz w:val="24"/>
                <w:szCs w:val="24"/>
              </w:rPr>
              <w:t xml:space="preserve"> onwards.</w:t>
            </w:r>
          </w:p>
        </w:tc>
      </w:tr>
    </w:tbl>
    <w:p w14:paraId="70BB209E" w14:textId="77777777" w:rsidR="00F039A1" w:rsidRDefault="00F039A1" w:rsidP="00312829">
      <w:pPr>
        <w:jc w:val="both"/>
        <w:rPr>
          <w:sz w:val="24"/>
          <w:szCs w:val="24"/>
        </w:rPr>
      </w:pPr>
    </w:p>
    <w:p w14:paraId="55DF2FA1" w14:textId="2ADF91CB" w:rsidR="00F039A1" w:rsidRDefault="00F039A1" w:rsidP="00312829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We are looking for academics and/or research groups to coordinate a </w:t>
      </w:r>
      <w:r>
        <w:rPr>
          <w:b/>
          <w:bCs/>
          <w:sz w:val="24"/>
          <w:szCs w:val="24"/>
        </w:rPr>
        <w:t>stand</w:t>
      </w:r>
      <w:r>
        <w:rPr>
          <w:sz w:val="24"/>
          <w:szCs w:val="24"/>
        </w:rPr>
        <w:t xml:space="preserve"> to showcase your research area and communicate it to young people. The main aim of this programme of activities is to enthuse and inspire young people about science, technology, </w:t>
      </w:r>
      <w:r w:rsidR="00312829">
        <w:rPr>
          <w:sz w:val="24"/>
          <w:szCs w:val="24"/>
        </w:rPr>
        <w:t>engineering,</w:t>
      </w:r>
      <w:r>
        <w:rPr>
          <w:sz w:val="24"/>
          <w:szCs w:val="24"/>
        </w:rPr>
        <w:t xml:space="preserve"> and maths and increase their desire to study it to A-level and beyond. This might take the form of </w:t>
      </w:r>
      <w:r w:rsidR="00312829">
        <w:rPr>
          <w:sz w:val="24"/>
          <w:szCs w:val="24"/>
        </w:rPr>
        <w:t>tabletop</w:t>
      </w:r>
      <w:r>
        <w:rPr>
          <w:sz w:val="24"/>
          <w:szCs w:val="24"/>
        </w:rPr>
        <w:t xml:space="preserve"> games or activities to explain your research, perhaps some engaging demos or maybe some fantastic communicators, able to explain your research to a </w:t>
      </w:r>
      <w:r>
        <w:rPr>
          <w:color w:val="000000"/>
          <w:sz w:val="24"/>
          <w:szCs w:val="24"/>
        </w:rPr>
        <w:t>captive</w:t>
      </w:r>
      <w:r>
        <w:rPr>
          <w:sz w:val="24"/>
          <w:szCs w:val="24"/>
        </w:rPr>
        <w:t xml:space="preserve"> audience. </w:t>
      </w:r>
      <w:r w:rsidR="006A7D97">
        <w:rPr>
          <w:b/>
          <w:bCs/>
          <w:color w:val="FF0000"/>
          <w:sz w:val="24"/>
          <w:szCs w:val="24"/>
        </w:rPr>
        <w:t>However,</w:t>
      </w:r>
      <w:r>
        <w:rPr>
          <w:b/>
          <w:bCs/>
          <w:color w:val="FF0000"/>
          <w:sz w:val="24"/>
          <w:szCs w:val="24"/>
        </w:rPr>
        <w:t xml:space="preserve"> you choose to run your stand – the main requirement is enthusiasm! </w:t>
      </w:r>
    </w:p>
    <w:p w14:paraId="7F4C0CCB" w14:textId="77777777" w:rsidR="002071BB" w:rsidRDefault="002071BB" w:rsidP="00312829">
      <w:pPr>
        <w:jc w:val="both"/>
        <w:rPr>
          <w:b/>
          <w:bCs/>
          <w:color w:val="FF0000"/>
          <w:sz w:val="24"/>
          <w:szCs w:val="24"/>
        </w:rPr>
      </w:pPr>
    </w:p>
    <w:p w14:paraId="72E70061" w14:textId="1F371E19" w:rsidR="00BE4028" w:rsidRDefault="00BE4028" w:rsidP="00312829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We are also looking for student volunteers to </w:t>
      </w:r>
      <w:r w:rsidR="00A56797">
        <w:rPr>
          <w:b/>
          <w:bCs/>
          <w:color w:val="FF0000"/>
          <w:sz w:val="24"/>
          <w:szCs w:val="24"/>
        </w:rPr>
        <w:t>help</w:t>
      </w:r>
      <w:r>
        <w:rPr>
          <w:b/>
          <w:bCs/>
          <w:color w:val="FF0000"/>
          <w:sz w:val="24"/>
          <w:szCs w:val="24"/>
        </w:rPr>
        <w:t xml:space="preserve"> on the day! </w:t>
      </w:r>
    </w:p>
    <w:p w14:paraId="72359CAD" w14:textId="0DC89B9A" w:rsidR="00BE4028" w:rsidRDefault="00BE4028" w:rsidP="00312829">
      <w:pPr>
        <w:jc w:val="both"/>
        <w:rPr>
          <w:b/>
          <w:bCs/>
          <w:color w:val="FF0000"/>
          <w:sz w:val="24"/>
          <w:szCs w:val="24"/>
        </w:rPr>
      </w:pPr>
    </w:p>
    <w:p w14:paraId="75581584" w14:textId="77777777" w:rsidR="002071BB" w:rsidRDefault="002071BB" w:rsidP="002071BB">
      <w:r>
        <w:t>For the role we require volunteers to:</w:t>
      </w:r>
    </w:p>
    <w:p w14:paraId="4F3E675B" w14:textId="6C1D204F" w:rsidR="002071BB" w:rsidRDefault="002071BB" w:rsidP="002071BB">
      <w:pPr>
        <w:pStyle w:val="ListParagraph"/>
        <w:numPr>
          <w:ilvl w:val="0"/>
          <w:numId w:val="7"/>
        </w:numPr>
        <w:contextualSpacing/>
      </w:pPr>
      <w:r>
        <w:t>Help set up and pack away stands for researchers</w:t>
      </w:r>
    </w:p>
    <w:p w14:paraId="0F69CFD9" w14:textId="346D7242" w:rsidR="002071BB" w:rsidRDefault="002071BB" w:rsidP="00786F34">
      <w:pPr>
        <w:pStyle w:val="ListParagraph"/>
        <w:numPr>
          <w:ilvl w:val="0"/>
          <w:numId w:val="7"/>
        </w:numPr>
        <w:contextualSpacing/>
      </w:pPr>
      <w:r>
        <w:t xml:space="preserve">Act as a guide around the museum for school children and teachers </w:t>
      </w:r>
    </w:p>
    <w:p w14:paraId="65C515AE" w14:textId="0E3E7DD9" w:rsidR="002071BB" w:rsidRDefault="002071BB" w:rsidP="00786F34">
      <w:pPr>
        <w:pStyle w:val="ListParagraph"/>
        <w:numPr>
          <w:ilvl w:val="0"/>
          <w:numId w:val="7"/>
        </w:numPr>
        <w:contextualSpacing/>
      </w:pPr>
      <w:r>
        <w:t>Help with event planning</w:t>
      </w:r>
      <w:r w:rsidR="006A7D97">
        <w:t xml:space="preserve"> such as booking in schools, meet and greet</w:t>
      </w:r>
      <w:r>
        <w:t xml:space="preserve"> </w:t>
      </w:r>
    </w:p>
    <w:p w14:paraId="4C596B04" w14:textId="77777777" w:rsidR="002071BB" w:rsidRDefault="002071BB" w:rsidP="002071BB">
      <w:pPr>
        <w:pStyle w:val="ListParagraph"/>
        <w:contextualSpacing/>
      </w:pPr>
    </w:p>
    <w:p w14:paraId="520B2DEF" w14:textId="77777777" w:rsidR="002071BB" w:rsidRDefault="002071BB" w:rsidP="002071BB">
      <w:r>
        <w:t>What you will get from the event:</w:t>
      </w:r>
    </w:p>
    <w:p w14:paraId="65EE0056" w14:textId="00016EFA" w:rsidR="002071BB" w:rsidRDefault="002071BB" w:rsidP="002071BB">
      <w:pPr>
        <w:pStyle w:val="ListParagraph"/>
        <w:numPr>
          <w:ilvl w:val="0"/>
          <w:numId w:val="9"/>
        </w:numPr>
      </w:pPr>
      <w:r>
        <w:t>Enhance your CV</w:t>
      </w:r>
    </w:p>
    <w:p w14:paraId="768FBE5A" w14:textId="77777777" w:rsidR="002071BB" w:rsidRDefault="002071BB" w:rsidP="002071BB">
      <w:pPr>
        <w:pStyle w:val="ListParagraph"/>
        <w:numPr>
          <w:ilvl w:val="0"/>
          <w:numId w:val="8"/>
        </w:numPr>
        <w:contextualSpacing/>
      </w:pPr>
      <w:r>
        <w:t xml:space="preserve">Experience of working in a museum </w:t>
      </w:r>
    </w:p>
    <w:p w14:paraId="03867E1B" w14:textId="77777777" w:rsidR="002071BB" w:rsidRDefault="002071BB" w:rsidP="002071BB">
      <w:pPr>
        <w:pStyle w:val="ListParagraph"/>
        <w:numPr>
          <w:ilvl w:val="0"/>
          <w:numId w:val="8"/>
        </w:numPr>
        <w:contextualSpacing/>
      </w:pPr>
      <w:r>
        <w:t>Experience of working with researchers</w:t>
      </w:r>
    </w:p>
    <w:p w14:paraId="59A08B94" w14:textId="1B8CA197" w:rsidR="002071BB" w:rsidRDefault="002071BB" w:rsidP="002071BB">
      <w:pPr>
        <w:pStyle w:val="ListParagraph"/>
        <w:numPr>
          <w:ilvl w:val="0"/>
          <w:numId w:val="8"/>
        </w:numPr>
        <w:contextualSpacing/>
      </w:pPr>
      <w:r>
        <w:t>Experience of working with schools</w:t>
      </w:r>
      <w:r w:rsidR="006A7D97">
        <w:t>, teachers</w:t>
      </w:r>
      <w:r>
        <w:t xml:space="preserve"> and school children</w:t>
      </w:r>
    </w:p>
    <w:p w14:paraId="7F178853" w14:textId="77777777" w:rsidR="002071BB" w:rsidRDefault="002071BB" w:rsidP="002071BB">
      <w:pPr>
        <w:pStyle w:val="ListParagraph"/>
        <w:numPr>
          <w:ilvl w:val="0"/>
          <w:numId w:val="8"/>
        </w:numPr>
        <w:contextualSpacing/>
      </w:pPr>
      <w:r>
        <w:t xml:space="preserve">A reference from the Manchester Museum </w:t>
      </w:r>
    </w:p>
    <w:p w14:paraId="44D5D702" w14:textId="77777777" w:rsidR="002071BB" w:rsidRDefault="002071BB" w:rsidP="002071BB"/>
    <w:p w14:paraId="44CA7E5E" w14:textId="758CF2B2" w:rsidR="002071BB" w:rsidRDefault="002071BB" w:rsidP="002071BB">
      <w:r>
        <w:t xml:space="preserve">Travel costs will be reimbursed </w:t>
      </w:r>
    </w:p>
    <w:p w14:paraId="701DA3F1" w14:textId="77777777" w:rsidR="002071BB" w:rsidRPr="002071BB" w:rsidRDefault="002071BB" w:rsidP="002071BB"/>
    <w:p w14:paraId="763E1354" w14:textId="347871D9" w:rsidR="00F039A1" w:rsidRPr="002071BB" w:rsidRDefault="00F039A1" w:rsidP="002071BB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To confirm your involvement, please return the EOI form overleaf to </w:t>
      </w:r>
      <w:r w:rsidR="00BE4028">
        <w:rPr>
          <w:b/>
          <w:bCs/>
          <w:sz w:val="30"/>
          <w:szCs w:val="30"/>
          <w:u w:val="single"/>
        </w:rPr>
        <w:t>Barinur Rashid</w:t>
      </w:r>
      <w:r>
        <w:rPr>
          <w:b/>
          <w:bCs/>
          <w:sz w:val="30"/>
          <w:szCs w:val="30"/>
          <w:u w:val="single"/>
        </w:rPr>
        <w:t xml:space="preserve"> </w:t>
      </w:r>
      <w:r w:rsidR="00286C88">
        <w:rPr>
          <w:b/>
          <w:bCs/>
          <w:sz w:val="30"/>
          <w:szCs w:val="30"/>
          <w:u w:val="single"/>
        </w:rPr>
        <w:t>(</w:t>
      </w:r>
      <w:hyperlink r:id="rId12" w:history="1">
        <w:r w:rsidR="00286C88" w:rsidRPr="000E2E95">
          <w:rPr>
            <w:rStyle w:val="Hyperlink"/>
            <w:b/>
            <w:bCs/>
            <w:sz w:val="30"/>
            <w:szCs w:val="30"/>
          </w:rPr>
          <w:t>barinur.rashid@manchester.ac.uk</w:t>
        </w:r>
      </w:hyperlink>
      <w:r w:rsidR="00286C88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by </w:t>
      </w:r>
      <w:r w:rsidR="00286C88">
        <w:rPr>
          <w:b/>
          <w:bCs/>
          <w:sz w:val="30"/>
          <w:szCs w:val="30"/>
          <w:u w:val="single"/>
        </w:rPr>
        <w:t>15</w:t>
      </w:r>
      <w:r w:rsidR="0094551B" w:rsidRPr="0094551B">
        <w:rPr>
          <w:b/>
          <w:bCs/>
          <w:sz w:val="30"/>
          <w:szCs w:val="30"/>
          <w:u w:val="single"/>
          <w:vertAlign w:val="superscript"/>
        </w:rPr>
        <w:t>th</w:t>
      </w:r>
      <w:r w:rsidR="0094551B">
        <w:rPr>
          <w:b/>
          <w:bCs/>
          <w:sz w:val="30"/>
          <w:szCs w:val="30"/>
          <w:u w:val="single"/>
        </w:rPr>
        <w:t xml:space="preserve"> </w:t>
      </w:r>
      <w:r w:rsidR="00924A5B">
        <w:rPr>
          <w:b/>
          <w:bCs/>
          <w:sz w:val="30"/>
          <w:szCs w:val="30"/>
          <w:u w:val="single"/>
        </w:rPr>
        <w:t>February</w:t>
      </w:r>
      <w:r w:rsidR="00286C88">
        <w:rPr>
          <w:b/>
          <w:bCs/>
          <w:sz w:val="30"/>
          <w:szCs w:val="30"/>
          <w:u w:val="single"/>
        </w:rPr>
        <w:t xml:space="preserve"> </w:t>
      </w:r>
      <w:r w:rsidR="0094551B">
        <w:rPr>
          <w:b/>
          <w:bCs/>
          <w:sz w:val="30"/>
          <w:szCs w:val="30"/>
          <w:u w:val="single"/>
        </w:rPr>
        <w:t>20</w:t>
      </w:r>
      <w:r w:rsidR="00286C88">
        <w:rPr>
          <w:b/>
          <w:bCs/>
          <w:sz w:val="30"/>
          <w:szCs w:val="30"/>
          <w:u w:val="single"/>
        </w:rPr>
        <w:t>23</w:t>
      </w:r>
      <w:r>
        <w:rPr>
          <w:b/>
          <w:bCs/>
          <w:sz w:val="30"/>
          <w:szCs w:val="30"/>
          <w:u w:val="single"/>
        </w:rPr>
        <w:t xml:space="preserve">). </w:t>
      </w:r>
    </w:p>
    <w:p w14:paraId="46788715" w14:textId="2F8AFBE2" w:rsidR="00E21359" w:rsidRPr="00296C97" w:rsidRDefault="005F0AEF" w:rsidP="00E21359">
      <w:pPr>
        <w:jc w:val="center"/>
        <w:rPr>
          <w:b/>
          <w:bCs/>
          <w:sz w:val="48"/>
          <w:szCs w:val="30"/>
          <w:u w:val="single"/>
        </w:rPr>
      </w:pPr>
      <w:r>
        <w:rPr>
          <w:b/>
          <w:bCs/>
          <w:noProof/>
          <w:sz w:val="40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007E6" wp14:editId="588B7D51">
                <wp:simplePos x="0" y="0"/>
                <wp:positionH relativeFrom="column">
                  <wp:posOffset>5318975</wp:posOffset>
                </wp:positionH>
                <wp:positionV relativeFrom="paragraph">
                  <wp:posOffset>-298227</wp:posOffset>
                </wp:positionV>
                <wp:extent cx="1661375" cy="571500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C6DEC" w14:textId="77777777" w:rsidR="005F0AEF" w:rsidRDefault="005F0AEF" w:rsidP="005F0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2CF9E" wp14:editId="738393DF">
                                  <wp:extent cx="1471930" cy="308610"/>
                                  <wp:effectExtent l="0" t="0" r="1270" b="0"/>
                                  <wp:docPr id="14" name="Picture 14" descr="\\nask.man.ac.uk\home$\Desktop\MM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\\nask.man.ac.uk\home$\Desktop\MM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93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7007E6" id="Text Box 13" o:spid="_x0000_s1028" type="#_x0000_t202" style="position:absolute;left:0;text-align:left;margin-left:418.8pt;margin-top:-23.5pt;width:130.8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" fillcolor="white [3201]" stroked="f" strokeweight=".5pt">
                <v:textbox>
                  <w:txbxContent>
                    <w:p w14:paraId="07FC6DEC" w14:textId="77777777" w:rsidR="005F0AEF" w:rsidRDefault="005F0AEF" w:rsidP="005F0AEF">
                      <w:r>
                        <w:rPr>
                          <w:noProof/>
                        </w:rPr>
                        <w:drawing>
                          <wp:inline distT="0" distB="0" distL="0" distR="0" wp14:anchorId="1522CF9E" wp14:editId="738393DF">
                            <wp:extent cx="1471930" cy="308610"/>
                            <wp:effectExtent l="0" t="0" r="1270" b="0"/>
                            <wp:docPr id="14" name="Picture 14" descr="\\nask.man.ac.uk\home$\Desktop\MM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\\nask.man.ac.uk\home$\Desktop\MM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93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EC28C" wp14:editId="021753FE">
                <wp:simplePos x="0" y="0"/>
                <wp:positionH relativeFrom="column">
                  <wp:posOffset>-334663</wp:posOffset>
                </wp:positionH>
                <wp:positionV relativeFrom="paragraph">
                  <wp:posOffset>-308905</wp:posOffset>
                </wp:positionV>
                <wp:extent cx="1764406" cy="669702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406" cy="66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717C4" w14:textId="77777777" w:rsidR="005F0AEF" w:rsidRDefault="005F0AEF" w:rsidP="005F0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7F249" wp14:editId="7616BA46">
                                  <wp:extent cx="1350645" cy="571500"/>
                                  <wp:effectExtent l="0" t="0" r="0" b="0"/>
                                  <wp:docPr id="8" name="Picture 8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4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2EC28C" id="Text Box 7" o:spid="_x0000_s1029" type="#_x0000_t202" style="position:absolute;left:0;text-align:left;margin-left:-26.35pt;margin-top:-24.3pt;width:138.95pt;height:5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" fillcolor="white [3201]" stroked="f" strokeweight=".5pt">
                <v:textbox>
                  <w:txbxContent>
                    <w:p w14:paraId="6FB717C4" w14:textId="77777777" w:rsidR="005F0AEF" w:rsidRDefault="005F0AEF" w:rsidP="005F0AEF">
                      <w:r>
                        <w:rPr>
                          <w:noProof/>
                        </w:rPr>
                        <w:drawing>
                          <wp:inline distT="0" distB="0" distL="0" distR="0" wp14:anchorId="4FF7F249" wp14:editId="7616BA46">
                            <wp:extent cx="1350645" cy="571500"/>
                            <wp:effectExtent l="0" t="0" r="0" b="0"/>
                            <wp:docPr id="8" name="Picture 8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64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0CD">
        <w:rPr>
          <w:b/>
          <w:bCs/>
          <w:sz w:val="48"/>
          <w:szCs w:val="30"/>
          <w:u w:val="single"/>
        </w:rPr>
        <w:t xml:space="preserve">British Science </w:t>
      </w:r>
      <w:r w:rsidR="00E21359" w:rsidRPr="00296C97">
        <w:rPr>
          <w:b/>
          <w:bCs/>
          <w:sz w:val="48"/>
          <w:szCs w:val="30"/>
          <w:u w:val="single"/>
        </w:rPr>
        <w:t xml:space="preserve">Week </w:t>
      </w:r>
      <w:r w:rsidR="0094551B">
        <w:rPr>
          <w:b/>
          <w:bCs/>
          <w:sz w:val="48"/>
          <w:szCs w:val="30"/>
          <w:u w:val="single"/>
        </w:rPr>
        <w:t>20</w:t>
      </w:r>
      <w:r w:rsidR="00286C88">
        <w:rPr>
          <w:b/>
          <w:bCs/>
          <w:sz w:val="48"/>
          <w:szCs w:val="30"/>
          <w:u w:val="single"/>
        </w:rPr>
        <w:t>23</w:t>
      </w:r>
    </w:p>
    <w:p w14:paraId="18E31D5A" w14:textId="5161C9E3" w:rsidR="00E21359" w:rsidRPr="000A73D6" w:rsidRDefault="00E21359" w:rsidP="00E21359">
      <w:pPr>
        <w:jc w:val="center"/>
        <w:rPr>
          <w:b/>
          <w:bCs/>
          <w:sz w:val="30"/>
          <w:szCs w:val="30"/>
        </w:rPr>
      </w:pPr>
    </w:p>
    <w:p w14:paraId="5BE9CEAD" w14:textId="77777777" w:rsidR="00E21359" w:rsidRPr="00296C97" w:rsidRDefault="00E21359" w:rsidP="00E21359">
      <w:pPr>
        <w:jc w:val="center"/>
        <w:rPr>
          <w:b/>
          <w:bCs/>
          <w:i/>
          <w:iCs/>
          <w:sz w:val="28"/>
          <w:szCs w:val="24"/>
        </w:rPr>
      </w:pPr>
      <w:r w:rsidRPr="00296C97">
        <w:rPr>
          <w:b/>
          <w:bCs/>
          <w:i/>
          <w:iCs/>
          <w:sz w:val="28"/>
          <w:szCs w:val="24"/>
        </w:rPr>
        <w:t>Expression of Interest to participate with a stand in the Science Fair.</w:t>
      </w:r>
    </w:p>
    <w:p w14:paraId="6CD2F34C" w14:textId="77777777" w:rsidR="00924A5B" w:rsidRDefault="00924A5B" w:rsidP="00924A5B">
      <w:pPr>
        <w:rPr>
          <w:b/>
          <w:bCs/>
          <w:i/>
          <w:iCs/>
          <w:sz w:val="28"/>
          <w:szCs w:val="24"/>
        </w:rPr>
      </w:pPr>
    </w:p>
    <w:p w14:paraId="32D1230B" w14:textId="73CCA0FE" w:rsidR="00E21359" w:rsidRPr="009B1059" w:rsidRDefault="009B1059" w:rsidP="00924A5B">
      <w:pPr>
        <w:jc w:val="center"/>
        <w:rPr>
          <w:b/>
          <w:bCs/>
          <w:i/>
          <w:iCs/>
          <w:sz w:val="24"/>
          <w:szCs w:val="24"/>
        </w:rPr>
      </w:pPr>
      <w:r w:rsidRPr="009B1059">
        <w:rPr>
          <w:b/>
          <w:bCs/>
          <w:i/>
          <w:iCs/>
          <w:sz w:val="28"/>
          <w:szCs w:val="24"/>
        </w:rPr>
        <w:t xml:space="preserve">Please return to </w:t>
      </w:r>
      <w:r w:rsidR="00312829">
        <w:rPr>
          <w:b/>
          <w:bCs/>
          <w:i/>
          <w:iCs/>
          <w:sz w:val="28"/>
          <w:szCs w:val="24"/>
        </w:rPr>
        <w:t>Barinur Rashid</w:t>
      </w:r>
      <w:r w:rsidR="00E21359" w:rsidRPr="009B1059">
        <w:rPr>
          <w:b/>
          <w:bCs/>
          <w:i/>
          <w:iCs/>
          <w:sz w:val="28"/>
          <w:szCs w:val="24"/>
        </w:rPr>
        <w:t xml:space="preserve"> </w:t>
      </w:r>
      <w:r w:rsidRPr="009B1059">
        <w:rPr>
          <w:b/>
          <w:bCs/>
          <w:sz w:val="28"/>
          <w:szCs w:val="30"/>
          <w:u w:val="single"/>
        </w:rPr>
        <w:t>(</w:t>
      </w:r>
      <w:hyperlink r:id="rId13" w:history="1">
        <w:r w:rsidR="00312829" w:rsidRPr="000E2E95">
          <w:rPr>
            <w:rStyle w:val="Hyperlink"/>
            <w:b/>
            <w:bCs/>
            <w:sz w:val="28"/>
            <w:szCs w:val="30"/>
          </w:rPr>
          <w:t>barinur.rashid@manchester.ac.uk</w:t>
        </w:r>
      </w:hyperlink>
      <w:r w:rsidR="00312829">
        <w:rPr>
          <w:b/>
          <w:bCs/>
          <w:sz w:val="28"/>
          <w:szCs w:val="30"/>
        </w:rPr>
        <w:t xml:space="preserve"> </w:t>
      </w:r>
      <w:r w:rsidRPr="009B1059">
        <w:rPr>
          <w:b/>
          <w:bCs/>
          <w:sz w:val="28"/>
          <w:szCs w:val="30"/>
          <w:u w:val="single"/>
        </w:rPr>
        <w:t xml:space="preserve">by </w:t>
      </w:r>
      <w:r w:rsidR="00312829">
        <w:rPr>
          <w:b/>
          <w:bCs/>
          <w:sz w:val="28"/>
          <w:szCs w:val="30"/>
          <w:u w:val="single"/>
        </w:rPr>
        <w:t>15</w:t>
      </w:r>
      <w:r w:rsidR="00312829" w:rsidRPr="00312829">
        <w:rPr>
          <w:b/>
          <w:bCs/>
          <w:sz w:val="28"/>
          <w:szCs w:val="30"/>
          <w:u w:val="single"/>
          <w:vertAlign w:val="superscript"/>
        </w:rPr>
        <w:t>th</w:t>
      </w:r>
      <w:r w:rsidR="00312829">
        <w:rPr>
          <w:b/>
          <w:bCs/>
          <w:sz w:val="28"/>
          <w:szCs w:val="30"/>
          <w:u w:val="single"/>
        </w:rPr>
        <w:t xml:space="preserve"> </w:t>
      </w:r>
      <w:r w:rsidR="00924A5B">
        <w:rPr>
          <w:b/>
          <w:bCs/>
          <w:sz w:val="28"/>
          <w:szCs w:val="30"/>
          <w:u w:val="single"/>
        </w:rPr>
        <w:t>February</w:t>
      </w:r>
      <w:r w:rsidR="00312829">
        <w:rPr>
          <w:b/>
          <w:bCs/>
          <w:sz w:val="28"/>
          <w:szCs w:val="30"/>
          <w:u w:val="single"/>
        </w:rPr>
        <w:t xml:space="preserve"> 2023</w:t>
      </w:r>
      <w:r w:rsidRPr="009B1059">
        <w:rPr>
          <w:b/>
          <w:bCs/>
          <w:sz w:val="28"/>
          <w:szCs w:val="30"/>
          <w:u w:val="single"/>
        </w:rPr>
        <w:t>).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756"/>
      </w:tblGrid>
      <w:tr w:rsidR="00E21359" w:rsidRPr="000A73D6" w14:paraId="4C3949F2" w14:textId="77777777" w:rsidTr="007F4AEF">
        <w:trPr>
          <w:trHeight w:val="643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C3A23A8" w14:textId="77777777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>Full Name</w:t>
            </w:r>
          </w:p>
        </w:tc>
        <w:tc>
          <w:tcPr>
            <w:tcW w:w="6756" w:type="dxa"/>
          </w:tcPr>
          <w:p w14:paraId="7D76A285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4B45B4E3" w14:textId="66E03278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4996A204" w14:textId="77777777" w:rsidTr="007F4AEF">
        <w:trPr>
          <w:trHeight w:val="567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CD6AED1" w14:textId="77777777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>E-mail Address</w:t>
            </w:r>
          </w:p>
        </w:tc>
        <w:tc>
          <w:tcPr>
            <w:tcW w:w="6756" w:type="dxa"/>
          </w:tcPr>
          <w:p w14:paraId="62FD62F6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2DCA6BCF" w14:textId="41FD098C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20DF7D41" w14:textId="77777777" w:rsidTr="007F4AEF">
        <w:trPr>
          <w:trHeight w:val="547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2D247AC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>What Faculty are you from?</w:t>
            </w:r>
          </w:p>
          <w:p w14:paraId="4814719E" w14:textId="77777777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6" w:type="dxa"/>
          </w:tcPr>
          <w:p w14:paraId="535795F6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6220D6DB" w14:textId="2364258A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15F30054" w14:textId="77777777" w:rsidTr="007F4AEF">
        <w:trPr>
          <w:trHeight w:val="547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8D4FD75" w14:textId="77777777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What academic School are you from? </w:t>
            </w:r>
          </w:p>
        </w:tc>
        <w:tc>
          <w:tcPr>
            <w:tcW w:w="6756" w:type="dxa"/>
          </w:tcPr>
          <w:p w14:paraId="5E0C38FC" w14:textId="5400E544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5219FDFF" w14:textId="77777777" w:rsidTr="007F4AEF">
        <w:trPr>
          <w:trHeight w:val="1547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66055C2" w14:textId="5EAE306B" w:rsidR="00E950CD" w:rsidRDefault="00E21359" w:rsidP="00E950CD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 xml:space="preserve">Title of your Stand for </w:t>
            </w:r>
            <w:r w:rsidR="00312829">
              <w:rPr>
                <w:rFonts w:eastAsia="Times New Roman"/>
                <w:color w:val="000000"/>
              </w:rPr>
              <w:t>British science week 2023</w:t>
            </w:r>
          </w:p>
          <w:p w14:paraId="58C6B2A4" w14:textId="77777777" w:rsidR="00E21359" w:rsidRPr="00E950CD" w:rsidRDefault="00E21359" w:rsidP="00E950CD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i/>
                <w:iCs/>
                <w:color w:val="000000"/>
              </w:rPr>
              <w:t xml:space="preserve">Please bear in mind that </w:t>
            </w:r>
            <w:r w:rsidR="00296C97">
              <w:rPr>
                <w:rFonts w:eastAsia="Times New Roman"/>
                <w:i/>
                <w:iCs/>
                <w:color w:val="000000"/>
              </w:rPr>
              <w:t xml:space="preserve">teachers </w:t>
            </w:r>
            <w:r w:rsidR="00296C97" w:rsidRPr="000A73D6">
              <w:rPr>
                <w:rFonts w:eastAsia="Times New Roman"/>
                <w:i/>
                <w:iCs/>
                <w:color w:val="000000"/>
              </w:rPr>
              <w:t>will</w:t>
            </w:r>
            <w:r w:rsidRPr="000A73D6">
              <w:rPr>
                <w:rFonts w:eastAsia="Times New Roman"/>
                <w:i/>
                <w:iCs/>
                <w:color w:val="000000"/>
              </w:rPr>
              <w:t xml:space="preserve"> be given a brief outline of all stands with your title.</w:t>
            </w:r>
          </w:p>
        </w:tc>
        <w:tc>
          <w:tcPr>
            <w:tcW w:w="6756" w:type="dxa"/>
          </w:tcPr>
          <w:p w14:paraId="59C01C23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3A044D65" w14:textId="41683C24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4F4A8C49" w14:textId="77777777" w:rsidTr="007F4AEF">
        <w:trPr>
          <w:trHeight w:val="1086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A320577" w14:textId="69653DB7" w:rsidR="00E21359" w:rsidRDefault="00E21359" w:rsidP="007F4AEF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>Have you taken part in a Science Fair before</w:t>
            </w:r>
            <w:r w:rsidR="00312829">
              <w:rPr>
                <w:rFonts w:eastAsia="Times New Roman"/>
                <w:color w:val="000000"/>
              </w:rPr>
              <w:t xml:space="preserve"> at the Manchester Museum?</w:t>
            </w:r>
          </w:p>
          <w:p w14:paraId="7C087A4C" w14:textId="77777777" w:rsidR="00E21359" w:rsidRPr="000A73D6" w:rsidRDefault="00E21359" w:rsidP="007F4AEF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If yes, please give details. </w:t>
            </w:r>
          </w:p>
        </w:tc>
        <w:tc>
          <w:tcPr>
            <w:tcW w:w="6756" w:type="dxa"/>
          </w:tcPr>
          <w:p w14:paraId="6C48AE2B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3B4E8B80" w14:textId="36F02668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2D84CE44" w14:textId="77777777" w:rsidTr="007F4AEF">
        <w:trPr>
          <w:trHeight w:val="1271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9F49DBD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 xml:space="preserve">Please provide a brief outline of what your stand will cover; and what attendees </w:t>
            </w:r>
            <w:r w:rsidR="00296C97">
              <w:rPr>
                <w:rFonts w:eastAsia="Times New Roman"/>
                <w:color w:val="000000"/>
              </w:rPr>
              <w:t>will experience</w:t>
            </w:r>
            <w:r w:rsidRPr="000A73D6">
              <w:rPr>
                <w:rFonts w:eastAsia="Times New Roman"/>
                <w:color w:val="000000"/>
              </w:rPr>
              <w:t xml:space="preserve"> from visiting your stand?</w:t>
            </w:r>
          </w:p>
          <w:p w14:paraId="385457F8" w14:textId="77777777" w:rsidR="00296C97" w:rsidRPr="000A73D6" w:rsidRDefault="00296C97" w:rsidP="007F4A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56" w:type="dxa"/>
          </w:tcPr>
          <w:p w14:paraId="16BF85C2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4C7B33F3" w14:textId="5B9BD201" w:rsidR="006E5490" w:rsidRPr="000A73D6" w:rsidRDefault="006E5490" w:rsidP="007F4AEF">
            <w:pPr>
              <w:rPr>
                <w:rFonts w:eastAsia="Times New Roman"/>
                <w:color w:val="000000"/>
              </w:rPr>
            </w:pPr>
          </w:p>
        </w:tc>
      </w:tr>
      <w:tr w:rsidR="00E21359" w:rsidRPr="000A73D6" w14:paraId="3E1577A3" w14:textId="77777777" w:rsidTr="007F4AEF">
        <w:trPr>
          <w:trHeight w:val="1417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E9CA23" w14:textId="6258F5DC" w:rsidR="00296C97" w:rsidRDefault="002071BB" w:rsidP="007F4A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</w:t>
            </w:r>
            <w:r w:rsidR="004915B1">
              <w:rPr>
                <w:rFonts w:eastAsia="Times New Roman"/>
                <w:color w:val="000000"/>
              </w:rPr>
              <w:t>e have approximately 40 bays. E</w:t>
            </w:r>
            <w:r w:rsidR="00E21359" w:rsidRPr="000A73D6">
              <w:rPr>
                <w:rFonts w:eastAsia="Times New Roman"/>
                <w:color w:val="000000"/>
              </w:rPr>
              <w:t xml:space="preserve">ach </w:t>
            </w:r>
            <w:r w:rsidR="00312829">
              <w:rPr>
                <w:rFonts w:eastAsia="Times New Roman"/>
                <w:color w:val="000000"/>
              </w:rPr>
              <w:t xml:space="preserve">bay </w:t>
            </w:r>
            <w:r w:rsidR="00E21359" w:rsidRPr="000A73D6">
              <w:rPr>
                <w:rFonts w:eastAsia="Times New Roman"/>
                <w:color w:val="000000"/>
              </w:rPr>
              <w:t>will com</w:t>
            </w:r>
            <w:r>
              <w:rPr>
                <w:rFonts w:eastAsia="Times New Roman"/>
                <w:color w:val="000000"/>
              </w:rPr>
              <w:t>promise</w:t>
            </w:r>
            <w:r w:rsidR="00E21359" w:rsidRPr="000A73D6">
              <w:rPr>
                <w:rFonts w:eastAsia="Times New Roman"/>
                <w:color w:val="000000"/>
              </w:rPr>
              <w:t xml:space="preserve"> of a table </w:t>
            </w:r>
            <w:r w:rsidR="00296C97">
              <w:rPr>
                <w:rFonts w:eastAsia="Times New Roman"/>
                <w:color w:val="000000"/>
              </w:rPr>
              <w:t>(</w:t>
            </w:r>
            <w:r w:rsidR="009B1059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="00296C97">
              <w:rPr>
                <w:rFonts w:ascii="Arial" w:eastAsia="Times New Roman" w:hAnsi="Arial" w:cs="Arial"/>
                <w:sz w:val="21"/>
                <w:szCs w:val="21"/>
              </w:rPr>
              <w:t>ft x 2ft 6ins</w:t>
            </w:r>
            <w:r w:rsidR="00296C97">
              <w:rPr>
                <w:rFonts w:eastAsia="Times New Roman"/>
                <w:color w:val="000000"/>
              </w:rPr>
              <w:t xml:space="preserve">) </w:t>
            </w:r>
            <w:r w:rsidR="00E21359" w:rsidRPr="000A73D6">
              <w:rPr>
                <w:rFonts w:eastAsia="Times New Roman"/>
                <w:color w:val="000000"/>
              </w:rPr>
              <w:t xml:space="preserve">with </w:t>
            </w:r>
            <w:r w:rsidR="00312829">
              <w:rPr>
                <w:rFonts w:eastAsia="Times New Roman"/>
                <w:color w:val="000000"/>
              </w:rPr>
              <w:t>two chairs</w:t>
            </w:r>
            <w:r w:rsidR="004915B1">
              <w:rPr>
                <w:rFonts w:eastAsia="Times New Roman"/>
                <w:color w:val="000000"/>
              </w:rPr>
              <w:t xml:space="preserve">. </w:t>
            </w:r>
          </w:p>
          <w:p w14:paraId="55FC8CD6" w14:textId="02FE7541" w:rsidR="00296C97" w:rsidRDefault="00296C97" w:rsidP="007F4AEF">
            <w:pPr>
              <w:rPr>
                <w:rFonts w:eastAsia="Times New Roman"/>
                <w:color w:val="000000"/>
              </w:rPr>
            </w:pPr>
          </w:p>
          <w:p w14:paraId="76E4FBD4" w14:textId="02AEB351" w:rsidR="00312829" w:rsidRDefault="00312829" w:rsidP="007F4A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You will have to bring your own poster boards- please describe what else you will bring along</w:t>
            </w:r>
          </w:p>
          <w:p w14:paraId="54B3CBB4" w14:textId="4CA11B29" w:rsidR="00E21359" w:rsidRPr="00296C97" w:rsidRDefault="00E21359" w:rsidP="007F4AEF">
            <w:pPr>
              <w:rPr>
                <w:rFonts w:eastAsia="Times New Roman"/>
                <w:color w:val="FF0000"/>
              </w:rPr>
            </w:pPr>
            <w:r w:rsidRPr="000A73D6">
              <w:rPr>
                <w:rFonts w:eastAsia="Times New Roman"/>
                <w:color w:val="000000"/>
              </w:rPr>
              <w:t xml:space="preserve"> </w:t>
            </w:r>
          </w:p>
          <w:p w14:paraId="109A89B1" w14:textId="77777777" w:rsidR="00E21359" w:rsidRPr="00695FCF" w:rsidRDefault="00E21359" w:rsidP="007F4AE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756" w:type="dxa"/>
          </w:tcPr>
          <w:p w14:paraId="13A101DA" w14:textId="77777777" w:rsidR="00E21359" w:rsidRDefault="00E21359" w:rsidP="007F4AEF">
            <w:pPr>
              <w:rPr>
                <w:rFonts w:eastAsia="Times New Roman"/>
                <w:color w:val="000000"/>
              </w:rPr>
            </w:pPr>
          </w:p>
          <w:p w14:paraId="22D0C4AA" w14:textId="03D44F9A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</w:p>
        </w:tc>
      </w:tr>
      <w:tr w:rsidR="00296C97" w:rsidRPr="000A73D6" w14:paraId="3052B54A" w14:textId="77777777" w:rsidTr="007F4AEF">
        <w:trPr>
          <w:trHeight w:val="1417"/>
        </w:trPr>
        <w:tc>
          <w:tcPr>
            <w:tcW w:w="3040" w:type="dxa"/>
            <w:shd w:val="clear" w:color="auto" w:fill="auto"/>
            <w:noWrap/>
            <w:vAlign w:val="bottom"/>
          </w:tcPr>
          <w:p w14:paraId="589B85CD" w14:textId="77777777" w:rsidR="00296C97" w:rsidRDefault="00296C97" w:rsidP="00296C97">
            <w:pPr>
              <w:rPr>
                <w:rFonts w:eastAsia="Times New Roman"/>
                <w:bCs/>
                <w:iCs/>
              </w:rPr>
            </w:pPr>
            <w:r w:rsidRPr="00296C97">
              <w:rPr>
                <w:rFonts w:eastAsia="Times New Roman"/>
                <w:bCs/>
                <w:iCs/>
              </w:rPr>
              <w:t>Will you need access to power?</w:t>
            </w:r>
          </w:p>
          <w:p w14:paraId="6168DE4A" w14:textId="77777777" w:rsidR="00296C97" w:rsidRDefault="00296C97" w:rsidP="00296C97">
            <w:pPr>
              <w:rPr>
                <w:rFonts w:eastAsia="Times New Roman"/>
                <w:bCs/>
                <w:iCs/>
              </w:rPr>
            </w:pPr>
          </w:p>
          <w:p w14:paraId="0F24AE67" w14:textId="7C66FCF7" w:rsidR="00296C97" w:rsidRPr="00296C97" w:rsidRDefault="00296C97" w:rsidP="00296C97">
            <w:pPr>
              <w:rPr>
                <w:rFonts w:eastAsia="Times New Roman"/>
              </w:rPr>
            </w:pPr>
            <w:r w:rsidRPr="00296C97">
              <w:rPr>
                <w:rFonts w:eastAsia="Times New Roman"/>
                <w:bCs/>
                <w:i/>
                <w:iCs/>
                <w:color w:val="FF0000"/>
              </w:rPr>
              <w:t>I</w:t>
            </w:r>
            <w:r>
              <w:rPr>
                <w:rFonts w:eastAsia="Times New Roman"/>
                <w:bCs/>
                <w:i/>
                <w:iCs/>
                <w:color w:val="FF0000"/>
              </w:rPr>
              <w:t>f</w:t>
            </w:r>
            <w:r w:rsidRPr="00296C97">
              <w:rPr>
                <w:rFonts w:eastAsia="Times New Roman"/>
                <w:bCs/>
                <w:i/>
                <w:iCs/>
                <w:color w:val="FF0000"/>
              </w:rPr>
              <w:t xml:space="preserve"> yes – </w:t>
            </w:r>
            <w:r w:rsidR="00312829">
              <w:rPr>
                <w:rFonts w:eastAsia="Times New Roman"/>
                <w:bCs/>
                <w:i/>
                <w:iCs/>
                <w:color w:val="FF0000"/>
              </w:rPr>
              <w:t>you will need to bring your own extension cable</w:t>
            </w:r>
          </w:p>
        </w:tc>
        <w:tc>
          <w:tcPr>
            <w:tcW w:w="6756" w:type="dxa"/>
          </w:tcPr>
          <w:p w14:paraId="0D436004" w14:textId="77777777" w:rsidR="00296C97" w:rsidRDefault="00296C97" w:rsidP="007F4AEF">
            <w:pPr>
              <w:rPr>
                <w:rFonts w:eastAsia="Times New Roman"/>
                <w:color w:val="000000"/>
              </w:rPr>
            </w:pPr>
          </w:p>
          <w:p w14:paraId="6CC72E93" w14:textId="4947559A" w:rsidR="003B7A34" w:rsidRPr="000A73D6" w:rsidRDefault="003B7A34" w:rsidP="007F4A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21359" w:rsidRPr="000A73D6" w14:paraId="08964146" w14:textId="77777777" w:rsidTr="007F4AEF">
        <w:trPr>
          <w:trHeight w:val="1253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001A355" w14:textId="77777777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  <w:r w:rsidRPr="000A73D6">
              <w:rPr>
                <w:rFonts w:eastAsia="Times New Roman"/>
                <w:color w:val="000000"/>
              </w:rPr>
              <w:t>Is there anything else you would like to tell us about your stand?</w:t>
            </w:r>
          </w:p>
        </w:tc>
        <w:tc>
          <w:tcPr>
            <w:tcW w:w="6756" w:type="dxa"/>
          </w:tcPr>
          <w:p w14:paraId="09E3F0B7" w14:textId="77777777" w:rsidR="00E21359" w:rsidRPr="000A73D6" w:rsidRDefault="00E21359" w:rsidP="007F4AEF">
            <w:pPr>
              <w:rPr>
                <w:rFonts w:eastAsia="Times New Roman"/>
                <w:color w:val="000000"/>
              </w:rPr>
            </w:pPr>
          </w:p>
        </w:tc>
      </w:tr>
      <w:tr w:rsidR="00312829" w:rsidRPr="000A73D6" w14:paraId="2C74DE18" w14:textId="77777777" w:rsidTr="007F4AEF">
        <w:trPr>
          <w:trHeight w:val="1253"/>
        </w:trPr>
        <w:tc>
          <w:tcPr>
            <w:tcW w:w="3040" w:type="dxa"/>
            <w:shd w:val="clear" w:color="auto" w:fill="auto"/>
            <w:noWrap/>
            <w:vAlign w:val="bottom"/>
          </w:tcPr>
          <w:p w14:paraId="7302D386" w14:textId="0AE6B99C" w:rsidR="00312829" w:rsidRPr="000A73D6" w:rsidRDefault="00312829" w:rsidP="007F4A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Would you be able to provide student volunteers on the day? If </w:t>
            </w:r>
            <w:r w:rsidR="00A56797">
              <w:rPr>
                <w:rFonts w:eastAsia="Times New Roman"/>
                <w:color w:val="000000"/>
              </w:rPr>
              <w:t>so,</w:t>
            </w:r>
            <w:r>
              <w:rPr>
                <w:rFonts w:eastAsia="Times New Roman"/>
                <w:color w:val="000000"/>
              </w:rPr>
              <w:t xml:space="preserve"> how many </w:t>
            </w:r>
          </w:p>
        </w:tc>
        <w:tc>
          <w:tcPr>
            <w:tcW w:w="6756" w:type="dxa"/>
          </w:tcPr>
          <w:p w14:paraId="4E79A9D3" w14:textId="77777777" w:rsidR="00312829" w:rsidRPr="000A73D6" w:rsidRDefault="00312829" w:rsidP="007F4AEF">
            <w:pPr>
              <w:rPr>
                <w:rFonts w:eastAsia="Times New Roman"/>
                <w:color w:val="000000"/>
              </w:rPr>
            </w:pPr>
          </w:p>
        </w:tc>
      </w:tr>
    </w:tbl>
    <w:p w14:paraId="4DA26AC1" w14:textId="7359DDD3" w:rsidR="005F0AEF" w:rsidRDefault="005F0AEF" w:rsidP="00A56797">
      <w:pPr>
        <w:rPr>
          <w:rFonts w:asciiTheme="minorHAnsi" w:hAnsiTheme="minorHAnsi" w:cs="Arial"/>
          <w:b/>
          <w:color w:val="000000" w:themeColor="text1"/>
          <w:sz w:val="48"/>
          <w:szCs w:val="48"/>
        </w:rPr>
      </w:pPr>
      <w:r>
        <w:rPr>
          <w:b/>
          <w:bCs/>
          <w:noProof/>
          <w:sz w:val="40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FD575" wp14:editId="6C3F22D8">
                <wp:simplePos x="0" y="0"/>
                <wp:positionH relativeFrom="column">
                  <wp:posOffset>5280338</wp:posOffset>
                </wp:positionH>
                <wp:positionV relativeFrom="paragraph">
                  <wp:posOffset>-296214</wp:posOffset>
                </wp:positionV>
                <wp:extent cx="1661375" cy="571500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DCE98" w14:textId="77777777" w:rsidR="005F0AEF" w:rsidRDefault="005F0AEF" w:rsidP="005F0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95EA3" wp14:editId="31004B6A">
                                  <wp:extent cx="1471930" cy="308610"/>
                                  <wp:effectExtent l="0" t="0" r="1270" b="0"/>
                                  <wp:docPr id="17" name="Picture 17" descr="\\nask.man.ac.uk\home$\Desktop\MM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\\nask.man.ac.uk\home$\Desktop\MM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93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9FD575" id="Text Box 16" o:spid="_x0000_s1030" type="#_x0000_t202" style="position:absolute;margin-left:415.75pt;margin-top:-23.3pt;width:130.8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" fillcolor="white [3201]" stroked="f" strokeweight=".5pt">
                <v:textbox>
                  <w:txbxContent>
                    <w:p w14:paraId="01EDCE98" w14:textId="77777777" w:rsidR="005F0AEF" w:rsidRDefault="005F0AEF" w:rsidP="005F0AEF">
                      <w:r>
                        <w:rPr>
                          <w:noProof/>
                        </w:rPr>
                        <w:drawing>
                          <wp:inline distT="0" distB="0" distL="0" distR="0" wp14:anchorId="00895EA3" wp14:editId="31004B6A">
                            <wp:extent cx="1471930" cy="308610"/>
                            <wp:effectExtent l="0" t="0" r="1270" b="0"/>
                            <wp:docPr id="17" name="Picture 17" descr="\\nask.man.ac.uk\home$\Desktop\MM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\\nask.man.ac.uk\home$\Desktop\MM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93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BC6A8" wp14:editId="464FEB05">
                <wp:simplePos x="0" y="0"/>
                <wp:positionH relativeFrom="column">
                  <wp:posOffset>-323232</wp:posOffset>
                </wp:positionH>
                <wp:positionV relativeFrom="paragraph">
                  <wp:posOffset>-334851</wp:posOffset>
                </wp:positionV>
                <wp:extent cx="1764406" cy="669702"/>
                <wp:effectExtent l="0" t="0" r="127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406" cy="66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20297" w14:textId="77777777" w:rsidR="005F0AEF" w:rsidRDefault="005F0AEF" w:rsidP="005F0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A464D" wp14:editId="6FB7E417">
                                  <wp:extent cx="1350645" cy="571500"/>
                                  <wp:effectExtent l="0" t="0" r="0" b="0"/>
                                  <wp:docPr id="12" name="Picture 1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4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5BC6A8" id="Text Box 11" o:spid="_x0000_s1031" type="#_x0000_t202" style="position:absolute;margin-left:-25.45pt;margin-top:-26.35pt;width:138.95pt;height:5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" fillcolor="white [3201]" stroked="f" strokeweight=".5pt">
                <v:textbox>
                  <w:txbxContent>
                    <w:p w14:paraId="6FE20297" w14:textId="77777777" w:rsidR="005F0AEF" w:rsidRDefault="005F0AEF" w:rsidP="005F0AEF">
                      <w:r>
                        <w:rPr>
                          <w:noProof/>
                        </w:rPr>
                        <w:drawing>
                          <wp:inline distT="0" distB="0" distL="0" distR="0" wp14:anchorId="4C8A464D" wp14:editId="6FB7E417">
                            <wp:extent cx="1350645" cy="571500"/>
                            <wp:effectExtent l="0" t="0" r="0" b="0"/>
                            <wp:docPr id="12" name="Picture 1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64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BE8305" w14:textId="53FDE0B5" w:rsidR="00A56797" w:rsidRPr="00BC1679" w:rsidRDefault="00A56797" w:rsidP="00A56797">
      <w:pPr>
        <w:rPr>
          <w:rFonts w:asciiTheme="minorHAnsi" w:hAnsiTheme="minorHAnsi" w:cs="Arial"/>
          <w:b/>
          <w:color w:val="000000" w:themeColor="text1"/>
        </w:rPr>
      </w:pPr>
      <w:r w:rsidRPr="00BC1679">
        <w:rPr>
          <w:rFonts w:asciiTheme="minorHAnsi" w:hAnsiTheme="minorHAnsi" w:cs="Arial"/>
          <w:b/>
          <w:color w:val="000000" w:themeColor="text1"/>
          <w:sz w:val="48"/>
          <w:szCs w:val="48"/>
        </w:rPr>
        <w:t>Risk Assessment</w:t>
      </w:r>
      <w:r>
        <w:rPr>
          <w:rFonts w:asciiTheme="minorHAnsi" w:hAnsiTheme="minorHAnsi" w:cs="Arial"/>
          <w:b/>
          <w:color w:val="000000" w:themeColor="text1"/>
          <w:sz w:val="48"/>
          <w:szCs w:val="48"/>
        </w:rPr>
        <w:t xml:space="preserve"> Information</w:t>
      </w:r>
    </w:p>
    <w:p w14:paraId="10B55FF0" w14:textId="77777777" w:rsidR="00A56797" w:rsidRPr="00BC1679" w:rsidRDefault="00A56797" w:rsidP="00A56797">
      <w:pPr>
        <w:rPr>
          <w:rFonts w:asciiTheme="minorHAnsi" w:hAnsiTheme="minorHAnsi" w:cs="Arial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136"/>
        <w:gridCol w:w="799"/>
        <w:gridCol w:w="5473"/>
      </w:tblGrid>
      <w:tr w:rsidR="00A56797" w:rsidRPr="00BC1679" w14:paraId="172BB392" w14:textId="77777777" w:rsidTr="00A56797">
        <w:trPr>
          <w:jc w:val="center"/>
        </w:trPr>
        <w:tc>
          <w:tcPr>
            <w:tcW w:w="3935" w:type="dxa"/>
            <w:gridSpan w:val="2"/>
          </w:tcPr>
          <w:p w14:paraId="192E3D40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  <w:u w:val="single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  <w:u w:val="single"/>
              </w:rPr>
              <w:t>Risk Assessment Information for:</w:t>
            </w:r>
          </w:p>
          <w:p w14:paraId="1DF08988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FD8F29C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0E01A19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055F93E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5473" w:type="dxa"/>
          </w:tcPr>
          <w:p w14:paraId="1D476FEE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  <w:u w:val="single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  <w:u w:val="single"/>
              </w:rPr>
              <w:t>Information Form completed by:</w:t>
            </w:r>
          </w:p>
          <w:p w14:paraId="589DBDF9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Name:  </w:t>
            </w:r>
          </w:p>
          <w:p w14:paraId="368DE25C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Signed:</w:t>
            </w:r>
          </w:p>
          <w:p w14:paraId="7C31A249" w14:textId="77777777" w:rsidR="00A56797" w:rsidRPr="00BC1679" w:rsidRDefault="00A56797" w:rsidP="003B3F15">
            <w:pPr>
              <w:spacing w:before="120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Date of Assessment:</w:t>
            </w:r>
          </w:p>
        </w:tc>
      </w:tr>
      <w:tr w:rsidR="00A56797" w:rsidRPr="00BC1679" w14:paraId="011EB6D6" w14:textId="77777777" w:rsidTr="00A56797">
        <w:trPr>
          <w:jc w:val="center"/>
        </w:trPr>
        <w:tc>
          <w:tcPr>
            <w:tcW w:w="9408" w:type="dxa"/>
            <w:gridSpan w:val="3"/>
          </w:tcPr>
          <w:p w14:paraId="0294B4FF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  <w:u w:val="single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  <w:u w:val="single"/>
              </w:rPr>
              <w:t>Activity Description:</w:t>
            </w:r>
          </w:p>
          <w:p w14:paraId="1DF03CA8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</w:p>
          <w:p w14:paraId="2453BE58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BBA011F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9C9E337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60CDE39C" w14:textId="77777777" w:rsidTr="00A56797">
        <w:trPr>
          <w:trHeight w:val="860"/>
          <w:jc w:val="center"/>
        </w:trPr>
        <w:tc>
          <w:tcPr>
            <w:tcW w:w="3136" w:type="dxa"/>
          </w:tcPr>
          <w:p w14:paraId="1258DAE7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Does the Activity involve any specialist equipment?</w:t>
            </w:r>
          </w:p>
          <w:p w14:paraId="75D29B5E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Please give details.  </w:t>
            </w:r>
          </w:p>
          <w:p w14:paraId="2B9F6D7B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6272" w:type="dxa"/>
            <w:gridSpan w:val="2"/>
          </w:tcPr>
          <w:p w14:paraId="1E37E160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02F96E07" w14:textId="77777777" w:rsidTr="00A56797">
        <w:trPr>
          <w:trHeight w:val="860"/>
          <w:jc w:val="center"/>
        </w:trPr>
        <w:tc>
          <w:tcPr>
            <w:tcW w:w="3136" w:type="dxa"/>
          </w:tcPr>
          <w:p w14:paraId="55A1B94D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Will participants in your activity be working with any electrical equipment?</w:t>
            </w:r>
          </w:p>
          <w:p w14:paraId="384EB2D0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If so, has the equipment been PAT tested within the past 12 months.  </w:t>
            </w:r>
          </w:p>
          <w:p w14:paraId="3E2EA85C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6272" w:type="dxa"/>
            <w:gridSpan w:val="2"/>
          </w:tcPr>
          <w:p w14:paraId="1EFDA040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333CC315" w14:textId="77777777" w:rsidTr="00A56797">
        <w:trPr>
          <w:trHeight w:val="860"/>
          <w:jc w:val="center"/>
        </w:trPr>
        <w:tc>
          <w:tcPr>
            <w:tcW w:w="3136" w:type="dxa"/>
          </w:tcPr>
          <w:p w14:paraId="35FEAD8E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Does your activity require the use of any Personal Protection Equipment? </w:t>
            </w:r>
          </w:p>
          <w:p w14:paraId="0654DE1C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If so, will this be provided for all participants?</w:t>
            </w:r>
          </w:p>
        </w:tc>
        <w:tc>
          <w:tcPr>
            <w:tcW w:w="6272" w:type="dxa"/>
            <w:gridSpan w:val="2"/>
          </w:tcPr>
          <w:p w14:paraId="00D98129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0B8C5804" w14:textId="77777777" w:rsidTr="00A56797">
        <w:trPr>
          <w:trHeight w:val="860"/>
          <w:jc w:val="center"/>
        </w:trPr>
        <w:tc>
          <w:tcPr>
            <w:tcW w:w="3136" w:type="dxa"/>
          </w:tcPr>
          <w:p w14:paraId="3D14D785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Does your activity require the use of any chemicals or substances that may be harmful to health?</w:t>
            </w:r>
          </w:p>
          <w:p w14:paraId="639CD4F4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2A28FAD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Please give details.  </w:t>
            </w:r>
          </w:p>
        </w:tc>
        <w:tc>
          <w:tcPr>
            <w:tcW w:w="6272" w:type="dxa"/>
            <w:gridSpan w:val="2"/>
          </w:tcPr>
          <w:p w14:paraId="016E9D11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103EF67E" w14:textId="77777777" w:rsidTr="00A56797">
        <w:trPr>
          <w:trHeight w:val="860"/>
          <w:jc w:val="center"/>
        </w:trPr>
        <w:tc>
          <w:tcPr>
            <w:tcW w:w="3136" w:type="dxa"/>
          </w:tcPr>
          <w:p w14:paraId="221945D5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i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Do you require access to or disposal facilities for water?</w:t>
            </w: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br/>
            </w:r>
          </w:p>
          <w:p w14:paraId="3E98BA15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i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i/>
                <w:color w:val="000000" w:themeColor="text1"/>
              </w:rPr>
              <w:t xml:space="preserve">Please note: we are not able to provide disposal facilities for chemical or hazardous waste.  </w:t>
            </w:r>
          </w:p>
          <w:p w14:paraId="04279495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6272" w:type="dxa"/>
            <w:gridSpan w:val="2"/>
          </w:tcPr>
          <w:p w14:paraId="7D7BC4EF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4A8C6F4A" w14:textId="77777777" w:rsidTr="00A56797">
        <w:trPr>
          <w:trHeight w:val="860"/>
          <w:jc w:val="center"/>
        </w:trPr>
        <w:tc>
          <w:tcPr>
            <w:tcW w:w="3136" w:type="dxa"/>
          </w:tcPr>
          <w:p w14:paraId="5A830861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lastRenderedPageBreak/>
              <w:t xml:space="preserve">I understand that company representatives are responsible for keeping their area tidy and free of trailing cables and other slip and trip hazards.  </w:t>
            </w:r>
          </w:p>
        </w:tc>
        <w:tc>
          <w:tcPr>
            <w:tcW w:w="6272" w:type="dxa"/>
            <w:gridSpan w:val="2"/>
          </w:tcPr>
          <w:p w14:paraId="6FE54B73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17A644C4" w14:textId="77777777" w:rsidTr="00A56797">
        <w:trPr>
          <w:trHeight w:val="860"/>
          <w:jc w:val="center"/>
        </w:trPr>
        <w:tc>
          <w:tcPr>
            <w:tcW w:w="3136" w:type="dxa"/>
          </w:tcPr>
          <w:p w14:paraId="0896551C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>Are there any other risks associated with your activity which have not been covered elsewhere in this form?</w:t>
            </w:r>
          </w:p>
        </w:tc>
        <w:tc>
          <w:tcPr>
            <w:tcW w:w="6272" w:type="dxa"/>
            <w:gridSpan w:val="2"/>
          </w:tcPr>
          <w:p w14:paraId="0A4BC3E1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A56797" w:rsidRPr="00BC1679" w14:paraId="3F711925" w14:textId="77777777" w:rsidTr="00A56797">
        <w:trPr>
          <w:trHeight w:val="860"/>
          <w:jc w:val="center"/>
        </w:trPr>
        <w:tc>
          <w:tcPr>
            <w:tcW w:w="3136" w:type="dxa"/>
          </w:tcPr>
          <w:p w14:paraId="60A8C541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Have you already completed a risk assessment for this activity?  </w:t>
            </w:r>
          </w:p>
          <w:p w14:paraId="45A43557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4B7CD0">
              <w:rPr>
                <w:rFonts w:asciiTheme="minorHAnsi" w:hAnsiTheme="minorHAnsi" w:cs="Arial"/>
                <w:bCs/>
                <w:color w:val="000000" w:themeColor="text1"/>
              </w:rPr>
              <w:t xml:space="preserve">If so, please send it to us along with this form.  </w:t>
            </w:r>
          </w:p>
        </w:tc>
        <w:tc>
          <w:tcPr>
            <w:tcW w:w="6272" w:type="dxa"/>
            <w:gridSpan w:val="2"/>
          </w:tcPr>
          <w:p w14:paraId="479F2591" w14:textId="77777777" w:rsidR="00A56797" w:rsidRPr="004B7CD0" w:rsidRDefault="00A56797" w:rsidP="003B3F15">
            <w:pPr>
              <w:spacing w:before="120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</w:tbl>
    <w:p w14:paraId="70DE88BD" w14:textId="77777777" w:rsidR="00A56797" w:rsidRPr="00BC1679" w:rsidRDefault="00A56797" w:rsidP="00A56797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13BE11D3" w14:textId="77777777" w:rsidR="00A56797" w:rsidRDefault="00A56797" w:rsidP="00E21359"/>
    <w:sectPr w:rsidR="00A56797" w:rsidSect="00296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3C79" w14:textId="77777777" w:rsidR="00C436D5" w:rsidRDefault="00C436D5" w:rsidP="005F0AEF">
      <w:r>
        <w:separator/>
      </w:r>
    </w:p>
  </w:endnote>
  <w:endnote w:type="continuationSeparator" w:id="0">
    <w:p w14:paraId="01FA1883" w14:textId="77777777" w:rsidR="00C436D5" w:rsidRDefault="00C436D5" w:rsidP="005F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AD95" w14:textId="77777777" w:rsidR="00C436D5" w:rsidRDefault="00C436D5" w:rsidP="005F0AEF">
      <w:r>
        <w:separator/>
      </w:r>
    </w:p>
  </w:footnote>
  <w:footnote w:type="continuationSeparator" w:id="0">
    <w:p w14:paraId="00B7AC6A" w14:textId="77777777" w:rsidR="00C436D5" w:rsidRDefault="00C436D5" w:rsidP="005F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3DD"/>
    <w:multiLevelType w:val="hybridMultilevel"/>
    <w:tmpl w:val="CFE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A5E"/>
    <w:multiLevelType w:val="hybridMultilevel"/>
    <w:tmpl w:val="CED2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63FE"/>
    <w:multiLevelType w:val="hybridMultilevel"/>
    <w:tmpl w:val="1122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35F"/>
    <w:multiLevelType w:val="hybridMultilevel"/>
    <w:tmpl w:val="74CE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91D"/>
    <w:multiLevelType w:val="hybridMultilevel"/>
    <w:tmpl w:val="F048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5CD"/>
    <w:multiLevelType w:val="hybridMultilevel"/>
    <w:tmpl w:val="703C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01F41"/>
    <w:multiLevelType w:val="hybridMultilevel"/>
    <w:tmpl w:val="650C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59"/>
    <w:rsid w:val="000004A5"/>
    <w:rsid w:val="00000B70"/>
    <w:rsid w:val="0000100E"/>
    <w:rsid w:val="00001353"/>
    <w:rsid w:val="000027DA"/>
    <w:rsid w:val="00004518"/>
    <w:rsid w:val="000049F6"/>
    <w:rsid w:val="00004D2D"/>
    <w:rsid w:val="000052AB"/>
    <w:rsid w:val="00005767"/>
    <w:rsid w:val="00005A4C"/>
    <w:rsid w:val="0000614D"/>
    <w:rsid w:val="00006751"/>
    <w:rsid w:val="00007286"/>
    <w:rsid w:val="00007339"/>
    <w:rsid w:val="00007526"/>
    <w:rsid w:val="000078AF"/>
    <w:rsid w:val="0000796A"/>
    <w:rsid w:val="00007993"/>
    <w:rsid w:val="000102F0"/>
    <w:rsid w:val="000104EF"/>
    <w:rsid w:val="00011BB0"/>
    <w:rsid w:val="00011D9B"/>
    <w:rsid w:val="000127DD"/>
    <w:rsid w:val="00012871"/>
    <w:rsid w:val="00012D09"/>
    <w:rsid w:val="00012FC5"/>
    <w:rsid w:val="00013311"/>
    <w:rsid w:val="0001377C"/>
    <w:rsid w:val="00013A84"/>
    <w:rsid w:val="00013F56"/>
    <w:rsid w:val="00014B1A"/>
    <w:rsid w:val="00014FBD"/>
    <w:rsid w:val="000150CE"/>
    <w:rsid w:val="0001536D"/>
    <w:rsid w:val="00015600"/>
    <w:rsid w:val="00015FCF"/>
    <w:rsid w:val="0001695A"/>
    <w:rsid w:val="00016E9F"/>
    <w:rsid w:val="000171E4"/>
    <w:rsid w:val="000176EA"/>
    <w:rsid w:val="000207AB"/>
    <w:rsid w:val="000211FE"/>
    <w:rsid w:val="0002168B"/>
    <w:rsid w:val="000227F8"/>
    <w:rsid w:val="0002395D"/>
    <w:rsid w:val="00023CDD"/>
    <w:rsid w:val="00024B95"/>
    <w:rsid w:val="000267B9"/>
    <w:rsid w:val="000305C0"/>
    <w:rsid w:val="00030791"/>
    <w:rsid w:val="00031542"/>
    <w:rsid w:val="00031E92"/>
    <w:rsid w:val="00032136"/>
    <w:rsid w:val="00033551"/>
    <w:rsid w:val="000345CB"/>
    <w:rsid w:val="0003478C"/>
    <w:rsid w:val="00034F92"/>
    <w:rsid w:val="000354E1"/>
    <w:rsid w:val="00035504"/>
    <w:rsid w:val="00035520"/>
    <w:rsid w:val="0003574D"/>
    <w:rsid w:val="000363D7"/>
    <w:rsid w:val="000370D1"/>
    <w:rsid w:val="00037DBB"/>
    <w:rsid w:val="00037DE0"/>
    <w:rsid w:val="00040D6B"/>
    <w:rsid w:val="00041112"/>
    <w:rsid w:val="00041374"/>
    <w:rsid w:val="00041A97"/>
    <w:rsid w:val="00041E69"/>
    <w:rsid w:val="000423FA"/>
    <w:rsid w:val="00042A00"/>
    <w:rsid w:val="00043F34"/>
    <w:rsid w:val="0004467E"/>
    <w:rsid w:val="00044E6C"/>
    <w:rsid w:val="00045627"/>
    <w:rsid w:val="00046554"/>
    <w:rsid w:val="000466C4"/>
    <w:rsid w:val="00046CF0"/>
    <w:rsid w:val="00047D1E"/>
    <w:rsid w:val="00047D52"/>
    <w:rsid w:val="00051025"/>
    <w:rsid w:val="00051251"/>
    <w:rsid w:val="00051F1F"/>
    <w:rsid w:val="00053207"/>
    <w:rsid w:val="00053F6F"/>
    <w:rsid w:val="00054117"/>
    <w:rsid w:val="00054613"/>
    <w:rsid w:val="00056591"/>
    <w:rsid w:val="0005665E"/>
    <w:rsid w:val="00056DDA"/>
    <w:rsid w:val="00056EF0"/>
    <w:rsid w:val="0005730B"/>
    <w:rsid w:val="0005759B"/>
    <w:rsid w:val="00057F28"/>
    <w:rsid w:val="000600B8"/>
    <w:rsid w:val="000602AF"/>
    <w:rsid w:val="00060380"/>
    <w:rsid w:val="00060CF6"/>
    <w:rsid w:val="00062873"/>
    <w:rsid w:val="00062E28"/>
    <w:rsid w:val="00064B29"/>
    <w:rsid w:val="00064D56"/>
    <w:rsid w:val="00065240"/>
    <w:rsid w:val="000659F4"/>
    <w:rsid w:val="00066CC6"/>
    <w:rsid w:val="00070033"/>
    <w:rsid w:val="00070B04"/>
    <w:rsid w:val="00070D77"/>
    <w:rsid w:val="000710F1"/>
    <w:rsid w:val="00071320"/>
    <w:rsid w:val="00071579"/>
    <w:rsid w:val="000716A3"/>
    <w:rsid w:val="0007190D"/>
    <w:rsid w:val="00071FC9"/>
    <w:rsid w:val="00073C4E"/>
    <w:rsid w:val="00073C93"/>
    <w:rsid w:val="00073E4B"/>
    <w:rsid w:val="000742A6"/>
    <w:rsid w:val="00074336"/>
    <w:rsid w:val="00074B56"/>
    <w:rsid w:val="000752A8"/>
    <w:rsid w:val="00076817"/>
    <w:rsid w:val="00076EBC"/>
    <w:rsid w:val="00077338"/>
    <w:rsid w:val="0007748F"/>
    <w:rsid w:val="00080D00"/>
    <w:rsid w:val="00081268"/>
    <w:rsid w:val="0008140D"/>
    <w:rsid w:val="0008256F"/>
    <w:rsid w:val="000827D7"/>
    <w:rsid w:val="00082B15"/>
    <w:rsid w:val="00083B6C"/>
    <w:rsid w:val="00083DC9"/>
    <w:rsid w:val="00084363"/>
    <w:rsid w:val="000845C9"/>
    <w:rsid w:val="00084DC9"/>
    <w:rsid w:val="000854BE"/>
    <w:rsid w:val="00085F57"/>
    <w:rsid w:val="00086147"/>
    <w:rsid w:val="000869DC"/>
    <w:rsid w:val="00087A0B"/>
    <w:rsid w:val="00090812"/>
    <w:rsid w:val="00090A28"/>
    <w:rsid w:val="00090E83"/>
    <w:rsid w:val="00091387"/>
    <w:rsid w:val="00091A6C"/>
    <w:rsid w:val="00091D7E"/>
    <w:rsid w:val="00092683"/>
    <w:rsid w:val="0009268E"/>
    <w:rsid w:val="00092818"/>
    <w:rsid w:val="00092B85"/>
    <w:rsid w:val="000934BD"/>
    <w:rsid w:val="00093699"/>
    <w:rsid w:val="00093985"/>
    <w:rsid w:val="0009452B"/>
    <w:rsid w:val="000948EA"/>
    <w:rsid w:val="0009493A"/>
    <w:rsid w:val="00094F14"/>
    <w:rsid w:val="00095954"/>
    <w:rsid w:val="00095CF5"/>
    <w:rsid w:val="00096071"/>
    <w:rsid w:val="000972DF"/>
    <w:rsid w:val="0009785C"/>
    <w:rsid w:val="00097C9D"/>
    <w:rsid w:val="000A05C8"/>
    <w:rsid w:val="000A0DAF"/>
    <w:rsid w:val="000A0DB2"/>
    <w:rsid w:val="000A16D5"/>
    <w:rsid w:val="000A21FC"/>
    <w:rsid w:val="000A22EC"/>
    <w:rsid w:val="000A23B2"/>
    <w:rsid w:val="000A3DB9"/>
    <w:rsid w:val="000A43C9"/>
    <w:rsid w:val="000A5286"/>
    <w:rsid w:val="000A5577"/>
    <w:rsid w:val="000A666C"/>
    <w:rsid w:val="000A6C66"/>
    <w:rsid w:val="000A7141"/>
    <w:rsid w:val="000A7D1D"/>
    <w:rsid w:val="000B02F5"/>
    <w:rsid w:val="000B0E4E"/>
    <w:rsid w:val="000B30BE"/>
    <w:rsid w:val="000B3612"/>
    <w:rsid w:val="000B365D"/>
    <w:rsid w:val="000B3AA2"/>
    <w:rsid w:val="000B3E92"/>
    <w:rsid w:val="000B4007"/>
    <w:rsid w:val="000B498E"/>
    <w:rsid w:val="000B4B47"/>
    <w:rsid w:val="000B5DC1"/>
    <w:rsid w:val="000B66E2"/>
    <w:rsid w:val="000B707B"/>
    <w:rsid w:val="000B7B18"/>
    <w:rsid w:val="000C059F"/>
    <w:rsid w:val="000C0709"/>
    <w:rsid w:val="000C1479"/>
    <w:rsid w:val="000C3A49"/>
    <w:rsid w:val="000C3EA8"/>
    <w:rsid w:val="000C415D"/>
    <w:rsid w:val="000C444C"/>
    <w:rsid w:val="000C5354"/>
    <w:rsid w:val="000C5735"/>
    <w:rsid w:val="000C5A18"/>
    <w:rsid w:val="000C5A30"/>
    <w:rsid w:val="000C5B1B"/>
    <w:rsid w:val="000C6633"/>
    <w:rsid w:val="000C7AA0"/>
    <w:rsid w:val="000C7EAD"/>
    <w:rsid w:val="000C7F8C"/>
    <w:rsid w:val="000D04A3"/>
    <w:rsid w:val="000D0773"/>
    <w:rsid w:val="000D19B0"/>
    <w:rsid w:val="000D1D9A"/>
    <w:rsid w:val="000D1DA5"/>
    <w:rsid w:val="000D2430"/>
    <w:rsid w:val="000D28A5"/>
    <w:rsid w:val="000D371B"/>
    <w:rsid w:val="000D373E"/>
    <w:rsid w:val="000D3C6B"/>
    <w:rsid w:val="000D527F"/>
    <w:rsid w:val="000D5AEE"/>
    <w:rsid w:val="000D5E0F"/>
    <w:rsid w:val="000D5E7D"/>
    <w:rsid w:val="000D60A2"/>
    <w:rsid w:val="000D6100"/>
    <w:rsid w:val="000D6386"/>
    <w:rsid w:val="000E0194"/>
    <w:rsid w:val="000E100A"/>
    <w:rsid w:val="000E1010"/>
    <w:rsid w:val="000E14AF"/>
    <w:rsid w:val="000E1689"/>
    <w:rsid w:val="000E16D4"/>
    <w:rsid w:val="000E17A6"/>
    <w:rsid w:val="000E1A7C"/>
    <w:rsid w:val="000E1AFA"/>
    <w:rsid w:val="000E2378"/>
    <w:rsid w:val="000E2847"/>
    <w:rsid w:val="000E314C"/>
    <w:rsid w:val="000E4240"/>
    <w:rsid w:val="000E4C07"/>
    <w:rsid w:val="000E57AE"/>
    <w:rsid w:val="000E5B41"/>
    <w:rsid w:val="000E5D00"/>
    <w:rsid w:val="000E632E"/>
    <w:rsid w:val="000E6918"/>
    <w:rsid w:val="000E6FA3"/>
    <w:rsid w:val="000E7B61"/>
    <w:rsid w:val="000F0505"/>
    <w:rsid w:val="000F0CD9"/>
    <w:rsid w:val="000F0F3F"/>
    <w:rsid w:val="000F120E"/>
    <w:rsid w:val="000F20F6"/>
    <w:rsid w:val="000F233C"/>
    <w:rsid w:val="000F2722"/>
    <w:rsid w:val="000F2987"/>
    <w:rsid w:val="000F358E"/>
    <w:rsid w:val="000F3D00"/>
    <w:rsid w:val="000F3D5E"/>
    <w:rsid w:val="000F58D2"/>
    <w:rsid w:val="000F6D61"/>
    <w:rsid w:val="000F767E"/>
    <w:rsid w:val="000F78A1"/>
    <w:rsid w:val="000F7DC0"/>
    <w:rsid w:val="0010050C"/>
    <w:rsid w:val="00100634"/>
    <w:rsid w:val="00100673"/>
    <w:rsid w:val="00100862"/>
    <w:rsid w:val="00100BBA"/>
    <w:rsid w:val="00100EA9"/>
    <w:rsid w:val="00101B03"/>
    <w:rsid w:val="001032FB"/>
    <w:rsid w:val="00103D01"/>
    <w:rsid w:val="00104391"/>
    <w:rsid w:val="001049F6"/>
    <w:rsid w:val="00104C34"/>
    <w:rsid w:val="00105E30"/>
    <w:rsid w:val="001061D6"/>
    <w:rsid w:val="001065BC"/>
    <w:rsid w:val="00106CB2"/>
    <w:rsid w:val="00106FAD"/>
    <w:rsid w:val="001072EF"/>
    <w:rsid w:val="00107442"/>
    <w:rsid w:val="001122AB"/>
    <w:rsid w:val="00113B68"/>
    <w:rsid w:val="0011412E"/>
    <w:rsid w:val="00114AD4"/>
    <w:rsid w:val="00114BC4"/>
    <w:rsid w:val="00114E25"/>
    <w:rsid w:val="00115596"/>
    <w:rsid w:val="00115695"/>
    <w:rsid w:val="00115DDD"/>
    <w:rsid w:val="00116765"/>
    <w:rsid w:val="00116836"/>
    <w:rsid w:val="00117312"/>
    <w:rsid w:val="00117428"/>
    <w:rsid w:val="00117564"/>
    <w:rsid w:val="00117B85"/>
    <w:rsid w:val="00117DCB"/>
    <w:rsid w:val="00117DE9"/>
    <w:rsid w:val="00117FEB"/>
    <w:rsid w:val="00120443"/>
    <w:rsid w:val="0012327A"/>
    <w:rsid w:val="00124227"/>
    <w:rsid w:val="001242C2"/>
    <w:rsid w:val="0012499D"/>
    <w:rsid w:val="00124A3F"/>
    <w:rsid w:val="00125A91"/>
    <w:rsid w:val="00126412"/>
    <w:rsid w:val="001278E0"/>
    <w:rsid w:val="0013067A"/>
    <w:rsid w:val="001313D8"/>
    <w:rsid w:val="00131CF5"/>
    <w:rsid w:val="00131FB6"/>
    <w:rsid w:val="00132589"/>
    <w:rsid w:val="00132A6A"/>
    <w:rsid w:val="00132FCC"/>
    <w:rsid w:val="001338C0"/>
    <w:rsid w:val="001341D0"/>
    <w:rsid w:val="001343DB"/>
    <w:rsid w:val="00135161"/>
    <w:rsid w:val="00135287"/>
    <w:rsid w:val="00135506"/>
    <w:rsid w:val="00135B1A"/>
    <w:rsid w:val="00135DBD"/>
    <w:rsid w:val="001360F5"/>
    <w:rsid w:val="00136DE4"/>
    <w:rsid w:val="00137D2B"/>
    <w:rsid w:val="00137F6C"/>
    <w:rsid w:val="001400E3"/>
    <w:rsid w:val="001402E2"/>
    <w:rsid w:val="00143D63"/>
    <w:rsid w:val="001448B0"/>
    <w:rsid w:val="0014571F"/>
    <w:rsid w:val="001459D8"/>
    <w:rsid w:val="00147CBA"/>
    <w:rsid w:val="00147CE0"/>
    <w:rsid w:val="0015016A"/>
    <w:rsid w:val="001501B5"/>
    <w:rsid w:val="00150CD0"/>
    <w:rsid w:val="00152F1A"/>
    <w:rsid w:val="00153671"/>
    <w:rsid w:val="00153A0A"/>
    <w:rsid w:val="001540BD"/>
    <w:rsid w:val="00154521"/>
    <w:rsid w:val="001545AD"/>
    <w:rsid w:val="00154BDF"/>
    <w:rsid w:val="00155330"/>
    <w:rsid w:val="001553D8"/>
    <w:rsid w:val="00155F24"/>
    <w:rsid w:val="00156242"/>
    <w:rsid w:val="001562D9"/>
    <w:rsid w:val="001565B8"/>
    <w:rsid w:val="0015664D"/>
    <w:rsid w:val="00156F50"/>
    <w:rsid w:val="0015708F"/>
    <w:rsid w:val="00157F0F"/>
    <w:rsid w:val="0016020B"/>
    <w:rsid w:val="00161651"/>
    <w:rsid w:val="00161C31"/>
    <w:rsid w:val="00161C41"/>
    <w:rsid w:val="00161F63"/>
    <w:rsid w:val="001624FF"/>
    <w:rsid w:val="00162C7C"/>
    <w:rsid w:val="00163A1C"/>
    <w:rsid w:val="00163A65"/>
    <w:rsid w:val="00163A6E"/>
    <w:rsid w:val="00164069"/>
    <w:rsid w:val="00164856"/>
    <w:rsid w:val="00164A5D"/>
    <w:rsid w:val="001654A4"/>
    <w:rsid w:val="00165933"/>
    <w:rsid w:val="001661FF"/>
    <w:rsid w:val="001673AA"/>
    <w:rsid w:val="00167A48"/>
    <w:rsid w:val="001702AB"/>
    <w:rsid w:val="00170421"/>
    <w:rsid w:val="00170766"/>
    <w:rsid w:val="001708FE"/>
    <w:rsid w:val="00170BC5"/>
    <w:rsid w:val="00171274"/>
    <w:rsid w:val="00171A0F"/>
    <w:rsid w:val="00171D95"/>
    <w:rsid w:val="00172A04"/>
    <w:rsid w:val="00173B26"/>
    <w:rsid w:val="00174DB6"/>
    <w:rsid w:val="00174FE5"/>
    <w:rsid w:val="0017504D"/>
    <w:rsid w:val="00175831"/>
    <w:rsid w:val="001760F5"/>
    <w:rsid w:val="00176F62"/>
    <w:rsid w:val="00177248"/>
    <w:rsid w:val="001800D3"/>
    <w:rsid w:val="001809B9"/>
    <w:rsid w:val="001810B3"/>
    <w:rsid w:val="00181102"/>
    <w:rsid w:val="001812BA"/>
    <w:rsid w:val="00181E3D"/>
    <w:rsid w:val="001823E0"/>
    <w:rsid w:val="0018254F"/>
    <w:rsid w:val="0018293B"/>
    <w:rsid w:val="00182D06"/>
    <w:rsid w:val="00182D5F"/>
    <w:rsid w:val="00182D8B"/>
    <w:rsid w:val="00184298"/>
    <w:rsid w:val="00185D5A"/>
    <w:rsid w:val="001860D7"/>
    <w:rsid w:val="00187362"/>
    <w:rsid w:val="00187DE4"/>
    <w:rsid w:val="001908A6"/>
    <w:rsid w:val="00190ACE"/>
    <w:rsid w:val="0019152B"/>
    <w:rsid w:val="00191BCF"/>
    <w:rsid w:val="001920B1"/>
    <w:rsid w:val="0019302F"/>
    <w:rsid w:val="00193192"/>
    <w:rsid w:val="001934AE"/>
    <w:rsid w:val="00193A56"/>
    <w:rsid w:val="00194700"/>
    <w:rsid w:val="0019494C"/>
    <w:rsid w:val="00194BCD"/>
    <w:rsid w:val="00195409"/>
    <w:rsid w:val="001954EB"/>
    <w:rsid w:val="00195657"/>
    <w:rsid w:val="00195F3D"/>
    <w:rsid w:val="00196A25"/>
    <w:rsid w:val="00196EE0"/>
    <w:rsid w:val="00197AF1"/>
    <w:rsid w:val="00197D8E"/>
    <w:rsid w:val="001A0480"/>
    <w:rsid w:val="001A16C9"/>
    <w:rsid w:val="001A1B67"/>
    <w:rsid w:val="001A1D3C"/>
    <w:rsid w:val="001A24B1"/>
    <w:rsid w:val="001A47B3"/>
    <w:rsid w:val="001A5151"/>
    <w:rsid w:val="001A54DF"/>
    <w:rsid w:val="001A55F7"/>
    <w:rsid w:val="001A5CA2"/>
    <w:rsid w:val="001A5DAD"/>
    <w:rsid w:val="001A5E9B"/>
    <w:rsid w:val="001A5F40"/>
    <w:rsid w:val="001A601A"/>
    <w:rsid w:val="001A6438"/>
    <w:rsid w:val="001A66F8"/>
    <w:rsid w:val="001A6E39"/>
    <w:rsid w:val="001A78AC"/>
    <w:rsid w:val="001A7D6C"/>
    <w:rsid w:val="001B00A1"/>
    <w:rsid w:val="001B028C"/>
    <w:rsid w:val="001B1A33"/>
    <w:rsid w:val="001B1E17"/>
    <w:rsid w:val="001B21D9"/>
    <w:rsid w:val="001B26D1"/>
    <w:rsid w:val="001B40E2"/>
    <w:rsid w:val="001B4805"/>
    <w:rsid w:val="001B4972"/>
    <w:rsid w:val="001B4A45"/>
    <w:rsid w:val="001B52F5"/>
    <w:rsid w:val="001B5744"/>
    <w:rsid w:val="001B6062"/>
    <w:rsid w:val="001B710F"/>
    <w:rsid w:val="001B7A81"/>
    <w:rsid w:val="001B7E62"/>
    <w:rsid w:val="001C0B02"/>
    <w:rsid w:val="001C116D"/>
    <w:rsid w:val="001C28D4"/>
    <w:rsid w:val="001C3417"/>
    <w:rsid w:val="001C344A"/>
    <w:rsid w:val="001C36CB"/>
    <w:rsid w:val="001C3848"/>
    <w:rsid w:val="001C3AAA"/>
    <w:rsid w:val="001C4392"/>
    <w:rsid w:val="001C4A03"/>
    <w:rsid w:val="001C4C4F"/>
    <w:rsid w:val="001C5369"/>
    <w:rsid w:val="001C567A"/>
    <w:rsid w:val="001C595B"/>
    <w:rsid w:val="001C5D77"/>
    <w:rsid w:val="001C614C"/>
    <w:rsid w:val="001C65A3"/>
    <w:rsid w:val="001C6D81"/>
    <w:rsid w:val="001C733F"/>
    <w:rsid w:val="001D0386"/>
    <w:rsid w:val="001D0448"/>
    <w:rsid w:val="001D054F"/>
    <w:rsid w:val="001D0A9E"/>
    <w:rsid w:val="001D0DE6"/>
    <w:rsid w:val="001D0F01"/>
    <w:rsid w:val="001D10BA"/>
    <w:rsid w:val="001D1D1E"/>
    <w:rsid w:val="001D26F7"/>
    <w:rsid w:val="001D2A4D"/>
    <w:rsid w:val="001D3243"/>
    <w:rsid w:val="001D374D"/>
    <w:rsid w:val="001D37E3"/>
    <w:rsid w:val="001D416B"/>
    <w:rsid w:val="001D446B"/>
    <w:rsid w:val="001D48AD"/>
    <w:rsid w:val="001D4BA0"/>
    <w:rsid w:val="001D4BAC"/>
    <w:rsid w:val="001D4BF0"/>
    <w:rsid w:val="001D559D"/>
    <w:rsid w:val="001D6178"/>
    <w:rsid w:val="001D6B2C"/>
    <w:rsid w:val="001D7039"/>
    <w:rsid w:val="001D787D"/>
    <w:rsid w:val="001D7B09"/>
    <w:rsid w:val="001D7BC8"/>
    <w:rsid w:val="001E0FC7"/>
    <w:rsid w:val="001E179B"/>
    <w:rsid w:val="001E1F68"/>
    <w:rsid w:val="001E2583"/>
    <w:rsid w:val="001E270F"/>
    <w:rsid w:val="001E2803"/>
    <w:rsid w:val="001E2BDF"/>
    <w:rsid w:val="001E3CEF"/>
    <w:rsid w:val="001E3E6F"/>
    <w:rsid w:val="001E40ED"/>
    <w:rsid w:val="001E41B3"/>
    <w:rsid w:val="001E46BF"/>
    <w:rsid w:val="001E4B99"/>
    <w:rsid w:val="001E4C61"/>
    <w:rsid w:val="001E4D54"/>
    <w:rsid w:val="001E4F3F"/>
    <w:rsid w:val="001E61D6"/>
    <w:rsid w:val="001E69F1"/>
    <w:rsid w:val="001E6A86"/>
    <w:rsid w:val="001E72C7"/>
    <w:rsid w:val="001E72DA"/>
    <w:rsid w:val="001E79BA"/>
    <w:rsid w:val="001E7C34"/>
    <w:rsid w:val="001E7EA6"/>
    <w:rsid w:val="001F1D42"/>
    <w:rsid w:val="001F23D1"/>
    <w:rsid w:val="001F286F"/>
    <w:rsid w:val="001F2E9B"/>
    <w:rsid w:val="001F3197"/>
    <w:rsid w:val="001F3563"/>
    <w:rsid w:val="001F4E44"/>
    <w:rsid w:val="001F5ED1"/>
    <w:rsid w:val="001F61C0"/>
    <w:rsid w:val="001F6739"/>
    <w:rsid w:val="001F683D"/>
    <w:rsid w:val="001F687F"/>
    <w:rsid w:val="001F6F43"/>
    <w:rsid w:val="002002DD"/>
    <w:rsid w:val="00200346"/>
    <w:rsid w:val="00200B1C"/>
    <w:rsid w:val="00200B81"/>
    <w:rsid w:val="002035C8"/>
    <w:rsid w:val="00203D71"/>
    <w:rsid w:val="00204658"/>
    <w:rsid w:val="0020494E"/>
    <w:rsid w:val="00204B82"/>
    <w:rsid w:val="00205B87"/>
    <w:rsid w:val="00206826"/>
    <w:rsid w:val="002071BB"/>
    <w:rsid w:val="00207C6D"/>
    <w:rsid w:val="00207D2E"/>
    <w:rsid w:val="0021059F"/>
    <w:rsid w:val="00210FF3"/>
    <w:rsid w:val="00211261"/>
    <w:rsid w:val="002112F6"/>
    <w:rsid w:val="00211E4D"/>
    <w:rsid w:val="00212E64"/>
    <w:rsid w:val="00214AF7"/>
    <w:rsid w:val="00214C7F"/>
    <w:rsid w:val="00214CB4"/>
    <w:rsid w:val="00214F83"/>
    <w:rsid w:val="00215B33"/>
    <w:rsid w:val="002169AE"/>
    <w:rsid w:val="002170F0"/>
    <w:rsid w:val="00217E4D"/>
    <w:rsid w:val="00220410"/>
    <w:rsid w:val="00220AA6"/>
    <w:rsid w:val="00221273"/>
    <w:rsid w:val="00221903"/>
    <w:rsid w:val="00221B42"/>
    <w:rsid w:val="00221C60"/>
    <w:rsid w:val="0022268B"/>
    <w:rsid w:val="002227BB"/>
    <w:rsid w:val="00225541"/>
    <w:rsid w:val="00225A2D"/>
    <w:rsid w:val="00226739"/>
    <w:rsid w:val="00226AF1"/>
    <w:rsid w:val="002276D3"/>
    <w:rsid w:val="00230181"/>
    <w:rsid w:val="00231EC6"/>
    <w:rsid w:val="0023210E"/>
    <w:rsid w:val="0023218D"/>
    <w:rsid w:val="00232D97"/>
    <w:rsid w:val="00235247"/>
    <w:rsid w:val="00236DFF"/>
    <w:rsid w:val="00240AEC"/>
    <w:rsid w:val="00241012"/>
    <w:rsid w:val="00241D9A"/>
    <w:rsid w:val="00241E60"/>
    <w:rsid w:val="00242CE2"/>
    <w:rsid w:val="0024375D"/>
    <w:rsid w:val="00243C8B"/>
    <w:rsid w:val="00244577"/>
    <w:rsid w:val="00244EB0"/>
    <w:rsid w:val="00246BB5"/>
    <w:rsid w:val="002472F8"/>
    <w:rsid w:val="002479E0"/>
    <w:rsid w:val="00247A70"/>
    <w:rsid w:val="00247C20"/>
    <w:rsid w:val="00247E45"/>
    <w:rsid w:val="002507E6"/>
    <w:rsid w:val="00252167"/>
    <w:rsid w:val="0025307C"/>
    <w:rsid w:val="002531EF"/>
    <w:rsid w:val="00253F2B"/>
    <w:rsid w:val="0025490B"/>
    <w:rsid w:val="00255733"/>
    <w:rsid w:val="002559E3"/>
    <w:rsid w:val="00257059"/>
    <w:rsid w:val="00260723"/>
    <w:rsid w:val="00260802"/>
    <w:rsid w:val="00260984"/>
    <w:rsid w:val="00261A18"/>
    <w:rsid w:val="0026269E"/>
    <w:rsid w:val="00262868"/>
    <w:rsid w:val="00262D87"/>
    <w:rsid w:val="00263BB4"/>
    <w:rsid w:val="00263C49"/>
    <w:rsid w:val="00263D64"/>
    <w:rsid w:val="00263DA2"/>
    <w:rsid w:val="002643B4"/>
    <w:rsid w:val="00264B07"/>
    <w:rsid w:val="0026541C"/>
    <w:rsid w:val="00265572"/>
    <w:rsid w:val="00265CF1"/>
    <w:rsid w:val="00266394"/>
    <w:rsid w:val="00266519"/>
    <w:rsid w:val="00266CDD"/>
    <w:rsid w:val="0026739B"/>
    <w:rsid w:val="00267762"/>
    <w:rsid w:val="00267985"/>
    <w:rsid w:val="0027009F"/>
    <w:rsid w:val="00270307"/>
    <w:rsid w:val="00270CB1"/>
    <w:rsid w:val="002718D1"/>
    <w:rsid w:val="002727E0"/>
    <w:rsid w:val="00272F14"/>
    <w:rsid w:val="00274262"/>
    <w:rsid w:val="00274E5E"/>
    <w:rsid w:val="00274FC6"/>
    <w:rsid w:val="0027597E"/>
    <w:rsid w:val="0027780B"/>
    <w:rsid w:val="00277CD0"/>
    <w:rsid w:val="00277EB7"/>
    <w:rsid w:val="002811ED"/>
    <w:rsid w:val="002812CD"/>
    <w:rsid w:val="00281EDE"/>
    <w:rsid w:val="002826C0"/>
    <w:rsid w:val="002842B9"/>
    <w:rsid w:val="0028432E"/>
    <w:rsid w:val="002859D5"/>
    <w:rsid w:val="00286320"/>
    <w:rsid w:val="00286C88"/>
    <w:rsid w:val="00286ED0"/>
    <w:rsid w:val="00286F31"/>
    <w:rsid w:val="00290302"/>
    <w:rsid w:val="002913CC"/>
    <w:rsid w:val="00292BCF"/>
    <w:rsid w:val="0029320A"/>
    <w:rsid w:val="0029331D"/>
    <w:rsid w:val="0029354E"/>
    <w:rsid w:val="00293857"/>
    <w:rsid w:val="002940D0"/>
    <w:rsid w:val="0029419F"/>
    <w:rsid w:val="00294806"/>
    <w:rsid w:val="00294B4C"/>
    <w:rsid w:val="0029581C"/>
    <w:rsid w:val="00295AEE"/>
    <w:rsid w:val="00295EF8"/>
    <w:rsid w:val="00296819"/>
    <w:rsid w:val="00296C97"/>
    <w:rsid w:val="002A040C"/>
    <w:rsid w:val="002A067B"/>
    <w:rsid w:val="002A223F"/>
    <w:rsid w:val="002A2763"/>
    <w:rsid w:val="002A27C6"/>
    <w:rsid w:val="002A2F26"/>
    <w:rsid w:val="002A3049"/>
    <w:rsid w:val="002A30A1"/>
    <w:rsid w:val="002A39A2"/>
    <w:rsid w:val="002A3B6A"/>
    <w:rsid w:val="002A4345"/>
    <w:rsid w:val="002A4EB7"/>
    <w:rsid w:val="002A5494"/>
    <w:rsid w:val="002A5F77"/>
    <w:rsid w:val="002A732F"/>
    <w:rsid w:val="002A7DFA"/>
    <w:rsid w:val="002B03FA"/>
    <w:rsid w:val="002B0E14"/>
    <w:rsid w:val="002B1272"/>
    <w:rsid w:val="002B177E"/>
    <w:rsid w:val="002B19E3"/>
    <w:rsid w:val="002B25DD"/>
    <w:rsid w:val="002B2AEC"/>
    <w:rsid w:val="002B2E40"/>
    <w:rsid w:val="002B35EE"/>
    <w:rsid w:val="002B3636"/>
    <w:rsid w:val="002B3C95"/>
    <w:rsid w:val="002B4407"/>
    <w:rsid w:val="002B448E"/>
    <w:rsid w:val="002B56FB"/>
    <w:rsid w:val="002B6438"/>
    <w:rsid w:val="002B649D"/>
    <w:rsid w:val="002B6960"/>
    <w:rsid w:val="002B6CC2"/>
    <w:rsid w:val="002B6CE4"/>
    <w:rsid w:val="002B7057"/>
    <w:rsid w:val="002C184D"/>
    <w:rsid w:val="002C1919"/>
    <w:rsid w:val="002C1F3C"/>
    <w:rsid w:val="002C22A2"/>
    <w:rsid w:val="002C3369"/>
    <w:rsid w:val="002C3729"/>
    <w:rsid w:val="002C4641"/>
    <w:rsid w:val="002C47E4"/>
    <w:rsid w:val="002C49B9"/>
    <w:rsid w:val="002C4A0A"/>
    <w:rsid w:val="002C5BD3"/>
    <w:rsid w:val="002C6260"/>
    <w:rsid w:val="002C6279"/>
    <w:rsid w:val="002C6C95"/>
    <w:rsid w:val="002C7D5C"/>
    <w:rsid w:val="002C7E22"/>
    <w:rsid w:val="002D19C2"/>
    <w:rsid w:val="002D22EE"/>
    <w:rsid w:val="002D2447"/>
    <w:rsid w:val="002D2567"/>
    <w:rsid w:val="002D37E5"/>
    <w:rsid w:val="002D3B3B"/>
    <w:rsid w:val="002D3D1C"/>
    <w:rsid w:val="002D428D"/>
    <w:rsid w:val="002D4C4F"/>
    <w:rsid w:val="002D51A4"/>
    <w:rsid w:val="002D52F7"/>
    <w:rsid w:val="002D69C2"/>
    <w:rsid w:val="002D6F8F"/>
    <w:rsid w:val="002E0064"/>
    <w:rsid w:val="002E055F"/>
    <w:rsid w:val="002E09D3"/>
    <w:rsid w:val="002E09D9"/>
    <w:rsid w:val="002E0D4E"/>
    <w:rsid w:val="002E0F43"/>
    <w:rsid w:val="002E2835"/>
    <w:rsid w:val="002E2CFD"/>
    <w:rsid w:val="002E5866"/>
    <w:rsid w:val="002E61B9"/>
    <w:rsid w:val="002E670C"/>
    <w:rsid w:val="002E6F2D"/>
    <w:rsid w:val="002E78F8"/>
    <w:rsid w:val="002E7C79"/>
    <w:rsid w:val="002E7DB6"/>
    <w:rsid w:val="002F03B2"/>
    <w:rsid w:val="002F0681"/>
    <w:rsid w:val="002F136B"/>
    <w:rsid w:val="002F1DE5"/>
    <w:rsid w:val="002F3104"/>
    <w:rsid w:val="002F31D7"/>
    <w:rsid w:val="002F34D5"/>
    <w:rsid w:val="002F3DAA"/>
    <w:rsid w:val="002F444D"/>
    <w:rsid w:val="002F4D31"/>
    <w:rsid w:val="002F6496"/>
    <w:rsid w:val="002F6513"/>
    <w:rsid w:val="002F7223"/>
    <w:rsid w:val="002F75C3"/>
    <w:rsid w:val="002F76A4"/>
    <w:rsid w:val="00300F08"/>
    <w:rsid w:val="00300F1C"/>
    <w:rsid w:val="0030191C"/>
    <w:rsid w:val="003034C5"/>
    <w:rsid w:val="00304034"/>
    <w:rsid w:val="00304394"/>
    <w:rsid w:val="00304C93"/>
    <w:rsid w:val="003055FE"/>
    <w:rsid w:val="00305D4B"/>
    <w:rsid w:val="00306196"/>
    <w:rsid w:val="003072DE"/>
    <w:rsid w:val="00307B6E"/>
    <w:rsid w:val="0031091D"/>
    <w:rsid w:val="00311105"/>
    <w:rsid w:val="0031138D"/>
    <w:rsid w:val="00311605"/>
    <w:rsid w:val="0031198C"/>
    <w:rsid w:val="00311A1A"/>
    <w:rsid w:val="00311ECD"/>
    <w:rsid w:val="00311F97"/>
    <w:rsid w:val="00311FE0"/>
    <w:rsid w:val="00312829"/>
    <w:rsid w:val="00313C25"/>
    <w:rsid w:val="00313D9E"/>
    <w:rsid w:val="00313F09"/>
    <w:rsid w:val="00314CF2"/>
    <w:rsid w:val="003150C4"/>
    <w:rsid w:val="00315A67"/>
    <w:rsid w:val="00315ADC"/>
    <w:rsid w:val="00315D03"/>
    <w:rsid w:val="00315DDB"/>
    <w:rsid w:val="00316084"/>
    <w:rsid w:val="00317945"/>
    <w:rsid w:val="003179F4"/>
    <w:rsid w:val="00317B7B"/>
    <w:rsid w:val="00317D4D"/>
    <w:rsid w:val="003206D7"/>
    <w:rsid w:val="00320990"/>
    <w:rsid w:val="00321830"/>
    <w:rsid w:val="003226AA"/>
    <w:rsid w:val="00322A69"/>
    <w:rsid w:val="00322BBB"/>
    <w:rsid w:val="00322F14"/>
    <w:rsid w:val="003236D9"/>
    <w:rsid w:val="00323952"/>
    <w:rsid w:val="00323A27"/>
    <w:rsid w:val="00324103"/>
    <w:rsid w:val="00324844"/>
    <w:rsid w:val="003249AE"/>
    <w:rsid w:val="00324F0C"/>
    <w:rsid w:val="00325256"/>
    <w:rsid w:val="00326100"/>
    <w:rsid w:val="003262C2"/>
    <w:rsid w:val="00326986"/>
    <w:rsid w:val="00331282"/>
    <w:rsid w:val="003312FA"/>
    <w:rsid w:val="003313AF"/>
    <w:rsid w:val="00331B17"/>
    <w:rsid w:val="00331ED3"/>
    <w:rsid w:val="00332521"/>
    <w:rsid w:val="00333137"/>
    <w:rsid w:val="003335F5"/>
    <w:rsid w:val="003338F0"/>
    <w:rsid w:val="003346E2"/>
    <w:rsid w:val="003347B6"/>
    <w:rsid w:val="003351FC"/>
    <w:rsid w:val="00335E57"/>
    <w:rsid w:val="00336840"/>
    <w:rsid w:val="00336BE1"/>
    <w:rsid w:val="0033725B"/>
    <w:rsid w:val="00337DE7"/>
    <w:rsid w:val="003409EC"/>
    <w:rsid w:val="00340DA9"/>
    <w:rsid w:val="00342555"/>
    <w:rsid w:val="0034294C"/>
    <w:rsid w:val="00344343"/>
    <w:rsid w:val="003446F6"/>
    <w:rsid w:val="00344E54"/>
    <w:rsid w:val="003462A9"/>
    <w:rsid w:val="003465B9"/>
    <w:rsid w:val="00346D63"/>
    <w:rsid w:val="00346DBE"/>
    <w:rsid w:val="00346EA5"/>
    <w:rsid w:val="00347290"/>
    <w:rsid w:val="00347C51"/>
    <w:rsid w:val="00347E11"/>
    <w:rsid w:val="003506DB"/>
    <w:rsid w:val="00351322"/>
    <w:rsid w:val="003519CC"/>
    <w:rsid w:val="00352632"/>
    <w:rsid w:val="00352D62"/>
    <w:rsid w:val="003531F1"/>
    <w:rsid w:val="0035375E"/>
    <w:rsid w:val="003547FF"/>
    <w:rsid w:val="00354B51"/>
    <w:rsid w:val="00354CA4"/>
    <w:rsid w:val="00355157"/>
    <w:rsid w:val="003555BC"/>
    <w:rsid w:val="00355AD8"/>
    <w:rsid w:val="00355C69"/>
    <w:rsid w:val="00355EC7"/>
    <w:rsid w:val="00355F31"/>
    <w:rsid w:val="0035608F"/>
    <w:rsid w:val="00356415"/>
    <w:rsid w:val="003567C6"/>
    <w:rsid w:val="00356DBE"/>
    <w:rsid w:val="00357165"/>
    <w:rsid w:val="00360EEA"/>
    <w:rsid w:val="00361A9C"/>
    <w:rsid w:val="003629CE"/>
    <w:rsid w:val="00362A67"/>
    <w:rsid w:val="00363B7C"/>
    <w:rsid w:val="00363FE3"/>
    <w:rsid w:val="0036480A"/>
    <w:rsid w:val="00364CC4"/>
    <w:rsid w:val="003668DB"/>
    <w:rsid w:val="00366AA9"/>
    <w:rsid w:val="00366F97"/>
    <w:rsid w:val="003673C5"/>
    <w:rsid w:val="00370775"/>
    <w:rsid w:val="00370CBF"/>
    <w:rsid w:val="003713A0"/>
    <w:rsid w:val="00371CCB"/>
    <w:rsid w:val="00372AF7"/>
    <w:rsid w:val="00373020"/>
    <w:rsid w:val="003730C0"/>
    <w:rsid w:val="0037398B"/>
    <w:rsid w:val="00374178"/>
    <w:rsid w:val="00374E5F"/>
    <w:rsid w:val="00374F29"/>
    <w:rsid w:val="00375FB3"/>
    <w:rsid w:val="00376AC9"/>
    <w:rsid w:val="00377101"/>
    <w:rsid w:val="0037712D"/>
    <w:rsid w:val="00377241"/>
    <w:rsid w:val="0037728D"/>
    <w:rsid w:val="00380267"/>
    <w:rsid w:val="00380A30"/>
    <w:rsid w:val="00380B27"/>
    <w:rsid w:val="00380DC3"/>
    <w:rsid w:val="003824B3"/>
    <w:rsid w:val="0038270B"/>
    <w:rsid w:val="00382962"/>
    <w:rsid w:val="003846F6"/>
    <w:rsid w:val="00384C94"/>
    <w:rsid w:val="003851A6"/>
    <w:rsid w:val="0038549D"/>
    <w:rsid w:val="0038570E"/>
    <w:rsid w:val="00386AC8"/>
    <w:rsid w:val="003900C4"/>
    <w:rsid w:val="003904B2"/>
    <w:rsid w:val="003907E8"/>
    <w:rsid w:val="0039089C"/>
    <w:rsid w:val="0039154F"/>
    <w:rsid w:val="00391D24"/>
    <w:rsid w:val="003924D8"/>
    <w:rsid w:val="00392762"/>
    <w:rsid w:val="003928C3"/>
    <w:rsid w:val="003935F0"/>
    <w:rsid w:val="00393A4A"/>
    <w:rsid w:val="00393F97"/>
    <w:rsid w:val="003953D7"/>
    <w:rsid w:val="00396CB8"/>
    <w:rsid w:val="00396F85"/>
    <w:rsid w:val="0039754F"/>
    <w:rsid w:val="00397E2B"/>
    <w:rsid w:val="003A0C48"/>
    <w:rsid w:val="003A13CD"/>
    <w:rsid w:val="003A15FC"/>
    <w:rsid w:val="003A31F3"/>
    <w:rsid w:val="003A349B"/>
    <w:rsid w:val="003A38D0"/>
    <w:rsid w:val="003A4176"/>
    <w:rsid w:val="003A52D3"/>
    <w:rsid w:val="003A54A9"/>
    <w:rsid w:val="003A59A4"/>
    <w:rsid w:val="003A5A01"/>
    <w:rsid w:val="003A5C93"/>
    <w:rsid w:val="003A5D0B"/>
    <w:rsid w:val="003A618A"/>
    <w:rsid w:val="003A68D2"/>
    <w:rsid w:val="003A7E08"/>
    <w:rsid w:val="003B1676"/>
    <w:rsid w:val="003B1888"/>
    <w:rsid w:val="003B1936"/>
    <w:rsid w:val="003B1ADF"/>
    <w:rsid w:val="003B1CD0"/>
    <w:rsid w:val="003B23EE"/>
    <w:rsid w:val="003B3EAB"/>
    <w:rsid w:val="003B47F5"/>
    <w:rsid w:val="003B4DA7"/>
    <w:rsid w:val="003B52CC"/>
    <w:rsid w:val="003B5CAC"/>
    <w:rsid w:val="003B6BDC"/>
    <w:rsid w:val="003B6D3B"/>
    <w:rsid w:val="003B7740"/>
    <w:rsid w:val="003B77F1"/>
    <w:rsid w:val="003B7A34"/>
    <w:rsid w:val="003C1050"/>
    <w:rsid w:val="003C1B56"/>
    <w:rsid w:val="003C2D11"/>
    <w:rsid w:val="003C3D95"/>
    <w:rsid w:val="003C3F35"/>
    <w:rsid w:val="003C406F"/>
    <w:rsid w:val="003C45A1"/>
    <w:rsid w:val="003C585E"/>
    <w:rsid w:val="003C5A2B"/>
    <w:rsid w:val="003C6216"/>
    <w:rsid w:val="003C6344"/>
    <w:rsid w:val="003C6371"/>
    <w:rsid w:val="003D18E2"/>
    <w:rsid w:val="003D1AB2"/>
    <w:rsid w:val="003D36E3"/>
    <w:rsid w:val="003D3B2D"/>
    <w:rsid w:val="003D3BF8"/>
    <w:rsid w:val="003D448A"/>
    <w:rsid w:val="003D506E"/>
    <w:rsid w:val="003D544C"/>
    <w:rsid w:val="003D5823"/>
    <w:rsid w:val="003D6602"/>
    <w:rsid w:val="003D68E7"/>
    <w:rsid w:val="003D6EA7"/>
    <w:rsid w:val="003D77B6"/>
    <w:rsid w:val="003D7AD3"/>
    <w:rsid w:val="003E144E"/>
    <w:rsid w:val="003E2433"/>
    <w:rsid w:val="003E24B1"/>
    <w:rsid w:val="003E2583"/>
    <w:rsid w:val="003E315D"/>
    <w:rsid w:val="003E337B"/>
    <w:rsid w:val="003E3CBD"/>
    <w:rsid w:val="003E40F4"/>
    <w:rsid w:val="003E41A8"/>
    <w:rsid w:val="003E51CA"/>
    <w:rsid w:val="003E5766"/>
    <w:rsid w:val="003E5946"/>
    <w:rsid w:val="003E5FC0"/>
    <w:rsid w:val="003E6E3B"/>
    <w:rsid w:val="003E734D"/>
    <w:rsid w:val="003E7810"/>
    <w:rsid w:val="003F0D55"/>
    <w:rsid w:val="003F0E88"/>
    <w:rsid w:val="003F1135"/>
    <w:rsid w:val="003F22E0"/>
    <w:rsid w:val="003F41B3"/>
    <w:rsid w:val="003F4FDB"/>
    <w:rsid w:val="003F53DF"/>
    <w:rsid w:val="003F5AE7"/>
    <w:rsid w:val="003F6544"/>
    <w:rsid w:val="003F7CEE"/>
    <w:rsid w:val="0040094C"/>
    <w:rsid w:val="00400C0F"/>
    <w:rsid w:val="0040120D"/>
    <w:rsid w:val="00401C78"/>
    <w:rsid w:val="00401CE2"/>
    <w:rsid w:val="00402293"/>
    <w:rsid w:val="004030DA"/>
    <w:rsid w:val="0040310E"/>
    <w:rsid w:val="004038C2"/>
    <w:rsid w:val="00404266"/>
    <w:rsid w:val="00404C39"/>
    <w:rsid w:val="004051F7"/>
    <w:rsid w:val="00405D83"/>
    <w:rsid w:val="00405F18"/>
    <w:rsid w:val="00406D47"/>
    <w:rsid w:val="00407C7F"/>
    <w:rsid w:val="0041060F"/>
    <w:rsid w:val="00411B26"/>
    <w:rsid w:val="004124BB"/>
    <w:rsid w:val="004127E8"/>
    <w:rsid w:val="00412E91"/>
    <w:rsid w:val="004130B9"/>
    <w:rsid w:val="00413D12"/>
    <w:rsid w:val="00413F8E"/>
    <w:rsid w:val="00416B34"/>
    <w:rsid w:val="00417DC7"/>
    <w:rsid w:val="00417EB7"/>
    <w:rsid w:val="004208EB"/>
    <w:rsid w:val="004209BE"/>
    <w:rsid w:val="0042196D"/>
    <w:rsid w:val="00422080"/>
    <w:rsid w:val="00423731"/>
    <w:rsid w:val="004258BC"/>
    <w:rsid w:val="00425D70"/>
    <w:rsid w:val="004263E3"/>
    <w:rsid w:val="00426471"/>
    <w:rsid w:val="00430841"/>
    <w:rsid w:val="004312E9"/>
    <w:rsid w:val="00433431"/>
    <w:rsid w:val="00433B52"/>
    <w:rsid w:val="00433EBB"/>
    <w:rsid w:val="00434097"/>
    <w:rsid w:val="00434318"/>
    <w:rsid w:val="00434582"/>
    <w:rsid w:val="00434DFB"/>
    <w:rsid w:val="004362E2"/>
    <w:rsid w:val="004365F2"/>
    <w:rsid w:val="00437031"/>
    <w:rsid w:val="00437389"/>
    <w:rsid w:val="0043748D"/>
    <w:rsid w:val="00437810"/>
    <w:rsid w:val="00437969"/>
    <w:rsid w:val="00437A46"/>
    <w:rsid w:val="00437BD0"/>
    <w:rsid w:val="00440111"/>
    <w:rsid w:val="00440260"/>
    <w:rsid w:val="0044062D"/>
    <w:rsid w:val="004407DE"/>
    <w:rsid w:val="00440B7B"/>
    <w:rsid w:val="00440BA8"/>
    <w:rsid w:val="00441F40"/>
    <w:rsid w:val="00442C9D"/>
    <w:rsid w:val="00442F09"/>
    <w:rsid w:val="004438A6"/>
    <w:rsid w:val="00443CC6"/>
    <w:rsid w:val="00444415"/>
    <w:rsid w:val="00444AA3"/>
    <w:rsid w:val="00444AD4"/>
    <w:rsid w:val="00444BBE"/>
    <w:rsid w:val="00444D4A"/>
    <w:rsid w:val="00445237"/>
    <w:rsid w:val="00445705"/>
    <w:rsid w:val="00445A8D"/>
    <w:rsid w:val="00445A8F"/>
    <w:rsid w:val="00445EC1"/>
    <w:rsid w:val="00446067"/>
    <w:rsid w:val="00446C20"/>
    <w:rsid w:val="004471C5"/>
    <w:rsid w:val="00447335"/>
    <w:rsid w:val="00447871"/>
    <w:rsid w:val="00447E05"/>
    <w:rsid w:val="00447FA2"/>
    <w:rsid w:val="00450F98"/>
    <w:rsid w:val="004513D3"/>
    <w:rsid w:val="00451840"/>
    <w:rsid w:val="00451C4D"/>
    <w:rsid w:val="00451E0D"/>
    <w:rsid w:val="004520E2"/>
    <w:rsid w:val="00452618"/>
    <w:rsid w:val="0045295E"/>
    <w:rsid w:val="0045327E"/>
    <w:rsid w:val="004534DA"/>
    <w:rsid w:val="00453569"/>
    <w:rsid w:val="00453A8B"/>
    <w:rsid w:val="004543AD"/>
    <w:rsid w:val="0045455B"/>
    <w:rsid w:val="004549E3"/>
    <w:rsid w:val="00455972"/>
    <w:rsid w:val="004569A0"/>
    <w:rsid w:val="00456E49"/>
    <w:rsid w:val="00456EE6"/>
    <w:rsid w:val="004573E0"/>
    <w:rsid w:val="00457B0E"/>
    <w:rsid w:val="00457F95"/>
    <w:rsid w:val="00460869"/>
    <w:rsid w:val="00462ACE"/>
    <w:rsid w:val="0046425F"/>
    <w:rsid w:val="004647D4"/>
    <w:rsid w:val="00464B65"/>
    <w:rsid w:val="004656CA"/>
    <w:rsid w:val="00465890"/>
    <w:rsid w:val="00465C38"/>
    <w:rsid w:val="00466045"/>
    <w:rsid w:val="00466C3C"/>
    <w:rsid w:val="00467CDF"/>
    <w:rsid w:val="00467EE6"/>
    <w:rsid w:val="004705A4"/>
    <w:rsid w:val="004713C2"/>
    <w:rsid w:val="00472302"/>
    <w:rsid w:val="00472EC4"/>
    <w:rsid w:val="00473687"/>
    <w:rsid w:val="0047399B"/>
    <w:rsid w:val="004739EF"/>
    <w:rsid w:val="00473ED8"/>
    <w:rsid w:val="0047405B"/>
    <w:rsid w:val="004743A1"/>
    <w:rsid w:val="004746E6"/>
    <w:rsid w:val="00474D4E"/>
    <w:rsid w:val="00475E24"/>
    <w:rsid w:val="00477479"/>
    <w:rsid w:val="004804A9"/>
    <w:rsid w:val="00481484"/>
    <w:rsid w:val="00481817"/>
    <w:rsid w:val="004819A6"/>
    <w:rsid w:val="004825E7"/>
    <w:rsid w:val="004829BB"/>
    <w:rsid w:val="00482F75"/>
    <w:rsid w:val="00483450"/>
    <w:rsid w:val="00483702"/>
    <w:rsid w:val="00484105"/>
    <w:rsid w:val="00484689"/>
    <w:rsid w:val="00486406"/>
    <w:rsid w:val="004867AA"/>
    <w:rsid w:val="00486A1A"/>
    <w:rsid w:val="004876D2"/>
    <w:rsid w:val="00490978"/>
    <w:rsid w:val="00491367"/>
    <w:rsid w:val="004915B1"/>
    <w:rsid w:val="004916E1"/>
    <w:rsid w:val="00491A3A"/>
    <w:rsid w:val="0049273F"/>
    <w:rsid w:val="00493DB3"/>
    <w:rsid w:val="00494621"/>
    <w:rsid w:val="004949D2"/>
    <w:rsid w:val="00494FFD"/>
    <w:rsid w:val="00496D56"/>
    <w:rsid w:val="00497549"/>
    <w:rsid w:val="004A060D"/>
    <w:rsid w:val="004A09D0"/>
    <w:rsid w:val="004A22BE"/>
    <w:rsid w:val="004A237E"/>
    <w:rsid w:val="004A24B3"/>
    <w:rsid w:val="004A3416"/>
    <w:rsid w:val="004A3883"/>
    <w:rsid w:val="004A3CBE"/>
    <w:rsid w:val="004A480E"/>
    <w:rsid w:val="004A4F52"/>
    <w:rsid w:val="004A549A"/>
    <w:rsid w:val="004A6379"/>
    <w:rsid w:val="004A6E53"/>
    <w:rsid w:val="004A7B12"/>
    <w:rsid w:val="004B0649"/>
    <w:rsid w:val="004B0771"/>
    <w:rsid w:val="004B1450"/>
    <w:rsid w:val="004B1BB1"/>
    <w:rsid w:val="004B1C10"/>
    <w:rsid w:val="004B1C35"/>
    <w:rsid w:val="004B1CF1"/>
    <w:rsid w:val="004B29FA"/>
    <w:rsid w:val="004B302B"/>
    <w:rsid w:val="004B30DE"/>
    <w:rsid w:val="004B36A0"/>
    <w:rsid w:val="004B3FAD"/>
    <w:rsid w:val="004B470E"/>
    <w:rsid w:val="004B4FFE"/>
    <w:rsid w:val="004B5F90"/>
    <w:rsid w:val="004B667C"/>
    <w:rsid w:val="004B69F0"/>
    <w:rsid w:val="004B6D1E"/>
    <w:rsid w:val="004B6F53"/>
    <w:rsid w:val="004B6FE7"/>
    <w:rsid w:val="004B7CD0"/>
    <w:rsid w:val="004B7E41"/>
    <w:rsid w:val="004C06F0"/>
    <w:rsid w:val="004C0AFF"/>
    <w:rsid w:val="004C11F1"/>
    <w:rsid w:val="004C1A90"/>
    <w:rsid w:val="004C1ADC"/>
    <w:rsid w:val="004C2A4B"/>
    <w:rsid w:val="004C2AAB"/>
    <w:rsid w:val="004C2AF7"/>
    <w:rsid w:val="004C3679"/>
    <w:rsid w:val="004C3810"/>
    <w:rsid w:val="004C3868"/>
    <w:rsid w:val="004C39FC"/>
    <w:rsid w:val="004C48C0"/>
    <w:rsid w:val="004C4917"/>
    <w:rsid w:val="004C4E6E"/>
    <w:rsid w:val="004C5129"/>
    <w:rsid w:val="004C63D5"/>
    <w:rsid w:val="004C699C"/>
    <w:rsid w:val="004C6B39"/>
    <w:rsid w:val="004C73C4"/>
    <w:rsid w:val="004C779C"/>
    <w:rsid w:val="004C7B6A"/>
    <w:rsid w:val="004C7BD1"/>
    <w:rsid w:val="004D0A03"/>
    <w:rsid w:val="004D0C00"/>
    <w:rsid w:val="004D10CB"/>
    <w:rsid w:val="004D11CD"/>
    <w:rsid w:val="004D19C1"/>
    <w:rsid w:val="004D20BB"/>
    <w:rsid w:val="004D2316"/>
    <w:rsid w:val="004D23BE"/>
    <w:rsid w:val="004D260E"/>
    <w:rsid w:val="004D2880"/>
    <w:rsid w:val="004D49BB"/>
    <w:rsid w:val="004D4B94"/>
    <w:rsid w:val="004D5501"/>
    <w:rsid w:val="004D5C74"/>
    <w:rsid w:val="004E2289"/>
    <w:rsid w:val="004E26D8"/>
    <w:rsid w:val="004E2B62"/>
    <w:rsid w:val="004E30ED"/>
    <w:rsid w:val="004E335D"/>
    <w:rsid w:val="004E35E6"/>
    <w:rsid w:val="004E42D7"/>
    <w:rsid w:val="004E43CA"/>
    <w:rsid w:val="004E5506"/>
    <w:rsid w:val="004E62BF"/>
    <w:rsid w:val="004E6B21"/>
    <w:rsid w:val="004E72C9"/>
    <w:rsid w:val="004F04C7"/>
    <w:rsid w:val="004F0E61"/>
    <w:rsid w:val="004F21D3"/>
    <w:rsid w:val="004F2790"/>
    <w:rsid w:val="004F2C30"/>
    <w:rsid w:val="004F2C50"/>
    <w:rsid w:val="004F3745"/>
    <w:rsid w:val="004F4470"/>
    <w:rsid w:val="004F49B0"/>
    <w:rsid w:val="004F51EA"/>
    <w:rsid w:val="004F6B5F"/>
    <w:rsid w:val="004F7280"/>
    <w:rsid w:val="00500585"/>
    <w:rsid w:val="00500726"/>
    <w:rsid w:val="00500BFB"/>
    <w:rsid w:val="00500C9E"/>
    <w:rsid w:val="0050132F"/>
    <w:rsid w:val="00501BDD"/>
    <w:rsid w:val="00501C82"/>
    <w:rsid w:val="00501FA9"/>
    <w:rsid w:val="0050232C"/>
    <w:rsid w:val="005026B5"/>
    <w:rsid w:val="0050275C"/>
    <w:rsid w:val="0050286F"/>
    <w:rsid w:val="00502C2C"/>
    <w:rsid w:val="00504439"/>
    <w:rsid w:val="00504C03"/>
    <w:rsid w:val="00504CB8"/>
    <w:rsid w:val="00504FC2"/>
    <w:rsid w:val="00505F69"/>
    <w:rsid w:val="00507CF7"/>
    <w:rsid w:val="00510037"/>
    <w:rsid w:val="00511977"/>
    <w:rsid w:val="00511B44"/>
    <w:rsid w:val="00512950"/>
    <w:rsid w:val="00514AFE"/>
    <w:rsid w:val="0051570F"/>
    <w:rsid w:val="00515DE4"/>
    <w:rsid w:val="00515E95"/>
    <w:rsid w:val="00515FE2"/>
    <w:rsid w:val="00516630"/>
    <w:rsid w:val="00516A24"/>
    <w:rsid w:val="00517959"/>
    <w:rsid w:val="00517DA6"/>
    <w:rsid w:val="00517E2A"/>
    <w:rsid w:val="00520146"/>
    <w:rsid w:val="00520CB1"/>
    <w:rsid w:val="005215DA"/>
    <w:rsid w:val="00521A0B"/>
    <w:rsid w:val="0052251D"/>
    <w:rsid w:val="00522739"/>
    <w:rsid w:val="00523331"/>
    <w:rsid w:val="00523AD3"/>
    <w:rsid w:val="00523ADC"/>
    <w:rsid w:val="00524C06"/>
    <w:rsid w:val="00524F72"/>
    <w:rsid w:val="005260A8"/>
    <w:rsid w:val="005269F7"/>
    <w:rsid w:val="00526B35"/>
    <w:rsid w:val="00530689"/>
    <w:rsid w:val="0053079A"/>
    <w:rsid w:val="00532093"/>
    <w:rsid w:val="00533215"/>
    <w:rsid w:val="00533373"/>
    <w:rsid w:val="005334E9"/>
    <w:rsid w:val="0053487A"/>
    <w:rsid w:val="00534D50"/>
    <w:rsid w:val="00535EBD"/>
    <w:rsid w:val="005367C9"/>
    <w:rsid w:val="0053733C"/>
    <w:rsid w:val="00540535"/>
    <w:rsid w:val="005413BB"/>
    <w:rsid w:val="0054212A"/>
    <w:rsid w:val="005427DF"/>
    <w:rsid w:val="005441DD"/>
    <w:rsid w:val="005442E5"/>
    <w:rsid w:val="00545A2A"/>
    <w:rsid w:val="00546205"/>
    <w:rsid w:val="0054694C"/>
    <w:rsid w:val="00546BEB"/>
    <w:rsid w:val="00547962"/>
    <w:rsid w:val="00547984"/>
    <w:rsid w:val="0055106E"/>
    <w:rsid w:val="0055293C"/>
    <w:rsid w:val="00553172"/>
    <w:rsid w:val="005532D3"/>
    <w:rsid w:val="00553380"/>
    <w:rsid w:val="00553BBC"/>
    <w:rsid w:val="005541B9"/>
    <w:rsid w:val="00555F32"/>
    <w:rsid w:val="00556448"/>
    <w:rsid w:val="00556B5A"/>
    <w:rsid w:val="00560267"/>
    <w:rsid w:val="005603BD"/>
    <w:rsid w:val="00560D31"/>
    <w:rsid w:val="00563B6B"/>
    <w:rsid w:val="0056447A"/>
    <w:rsid w:val="00564887"/>
    <w:rsid w:val="00564D0B"/>
    <w:rsid w:val="00564E54"/>
    <w:rsid w:val="0056519B"/>
    <w:rsid w:val="005664FA"/>
    <w:rsid w:val="005666DD"/>
    <w:rsid w:val="005666FD"/>
    <w:rsid w:val="005677DB"/>
    <w:rsid w:val="005700F3"/>
    <w:rsid w:val="00570746"/>
    <w:rsid w:val="00570D96"/>
    <w:rsid w:val="005713E3"/>
    <w:rsid w:val="0057142A"/>
    <w:rsid w:val="005717A0"/>
    <w:rsid w:val="00571D75"/>
    <w:rsid w:val="00572414"/>
    <w:rsid w:val="00574084"/>
    <w:rsid w:val="00574FB1"/>
    <w:rsid w:val="005759D6"/>
    <w:rsid w:val="00575F1B"/>
    <w:rsid w:val="00576C26"/>
    <w:rsid w:val="00576EE4"/>
    <w:rsid w:val="0057738D"/>
    <w:rsid w:val="00577AA2"/>
    <w:rsid w:val="005805E4"/>
    <w:rsid w:val="00580A2A"/>
    <w:rsid w:val="00580FE0"/>
    <w:rsid w:val="00581423"/>
    <w:rsid w:val="00582036"/>
    <w:rsid w:val="00582C5D"/>
    <w:rsid w:val="0058339B"/>
    <w:rsid w:val="00583BE1"/>
    <w:rsid w:val="0058502B"/>
    <w:rsid w:val="00585183"/>
    <w:rsid w:val="00586D5C"/>
    <w:rsid w:val="00587007"/>
    <w:rsid w:val="00587584"/>
    <w:rsid w:val="00587C63"/>
    <w:rsid w:val="00590798"/>
    <w:rsid w:val="005913B1"/>
    <w:rsid w:val="00591435"/>
    <w:rsid w:val="00591596"/>
    <w:rsid w:val="00591D01"/>
    <w:rsid w:val="00593079"/>
    <w:rsid w:val="0059353C"/>
    <w:rsid w:val="00593745"/>
    <w:rsid w:val="00593DE0"/>
    <w:rsid w:val="00594792"/>
    <w:rsid w:val="00594B14"/>
    <w:rsid w:val="00595026"/>
    <w:rsid w:val="00596F05"/>
    <w:rsid w:val="005A0248"/>
    <w:rsid w:val="005A0415"/>
    <w:rsid w:val="005A15DB"/>
    <w:rsid w:val="005A16F1"/>
    <w:rsid w:val="005A26F8"/>
    <w:rsid w:val="005A293F"/>
    <w:rsid w:val="005A449B"/>
    <w:rsid w:val="005A496E"/>
    <w:rsid w:val="005A4E7F"/>
    <w:rsid w:val="005A521A"/>
    <w:rsid w:val="005A6064"/>
    <w:rsid w:val="005A691B"/>
    <w:rsid w:val="005A7420"/>
    <w:rsid w:val="005A7B4D"/>
    <w:rsid w:val="005A7C8A"/>
    <w:rsid w:val="005B06B6"/>
    <w:rsid w:val="005B0904"/>
    <w:rsid w:val="005B0DF5"/>
    <w:rsid w:val="005B17CF"/>
    <w:rsid w:val="005B2385"/>
    <w:rsid w:val="005B2D5E"/>
    <w:rsid w:val="005B33AB"/>
    <w:rsid w:val="005B3A7C"/>
    <w:rsid w:val="005B3B8D"/>
    <w:rsid w:val="005B3E40"/>
    <w:rsid w:val="005B4578"/>
    <w:rsid w:val="005B45CC"/>
    <w:rsid w:val="005B464A"/>
    <w:rsid w:val="005B6F40"/>
    <w:rsid w:val="005B7787"/>
    <w:rsid w:val="005C00E5"/>
    <w:rsid w:val="005C03B6"/>
    <w:rsid w:val="005C0F09"/>
    <w:rsid w:val="005C1572"/>
    <w:rsid w:val="005C20E1"/>
    <w:rsid w:val="005C2443"/>
    <w:rsid w:val="005C3D57"/>
    <w:rsid w:val="005C4E16"/>
    <w:rsid w:val="005C5088"/>
    <w:rsid w:val="005C5257"/>
    <w:rsid w:val="005C5666"/>
    <w:rsid w:val="005C5C4D"/>
    <w:rsid w:val="005C5CDB"/>
    <w:rsid w:val="005C63D9"/>
    <w:rsid w:val="005C6F1B"/>
    <w:rsid w:val="005C7759"/>
    <w:rsid w:val="005D06FC"/>
    <w:rsid w:val="005D0B13"/>
    <w:rsid w:val="005D15EF"/>
    <w:rsid w:val="005D18A4"/>
    <w:rsid w:val="005D2395"/>
    <w:rsid w:val="005D2ACE"/>
    <w:rsid w:val="005D2F4C"/>
    <w:rsid w:val="005D32BE"/>
    <w:rsid w:val="005D476D"/>
    <w:rsid w:val="005D4C0C"/>
    <w:rsid w:val="005D50A7"/>
    <w:rsid w:val="005D5217"/>
    <w:rsid w:val="005D5606"/>
    <w:rsid w:val="005D592D"/>
    <w:rsid w:val="005D669A"/>
    <w:rsid w:val="005D68D7"/>
    <w:rsid w:val="005D6AD3"/>
    <w:rsid w:val="005D7291"/>
    <w:rsid w:val="005D7445"/>
    <w:rsid w:val="005D767A"/>
    <w:rsid w:val="005E02EF"/>
    <w:rsid w:val="005E047E"/>
    <w:rsid w:val="005E06B2"/>
    <w:rsid w:val="005E1850"/>
    <w:rsid w:val="005E2344"/>
    <w:rsid w:val="005E2C61"/>
    <w:rsid w:val="005E2D78"/>
    <w:rsid w:val="005E48BD"/>
    <w:rsid w:val="005E4DE6"/>
    <w:rsid w:val="005E4EB3"/>
    <w:rsid w:val="005E517B"/>
    <w:rsid w:val="005E5AFE"/>
    <w:rsid w:val="005E66DF"/>
    <w:rsid w:val="005E7584"/>
    <w:rsid w:val="005E7AD9"/>
    <w:rsid w:val="005F0553"/>
    <w:rsid w:val="005F0870"/>
    <w:rsid w:val="005F0AEF"/>
    <w:rsid w:val="005F0CD1"/>
    <w:rsid w:val="005F1D02"/>
    <w:rsid w:val="005F21FA"/>
    <w:rsid w:val="005F3916"/>
    <w:rsid w:val="005F3F51"/>
    <w:rsid w:val="005F47BD"/>
    <w:rsid w:val="005F5354"/>
    <w:rsid w:val="005F5507"/>
    <w:rsid w:val="005F5FD6"/>
    <w:rsid w:val="005F731B"/>
    <w:rsid w:val="006001FC"/>
    <w:rsid w:val="00600878"/>
    <w:rsid w:val="00600DDC"/>
    <w:rsid w:val="00601755"/>
    <w:rsid w:val="006018CA"/>
    <w:rsid w:val="006018CB"/>
    <w:rsid w:val="00602B60"/>
    <w:rsid w:val="0060439C"/>
    <w:rsid w:val="0060444C"/>
    <w:rsid w:val="00604500"/>
    <w:rsid w:val="00604FDD"/>
    <w:rsid w:val="00605414"/>
    <w:rsid w:val="00605F22"/>
    <w:rsid w:val="00605F40"/>
    <w:rsid w:val="0060646A"/>
    <w:rsid w:val="00606A4C"/>
    <w:rsid w:val="00606BA1"/>
    <w:rsid w:val="00607311"/>
    <w:rsid w:val="006078D1"/>
    <w:rsid w:val="00607A7B"/>
    <w:rsid w:val="00610C09"/>
    <w:rsid w:val="00610DEB"/>
    <w:rsid w:val="0061142B"/>
    <w:rsid w:val="0061170F"/>
    <w:rsid w:val="00611779"/>
    <w:rsid w:val="00611DDB"/>
    <w:rsid w:val="00611F13"/>
    <w:rsid w:val="006129A7"/>
    <w:rsid w:val="00613E28"/>
    <w:rsid w:val="00614BAB"/>
    <w:rsid w:val="00614FC0"/>
    <w:rsid w:val="006150F1"/>
    <w:rsid w:val="00615181"/>
    <w:rsid w:val="006167D9"/>
    <w:rsid w:val="00616F41"/>
    <w:rsid w:val="006200F6"/>
    <w:rsid w:val="006204E0"/>
    <w:rsid w:val="006207D1"/>
    <w:rsid w:val="00621235"/>
    <w:rsid w:val="006221F2"/>
    <w:rsid w:val="0062279A"/>
    <w:rsid w:val="00622BD9"/>
    <w:rsid w:val="00622FB9"/>
    <w:rsid w:val="0062353C"/>
    <w:rsid w:val="00623585"/>
    <w:rsid w:val="006235F8"/>
    <w:rsid w:val="006243A4"/>
    <w:rsid w:val="006244D4"/>
    <w:rsid w:val="00624658"/>
    <w:rsid w:val="00625055"/>
    <w:rsid w:val="0062506A"/>
    <w:rsid w:val="006251DA"/>
    <w:rsid w:val="00625E7E"/>
    <w:rsid w:val="0062625D"/>
    <w:rsid w:val="00626F35"/>
    <w:rsid w:val="00630312"/>
    <w:rsid w:val="00630E6B"/>
    <w:rsid w:val="00631F78"/>
    <w:rsid w:val="00633269"/>
    <w:rsid w:val="006332E2"/>
    <w:rsid w:val="00633DC2"/>
    <w:rsid w:val="00633F62"/>
    <w:rsid w:val="00634425"/>
    <w:rsid w:val="00634463"/>
    <w:rsid w:val="0063467C"/>
    <w:rsid w:val="0063495E"/>
    <w:rsid w:val="006369B4"/>
    <w:rsid w:val="00636E49"/>
    <w:rsid w:val="00637097"/>
    <w:rsid w:val="006374E1"/>
    <w:rsid w:val="00637AF2"/>
    <w:rsid w:val="006401E9"/>
    <w:rsid w:val="006408FD"/>
    <w:rsid w:val="00641238"/>
    <w:rsid w:val="0064196D"/>
    <w:rsid w:val="00642581"/>
    <w:rsid w:val="006428C3"/>
    <w:rsid w:val="006430F5"/>
    <w:rsid w:val="006434F2"/>
    <w:rsid w:val="00644D36"/>
    <w:rsid w:val="00645000"/>
    <w:rsid w:val="00646AEC"/>
    <w:rsid w:val="00647941"/>
    <w:rsid w:val="006479DD"/>
    <w:rsid w:val="00647C0A"/>
    <w:rsid w:val="00647DE6"/>
    <w:rsid w:val="0065007A"/>
    <w:rsid w:val="006504FE"/>
    <w:rsid w:val="00650BE3"/>
    <w:rsid w:val="006512E0"/>
    <w:rsid w:val="00651B3F"/>
    <w:rsid w:val="00651B53"/>
    <w:rsid w:val="00651BA1"/>
    <w:rsid w:val="0065230D"/>
    <w:rsid w:val="006527E9"/>
    <w:rsid w:val="00652FF0"/>
    <w:rsid w:val="00653845"/>
    <w:rsid w:val="00653BF5"/>
    <w:rsid w:val="00654430"/>
    <w:rsid w:val="006555A7"/>
    <w:rsid w:val="006571B8"/>
    <w:rsid w:val="00660E26"/>
    <w:rsid w:val="00660F6C"/>
    <w:rsid w:val="00661627"/>
    <w:rsid w:val="00661D60"/>
    <w:rsid w:val="00663B81"/>
    <w:rsid w:val="00663D71"/>
    <w:rsid w:val="006649C8"/>
    <w:rsid w:val="00664CD9"/>
    <w:rsid w:val="0066517B"/>
    <w:rsid w:val="00665702"/>
    <w:rsid w:val="0066638A"/>
    <w:rsid w:val="006679C0"/>
    <w:rsid w:val="00667B8C"/>
    <w:rsid w:val="00671918"/>
    <w:rsid w:val="006721AE"/>
    <w:rsid w:val="006721FE"/>
    <w:rsid w:val="0067258B"/>
    <w:rsid w:val="00673016"/>
    <w:rsid w:val="006735AD"/>
    <w:rsid w:val="006735E3"/>
    <w:rsid w:val="00673F6F"/>
    <w:rsid w:val="00674B5D"/>
    <w:rsid w:val="00674E29"/>
    <w:rsid w:val="00675E79"/>
    <w:rsid w:val="00675F9C"/>
    <w:rsid w:val="006768D4"/>
    <w:rsid w:val="00677921"/>
    <w:rsid w:val="0068037E"/>
    <w:rsid w:val="0068044D"/>
    <w:rsid w:val="00680688"/>
    <w:rsid w:val="006814EC"/>
    <w:rsid w:val="00681525"/>
    <w:rsid w:val="006816FC"/>
    <w:rsid w:val="00681ED6"/>
    <w:rsid w:val="00681F24"/>
    <w:rsid w:val="00682623"/>
    <w:rsid w:val="00682EE6"/>
    <w:rsid w:val="006832B4"/>
    <w:rsid w:val="006839AB"/>
    <w:rsid w:val="006853E5"/>
    <w:rsid w:val="00685708"/>
    <w:rsid w:val="00685E89"/>
    <w:rsid w:val="006863E8"/>
    <w:rsid w:val="006863EC"/>
    <w:rsid w:val="00687684"/>
    <w:rsid w:val="006878DF"/>
    <w:rsid w:val="006907E4"/>
    <w:rsid w:val="00690A9A"/>
    <w:rsid w:val="00690CAD"/>
    <w:rsid w:val="0069134F"/>
    <w:rsid w:val="00691979"/>
    <w:rsid w:val="00691D39"/>
    <w:rsid w:val="006926C9"/>
    <w:rsid w:val="00692AB3"/>
    <w:rsid w:val="00692AE7"/>
    <w:rsid w:val="00692D43"/>
    <w:rsid w:val="00692E5A"/>
    <w:rsid w:val="00692ED6"/>
    <w:rsid w:val="0069461E"/>
    <w:rsid w:val="006946D9"/>
    <w:rsid w:val="00694C81"/>
    <w:rsid w:val="006964FB"/>
    <w:rsid w:val="006969CF"/>
    <w:rsid w:val="006A2261"/>
    <w:rsid w:val="006A2355"/>
    <w:rsid w:val="006A2812"/>
    <w:rsid w:val="006A2F6A"/>
    <w:rsid w:val="006A3A63"/>
    <w:rsid w:val="006A4B5D"/>
    <w:rsid w:val="006A4C94"/>
    <w:rsid w:val="006A5F16"/>
    <w:rsid w:val="006A7D97"/>
    <w:rsid w:val="006B0994"/>
    <w:rsid w:val="006B0B3D"/>
    <w:rsid w:val="006B12F7"/>
    <w:rsid w:val="006B1348"/>
    <w:rsid w:val="006B1D8D"/>
    <w:rsid w:val="006B2DC9"/>
    <w:rsid w:val="006B4037"/>
    <w:rsid w:val="006B4781"/>
    <w:rsid w:val="006B4CBC"/>
    <w:rsid w:val="006B508F"/>
    <w:rsid w:val="006B5565"/>
    <w:rsid w:val="006B556C"/>
    <w:rsid w:val="006B56F5"/>
    <w:rsid w:val="006B6092"/>
    <w:rsid w:val="006B6412"/>
    <w:rsid w:val="006B6A9D"/>
    <w:rsid w:val="006B72F2"/>
    <w:rsid w:val="006B7758"/>
    <w:rsid w:val="006B77BB"/>
    <w:rsid w:val="006B7891"/>
    <w:rsid w:val="006C0104"/>
    <w:rsid w:val="006C03FF"/>
    <w:rsid w:val="006C12E0"/>
    <w:rsid w:val="006C12FA"/>
    <w:rsid w:val="006C2F75"/>
    <w:rsid w:val="006C2FD7"/>
    <w:rsid w:val="006C3B15"/>
    <w:rsid w:val="006C3CA8"/>
    <w:rsid w:val="006C46CD"/>
    <w:rsid w:val="006C4BCB"/>
    <w:rsid w:val="006C4DB7"/>
    <w:rsid w:val="006C4E65"/>
    <w:rsid w:val="006C5057"/>
    <w:rsid w:val="006C55E8"/>
    <w:rsid w:val="006C585E"/>
    <w:rsid w:val="006C6062"/>
    <w:rsid w:val="006C7CFB"/>
    <w:rsid w:val="006D0DD2"/>
    <w:rsid w:val="006D222A"/>
    <w:rsid w:val="006D26CC"/>
    <w:rsid w:val="006D30BB"/>
    <w:rsid w:val="006D336B"/>
    <w:rsid w:val="006D3595"/>
    <w:rsid w:val="006D4887"/>
    <w:rsid w:val="006D4F9F"/>
    <w:rsid w:val="006D51A8"/>
    <w:rsid w:val="006D51B8"/>
    <w:rsid w:val="006D591A"/>
    <w:rsid w:val="006D5958"/>
    <w:rsid w:val="006D5E2A"/>
    <w:rsid w:val="006D5E57"/>
    <w:rsid w:val="006D6503"/>
    <w:rsid w:val="006D74D2"/>
    <w:rsid w:val="006D77EF"/>
    <w:rsid w:val="006E03D9"/>
    <w:rsid w:val="006E0439"/>
    <w:rsid w:val="006E0866"/>
    <w:rsid w:val="006E0A0B"/>
    <w:rsid w:val="006E104F"/>
    <w:rsid w:val="006E1810"/>
    <w:rsid w:val="006E23F1"/>
    <w:rsid w:val="006E2A14"/>
    <w:rsid w:val="006E2D17"/>
    <w:rsid w:val="006E2D41"/>
    <w:rsid w:val="006E2F3A"/>
    <w:rsid w:val="006E31E6"/>
    <w:rsid w:val="006E37ED"/>
    <w:rsid w:val="006E4547"/>
    <w:rsid w:val="006E4696"/>
    <w:rsid w:val="006E5148"/>
    <w:rsid w:val="006E5353"/>
    <w:rsid w:val="006E5490"/>
    <w:rsid w:val="006E56B2"/>
    <w:rsid w:val="006E58B8"/>
    <w:rsid w:val="006E6B14"/>
    <w:rsid w:val="006E71B3"/>
    <w:rsid w:val="006E794B"/>
    <w:rsid w:val="006E79A7"/>
    <w:rsid w:val="006E7A26"/>
    <w:rsid w:val="006E7E01"/>
    <w:rsid w:val="006F1043"/>
    <w:rsid w:val="006F11F1"/>
    <w:rsid w:val="006F14A1"/>
    <w:rsid w:val="006F1AA0"/>
    <w:rsid w:val="006F2AF3"/>
    <w:rsid w:val="006F31F7"/>
    <w:rsid w:val="006F333E"/>
    <w:rsid w:val="006F3366"/>
    <w:rsid w:val="006F3422"/>
    <w:rsid w:val="006F3A53"/>
    <w:rsid w:val="006F4212"/>
    <w:rsid w:val="006F4F51"/>
    <w:rsid w:val="006F5449"/>
    <w:rsid w:val="006F5F3E"/>
    <w:rsid w:val="006F6405"/>
    <w:rsid w:val="006F6742"/>
    <w:rsid w:val="006F7489"/>
    <w:rsid w:val="00700CB0"/>
    <w:rsid w:val="0070131B"/>
    <w:rsid w:val="00701D22"/>
    <w:rsid w:val="007021B8"/>
    <w:rsid w:val="007022E3"/>
    <w:rsid w:val="007023DA"/>
    <w:rsid w:val="0070256C"/>
    <w:rsid w:val="00702F08"/>
    <w:rsid w:val="007036A7"/>
    <w:rsid w:val="00703F14"/>
    <w:rsid w:val="00705456"/>
    <w:rsid w:val="007061F9"/>
    <w:rsid w:val="00707C2B"/>
    <w:rsid w:val="00707E06"/>
    <w:rsid w:val="00711085"/>
    <w:rsid w:val="00712D44"/>
    <w:rsid w:val="00713A05"/>
    <w:rsid w:val="00713B37"/>
    <w:rsid w:val="00714518"/>
    <w:rsid w:val="00714CD2"/>
    <w:rsid w:val="00715407"/>
    <w:rsid w:val="00715E5D"/>
    <w:rsid w:val="007168AF"/>
    <w:rsid w:val="00717B06"/>
    <w:rsid w:val="0072071A"/>
    <w:rsid w:val="00721B2B"/>
    <w:rsid w:val="00721B7D"/>
    <w:rsid w:val="0072211F"/>
    <w:rsid w:val="007228E1"/>
    <w:rsid w:val="00722D9E"/>
    <w:rsid w:val="00723FE1"/>
    <w:rsid w:val="007250F0"/>
    <w:rsid w:val="007259AB"/>
    <w:rsid w:val="00726C14"/>
    <w:rsid w:val="00727119"/>
    <w:rsid w:val="007272E8"/>
    <w:rsid w:val="00727362"/>
    <w:rsid w:val="00727444"/>
    <w:rsid w:val="00727D74"/>
    <w:rsid w:val="00730386"/>
    <w:rsid w:val="00730426"/>
    <w:rsid w:val="00730FFA"/>
    <w:rsid w:val="00732870"/>
    <w:rsid w:val="00733220"/>
    <w:rsid w:val="0073528C"/>
    <w:rsid w:val="00736477"/>
    <w:rsid w:val="00736F97"/>
    <w:rsid w:val="007378CC"/>
    <w:rsid w:val="00737D14"/>
    <w:rsid w:val="00740622"/>
    <w:rsid w:val="007408FE"/>
    <w:rsid w:val="007423D8"/>
    <w:rsid w:val="00742DC3"/>
    <w:rsid w:val="00743002"/>
    <w:rsid w:val="007431A4"/>
    <w:rsid w:val="00743B38"/>
    <w:rsid w:val="00743B74"/>
    <w:rsid w:val="007441C2"/>
    <w:rsid w:val="0074428C"/>
    <w:rsid w:val="007446D0"/>
    <w:rsid w:val="007449AC"/>
    <w:rsid w:val="00744BD6"/>
    <w:rsid w:val="00745453"/>
    <w:rsid w:val="0074799F"/>
    <w:rsid w:val="00750194"/>
    <w:rsid w:val="00750643"/>
    <w:rsid w:val="00750ABA"/>
    <w:rsid w:val="00751E0D"/>
    <w:rsid w:val="0075243D"/>
    <w:rsid w:val="007527F2"/>
    <w:rsid w:val="00752851"/>
    <w:rsid w:val="0075308C"/>
    <w:rsid w:val="00754085"/>
    <w:rsid w:val="007543BD"/>
    <w:rsid w:val="007546E9"/>
    <w:rsid w:val="00755102"/>
    <w:rsid w:val="00756840"/>
    <w:rsid w:val="00756BD3"/>
    <w:rsid w:val="00760124"/>
    <w:rsid w:val="0076015C"/>
    <w:rsid w:val="0076029B"/>
    <w:rsid w:val="00760565"/>
    <w:rsid w:val="00760861"/>
    <w:rsid w:val="00760980"/>
    <w:rsid w:val="0076135D"/>
    <w:rsid w:val="007614EE"/>
    <w:rsid w:val="0076166D"/>
    <w:rsid w:val="007622BE"/>
    <w:rsid w:val="0076322E"/>
    <w:rsid w:val="00763B1D"/>
    <w:rsid w:val="00764B88"/>
    <w:rsid w:val="00765481"/>
    <w:rsid w:val="0076582C"/>
    <w:rsid w:val="00765D88"/>
    <w:rsid w:val="00765EF9"/>
    <w:rsid w:val="00765FE4"/>
    <w:rsid w:val="00766749"/>
    <w:rsid w:val="00766F31"/>
    <w:rsid w:val="00767DAA"/>
    <w:rsid w:val="0077111F"/>
    <w:rsid w:val="0077138A"/>
    <w:rsid w:val="00771E5A"/>
    <w:rsid w:val="00772296"/>
    <w:rsid w:val="00772658"/>
    <w:rsid w:val="0077265B"/>
    <w:rsid w:val="00772C04"/>
    <w:rsid w:val="00772EA5"/>
    <w:rsid w:val="00773165"/>
    <w:rsid w:val="007731AD"/>
    <w:rsid w:val="007735C9"/>
    <w:rsid w:val="007736B1"/>
    <w:rsid w:val="007744B2"/>
    <w:rsid w:val="0077494C"/>
    <w:rsid w:val="00775A30"/>
    <w:rsid w:val="00775B4B"/>
    <w:rsid w:val="00775C56"/>
    <w:rsid w:val="0077675D"/>
    <w:rsid w:val="00777AA6"/>
    <w:rsid w:val="00777D26"/>
    <w:rsid w:val="00777FBE"/>
    <w:rsid w:val="00780763"/>
    <w:rsid w:val="00780E70"/>
    <w:rsid w:val="007813E7"/>
    <w:rsid w:val="00781CFE"/>
    <w:rsid w:val="00781F82"/>
    <w:rsid w:val="007823F9"/>
    <w:rsid w:val="00782B17"/>
    <w:rsid w:val="00782E84"/>
    <w:rsid w:val="00783337"/>
    <w:rsid w:val="00783477"/>
    <w:rsid w:val="00783F90"/>
    <w:rsid w:val="00784485"/>
    <w:rsid w:val="00784D08"/>
    <w:rsid w:val="00785010"/>
    <w:rsid w:val="00785FB8"/>
    <w:rsid w:val="007869A0"/>
    <w:rsid w:val="00786F4C"/>
    <w:rsid w:val="00786F5D"/>
    <w:rsid w:val="00787228"/>
    <w:rsid w:val="00787239"/>
    <w:rsid w:val="00787E8B"/>
    <w:rsid w:val="0079034E"/>
    <w:rsid w:val="0079061C"/>
    <w:rsid w:val="00790A0B"/>
    <w:rsid w:val="00790DAF"/>
    <w:rsid w:val="00791F95"/>
    <w:rsid w:val="0079228A"/>
    <w:rsid w:val="007925F8"/>
    <w:rsid w:val="0079308D"/>
    <w:rsid w:val="007930C3"/>
    <w:rsid w:val="00793581"/>
    <w:rsid w:val="007940F1"/>
    <w:rsid w:val="0079415A"/>
    <w:rsid w:val="007944B7"/>
    <w:rsid w:val="00794F48"/>
    <w:rsid w:val="00795102"/>
    <w:rsid w:val="00795679"/>
    <w:rsid w:val="007958CF"/>
    <w:rsid w:val="00795BE8"/>
    <w:rsid w:val="0079691D"/>
    <w:rsid w:val="00797053"/>
    <w:rsid w:val="007973F1"/>
    <w:rsid w:val="00797535"/>
    <w:rsid w:val="00797558"/>
    <w:rsid w:val="007A00BC"/>
    <w:rsid w:val="007A120D"/>
    <w:rsid w:val="007A1576"/>
    <w:rsid w:val="007A21E9"/>
    <w:rsid w:val="007A23E3"/>
    <w:rsid w:val="007A24E7"/>
    <w:rsid w:val="007A2E48"/>
    <w:rsid w:val="007A4171"/>
    <w:rsid w:val="007A4A16"/>
    <w:rsid w:val="007A500B"/>
    <w:rsid w:val="007A56D4"/>
    <w:rsid w:val="007A6132"/>
    <w:rsid w:val="007A65F3"/>
    <w:rsid w:val="007A747D"/>
    <w:rsid w:val="007B0150"/>
    <w:rsid w:val="007B0758"/>
    <w:rsid w:val="007B0C5A"/>
    <w:rsid w:val="007B1FE6"/>
    <w:rsid w:val="007B2209"/>
    <w:rsid w:val="007B2FFE"/>
    <w:rsid w:val="007B30B1"/>
    <w:rsid w:val="007B3156"/>
    <w:rsid w:val="007B385F"/>
    <w:rsid w:val="007B3956"/>
    <w:rsid w:val="007B4D1A"/>
    <w:rsid w:val="007B508A"/>
    <w:rsid w:val="007B5F99"/>
    <w:rsid w:val="007B6BC3"/>
    <w:rsid w:val="007B6D29"/>
    <w:rsid w:val="007B6F16"/>
    <w:rsid w:val="007B7943"/>
    <w:rsid w:val="007B7BA9"/>
    <w:rsid w:val="007B7D56"/>
    <w:rsid w:val="007C2B7E"/>
    <w:rsid w:val="007C3287"/>
    <w:rsid w:val="007C35D4"/>
    <w:rsid w:val="007C466E"/>
    <w:rsid w:val="007C4826"/>
    <w:rsid w:val="007C518D"/>
    <w:rsid w:val="007C54DD"/>
    <w:rsid w:val="007C5D88"/>
    <w:rsid w:val="007C6820"/>
    <w:rsid w:val="007C7630"/>
    <w:rsid w:val="007C7D8A"/>
    <w:rsid w:val="007D039E"/>
    <w:rsid w:val="007D043D"/>
    <w:rsid w:val="007D0E10"/>
    <w:rsid w:val="007D16B5"/>
    <w:rsid w:val="007D2270"/>
    <w:rsid w:val="007D24AE"/>
    <w:rsid w:val="007D2C5B"/>
    <w:rsid w:val="007D2E23"/>
    <w:rsid w:val="007D3418"/>
    <w:rsid w:val="007D341B"/>
    <w:rsid w:val="007D3A8C"/>
    <w:rsid w:val="007D4359"/>
    <w:rsid w:val="007D5139"/>
    <w:rsid w:val="007D5465"/>
    <w:rsid w:val="007D5C24"/>
    <w:rsid w:val="007D64A2"/>
    <w:rsid w:val="007E2183"/>
    <w:rsid w:val="007E267A"/>
    <w:rsid w:val="007E27E4"/>
    <w:rsid w:val="007E2B4D"/>
    <w:rsid w:val="007E3EDA"/>
    <w:rsid w:val="007E4975"/>
    <w:rsid w:val="007E4B6D"/>
    <w:rsid w:val="007E4DF1"/>
    <w:rsid w:val="007E51C3"/>
    <w:rsid w:val="007E5591"/>
    <w:rsid w:val="007E6019"/>
    <w:rsid w:val="007E63D0"/>
    <w:rsid w:val="007E63E3"/>
    <w:rsid w:val="007E71EB"/>
    <w:rsid w:val="007E759B"/>
    <w:rsid w:val="007E75A2"/>
    <w:rsid w:val="007E7A2D"/>
    <w:rsid w:val="007E7B8A"/>
    <w:rsid w:val="007F0237"/>
    <w:rsid w:val="007F37FE"/>
    <w:rsid w:val="007F3905"/>
    <w:rsid w:val="007F4C9C"/>
    <w:rsid w:val="007F50EB"/>
    <w:rsid w:val="007F55AC"/>
    <w:rsid w:val="007F59A1"/>
    <w:rsid w:val="007F60F5"/>
    <w:rsid w:val="007F6C61"/>
    <w:rsid w:val="007F731F"/>
    <w:rsid w:val="007F79A5"/>
    <w:rsid w:val="008005E0"/>
    <w:rsid w:val="00800B28"/>
    <w:rsid w:val="0080220C"/>
    <w:rsid w:val="008024D7"/>
    <w:rsid w:val="008041FA"/>
    <w:rsid w:val="00804621"/>
    <w:rsid w:val="008058B6"/>
    <w:rsid w:val="00806FA6"/>
    <w:rsid w:val="00807444"/>
    <w:rsid w:val="008075AE"/>
    <w:rsid w:val="00810035"/>
    <w:rsid w:val="00811317"/>
    <w:rsid w:val="008137A9"/>
    <w:rsid w:val="00814145"/>
    <w:rsid w:val="008147CF"/>
    <w:rsid w:val="00815598"/>
    <w:rsid w:val="008159FB"/>
    <w:rsid w:val="00817091"/>
    <w:rsid w:val="00821011"/>
    <w:rsid w:val="0082286C"/>
    <w:rsid w:val="00822E21"/>
    <w:rsid w:val="00823319"/>
    <w:rsid w:val="00823A5F"/>
    <w:rsid w:val="0082447E"/>
    <w:rsid w:val="0082531C"/>
    <w:rsid w:val="0082571D"/>
    <w:rsid w:val="00825813"/>
    <w:rsid w:val="0082669A"/>
    <w:rsid w:val="0082672A"/>
    <w:rsid w:val="00826B49"/>
    <w:rsid w:val="008274FA"/>
    <w:rsid w:val="0083098D"/>
    <w:rsid w:val="00830C41"/>
    <w:rsid w:val="00831141"/>
    <w:rsid w:val="0083147F"/>
    <w:rsid w:val="00831869"/>
    <w:rsid w:val="008323B4"/>
    <w:rsid w:val="008324B0"/>
    <w:rsid w:val="008334FC"/>
    <w:rsid w:val="008335FB"/>
    <w:rsid w:val="00833E85"/>
    <w:rsid w:val="0083440F"/>
    <w:rsid w:val="00834C56"/>
    <w:rsid w:val="00834CFC"/>
    <w:rsid w:val="00835132"/>
    <w:rsid w:val="008356C9"/>
    <w:rsid w:val="00835761"/>
    <w:rsid w:val="00836088"/>
    <w:rsid w:val="00840C8A"/>
    <w:rsid w:val="0084235C"/>
    <w:rsid w:val="00842B3C"/>
    <w:rsid w:val="008432F1"/>
    <w:rsid w:val="0084371B"/>
    <w:rsid w:val="008440DB"/>
    <w:rsid w:val="00844EDF"/>
    <w:rsid w:val="00844F2C"/>
    <w:rsid w:val="0084594E"/>
    <w:rsid w:val="00846933"/>
    <w:rsid w:val="00846CFA"/>
    <w:rsid w:val="00847435"/>
    <w:rsid w:val="00850773"/>
    <w:rsid w:val="00850816"/>
    <w:rsid w:val="00850B7B"/>
    <w:rsid w:val="008518A0"/>
    <w:rsid w:val="00852213"/>
    <w:rsid w:val="008530EC"/>
    <w:rsid w:val="00853179"/>
    <w:rsid w:val="00853D27"/>
    <w:rsid w:val="008543BE"/>
    <w:rsid w:val="00854AE1"/>
    <w:rsid w:val="008551BB"/>
    <w:rsid w:val="00856A3A"/>
    <w:rsid w:val="00857C93"/>
    <w:rsid w:val="008604A4"/>
    <w:rsid w:val="00860CC4"/>
    <w:rsid w:val="00861721"/>
    <w:rsid w:val="00861AA9"/>
    <w:rsid w:val="00861D6E"/>
    <w:rsid w:val="00861DF4"/>
    <w:rsid w:val="00861F28"/>
    <w:rsid w:val="00863208"/>
    <w:rsid w:val="0086325E"/>
    <w:rsid w:val="0086424C"/>
    <w:rsid w:val="00865022"/>
    <w:rsid w:val="00865DB5"/>
    <w:rsid w:val="008661C1"/>
    <w:rsid w:val="00866CF9"/>
    <w:rsid w:val="008672B2"/>
    <w:rsid w:val="00867C5C"/>
    <w:rsid w:val="00870189"/>
    <w:rsid w:val="00870221"/>
    <w:rsid w:val="00870F3B"/>
    <w:rsid w:val="00872838"/>
    <w:rsid w:val="00875AE3"/>
    <w:rsid w:val="008768A0"/>
    <w:rsid w:val="00876909"/>
    <w:rsid w:val="00876C22"/>
    <w:rsid w:val="00876C9A"/>
    <w:rsid w:val="008775A7"/>
    <w:rsid w:val="0087785D"/>
    <w:rsid w:val="008779FA"/>
    <w:rsid w:val="008804BC"/>
    <w:rsid w:val="00880604"/>
    <w:rsid w:val="008816E4"/>
    <w:rsid w:val="008818A6"/>
    <w:rsid w:val="00881956"/>
    <w:rsid w:val="0088216A"/>
    <w:rsid w:val="00882A39"/>
    <w:rsid w:val="00882C18"/>
    <w:rsid w:val="00882FE1"/>
    <w:rsid w:val="00883280"/>
    <w:rsid w:val="008835E6"/>
    <w:rsid w:val="00885C12"/>
    <w:rsid w:val="0088601D"/>
    <w:rsid w:val="008866F1"/>
    <w:rsid w:val="00886BB1"/>
    <w:rsid w:val="00886E4E"/>
    <w:rsid w:val="008872C8"/>
    <w:rsid w:val="0088754C"/>
    <w:rsid w:val="00887D46"/>
    <w:rsid w:val="00891C5F"/>
    <w:rsid w:val="00892411"/>
    <w:rsid w:val="0089260A"/>
    <w:rsid w:val="00892738"/>
    <w:rsid w:val="00892743"/>
    <w:rsid w:val="008934B4"/>
    <w:rsid w:val="008934C0"/>
    <w:rsid w:val="00894030"/>
    <w:rsid w:val="008943EA"/>
    <w:rsid w:val="00894CD0"/>
    <w:rsid w:val="0089556D"/>
    <w:rsid w:val="00895F0D"/>
    <w:rsid w:val="00896125"/>
    <w:rsid w:val="0089636D"/>
    <w:rsid w:val="008966B3"/>
    <w:rsid w:val="00896866"/>
    <w:rsid w:val="00896974"/>
    <w:rsid w:val="00896C74"/>
    <w:rsid w:val="00896E59"/>
    <w:rsid w:val="0089751E"/>
    <w:rsid w:val="00897FA0"/>
    <w:rsid w:val="008A067F"/>
    <w:rsid w:val="008A0EAB"/>
    <w:rsid w:val="008A1D1F"/>
    <w:rsid w:val="008A1E26"/>
    <w:rsid w:val="008A24F8"/>
    <w:rsid w:val="008A24FA"/>
    <w:rsid w:val="008A3240"/>
    <w:rsid w:val="008A3352"/>
    <w:rsid w:val="008A3ED7"/>
    <w:rsid w:val="008A4350"/>
    <w:rsid w:val="008A5A91"/>
    <w:rsid w:val="008A677E"/>
    <w:rsid w:val="008A68B1"/>
    <w:rsid w:val="008A6CF0"/>
    <w:rsid w:val="008A78E2"/>
    <w:rsid w:val="008B190A"/>
    <w:rsid w:val="008B1CA1"/>
    <w:rsid w:val="008B2392"/>
    <w:rsid w:val="008B24EA"/>
    <w:rsid w:val="008B2A0F"/>
    <w:rsid w:val="008B2E24"/>
    <w:rsid w:val="008B356E"/>
    <w:rsid w:val="008B3792"/>
    <w:rsid w:val="008B3B47"/>
    <w:rsid w:val="008B3B71"/>
    <w:rsid w:val="008B3BC3"/>
    <w:rsid w:val="008B3D57"/>
    <w:rsid w:val="008B4738"/>
    <w:rsid w:val="008B5206"/>
    <w:rsid w:val="008B656F"/>
    <w:rsid w:val="008B6748"/>
    <w:rsid w:val="008B6F82"/>
    <w:rsid w:val="008B759A"/>
    <w:rsid w:val="008B7B10"/>
    <w:rsid w:val="008C1603"/>
    <w:rsid w:val="008C1DDB"/>
    <w:rsid w:val="008C235E"/>
    <w:rsid w:val="008C29C4"/>
    <w:rsid w:val="008C4EB4"/>
    <w:rsid w:val="008C5238"/>
    <w:rsid w:val="008C67E5"/>
    <w:rsid w:val="008C694F"/>
    <w:rsid w:val="008C78D8"/>
    <w:rsid w:val="008D080F"/>
    <w:rsid w:val="008D086E"/>
    <w:rsid w:val="008D0CB8"/>
    <w:rsid w:val="008D1126"/>
    <w:rsid w:val="008D13AC"/>
    <w:rsid w:val="008D1A7D"/>
    <w:rsid w:val="008D2064"/>
    <w:rsid w:val="008D22AB"/>
    <w:rsid w:val="008D2E64"/>
    <w:rsid w:val="008D3859"/>
    <w:rsid w:val="008D4907"/>
    <w:rsid w:val="008D5CCF"/>
    <w:rsid w:val="008D6C7C"/>
    <w:rsid w:val="008D70A6"/>
    <w:rsid w:val="008E044F"/>
    <w:rsid w:val="008E0B0D"/>
    <w:rsid w:val="008E0F57"/>
    <w:rsid w:val="008E13E7"/>
    <w:rsid w:val="008E14CB"/>
    <w:rsid w:val="008E1A1B"/>
    <w:rsid w:val="008E1D3E"/>
    <w:rsid w:val="008E2D5E"/>
    <w:rsid w:val="008E30C4"/>
    <w:rsid w:val="008E3137"/>
    <w:rsid w:val="008E4777"/>
    <w:rsid w:val="008E4B88"/>
    <w:rsid w:val="008E4CA3"/>
    <w:rsid w:val="008E52CC"/>
    <w:rsid w:val="008E5A1B"/>
    <w:rsid w:val="008E65EC"/>
    <w:rsid w:val="008F0DB6"/>
    <w:rsid w:val="008F0FF7"/>
    <w:rsid w:val="008F14BB"/>
    <w:rsid w:val="008F182B"/>
    <w:rsid w:val="008F1E4A"/>
    <w:rsid w:val="008F3ED9"/>
    <w:rsid w:val="008F428E"/>
    <w:rsid w:val="008F4461"/>
    <w:rsid w:val="008F4B27"/>
    <w:rsid w:val="008F4CC2"/>
    <w:rsid w:val="008F5084"/>
    <w:rsid w:val="008F5507"/>
    <w:rsid w:val="008F60BD"/>
    <w:rsid w:val="008F6940"/>
    <w:rsid w:val="008F6EC2"/>
    <w:rsid w:val="008F78B8"/>
    <w:rsid w:val="008F793A"/>
    <w:rsid w:val="008F79C6"/>
    <w:rsid w:val="0090036D"/>
    <w:rsid w:val="00900DD2"/>
    <w:rsid w:val="00901D63"/>
    <w:rsid w:val="0090279C"/>
    <w:rsid w:val="009029BB"/>
    <w:rsid w:val="00902A4A"/>
    <w:rsid w:val="00902E54"/>
    <w:rsid w:val="00903997"/>
    <w:rsid w:val="009066B2"/>
    <w:rsid w:val="009073C9"/>
    <w:rsid w:val="00907474"/>
    <w:rsid w:val="009074F3"/>
    <w:rsid w:val="009078D2"/>
    <w:rsid w:val="009102BF"/>
    <w:rsid w:val="00910420"/>
    <w:rsid w:val="00910511"/>
    <w:rsid w:val="0091085B"/>
    <w:rsid w:val="00910F8A"/>
    <w:rsid w:val="00912192"/>
    <w:rsid w:val="00912697"/>
    <w:rsid w:val="00913987"/>
    <w:rsid w:val="00913DB6"/>
    <w:rsid w:val="009159B4"/>
    <w:rsid w:val="009160DF"/>
    <w:rsid w:val="0091624A"/>
    <w:rsid w:val="00917899"/>
    <w:rsid w:val="009200BB"/>
    <w:rsid w:val="00920404"/>
    <w:rsid w:val="009207A4"/>
    <w:rsid w:val="00922590"/>
    <w:rsid w:val="00922C74"/>
    <w:rsid w:val="009235A6"/>
    <w:rsid w:val="00924110"/>
    <w:rsid w:val="009243CE"/>
    <w:rsid w:val="00924A5B"/>
    <w:rsid w:val="00924BA3"/>
    <w:rsid w:val="00924C89"/>
    <w:rsid w:val="0092653B"/>
    <w:rsid w:val="009266CB"/>
    <w:rsid w:val="0092674E"/>
    <w:rsid w:val="009269CD"/>
    <w:rsid w:val="0092796C"/>
    <w:rsid w:val="0093031E"/>
    <w:rsid w:val="00931910"/>
    <w:rsid w:val="0093206A"/>
    <w:rsid w:val="0093235A"/>
    <w:rsid w:val="0093294A"/>
    <w:rsid w:val="00933056"/>
    <w:rsid w:val="009338B1"/>
    <w:rsid w:val="00933A78"/>
    <w:rsid w:val="00933B29"/>
    <w:rsid w:val="00933D0A"/>
    <w:rsid w:val="009344AA"/>
    <w:rsid w:val="009344DB"/>
    <w:rsid w:val="00934912"/>
    <w:rsid w:val="00934D43"/>
    <w:rsid w:val="0093559A"/>
    <w:rsid w:val="00935D5C"/>
    <w:rsid w:val="00936334"/>
    <w:rsid w:val="009367DB"/>
    <w:rsid w:val="0093696C"/>
    <w:rsid w:val="009369CA"/>
    <w:rsid w:val="00936B4B"/>
    <w:rsid w:val="00936D4A"/>
    <w:rsid w:val="009401B3"/>
    <w:rsid w:val="00940A7C"/>
    <w:rsid w:val="00940EA9"/>
    <w:rsid w:val="00941A81"/>
    <w:rsid w:val="00941F11"/>
    <w:rsid w:val="0094229E"/>
    <w:rsid w:val="00942363"/>
    <w:rsid w:val="00942821"/>
    <w:rsid w:val="00942B2E"/>
    <w:rsid w:val="00942B92"/>
    <w:rsid w:val="009435A3"/>
    <w:rsid w:val="009447D4"/>
    <w:rsid w:val="00944851"/>
    <w:rsid w:val="009449B7"/>
    <w:rsid w:val="00944DA4"/>
    <w:rsid w:val="0094551B"/>
    <w:rsid w:val="00945EFA"/>
    <w:rsid w:val="00946278"/>
    <w:rsid w:val="00946375"/>
    <w:rsid w:val="00946489"/>
    <w:rsid w:val="009475F9"/>
    <w:rsid w:val="009478E8"/>
    <w:rsid w:val="0095019A"/>
    <w:rsid w:val="00950AFD"/>
    <w:rsid w:val="00950B75"/>
    <w:rsid w:val="00951B54"/>
    <w:rsid w:val="009523A5"/>
    <w:rsid w:val="00954432"/>
    <w:rsid w:val="00956E52"/>
    <w:rsid w:val="00960134"/>
    <w:rsid w:val="00960536"/>
    <w:rsid w:val="00960D57"/>
    <w:rsid w:val="00961180"/>
    <w:rsid w:val="00961E13"/>
    <w:rsid w:val="009623FF"/>
    <w:rsid w:val="00962778"/>
    <w:rsid w:val="00963E73"/>
    <w:rsid w:val="0096456D"/>
    <w:rsid w:val="009648E5"/>
    <w:rsid w:val="00964A89"/>
    <w:rsid w:val="00965B24"/>
    <w:rsid w:val="009660A5"/>
    <w:rsid w:val="0096679F"/>
    <w:rsid w:val="00966C0B"/>
    <w:rsid w:val="009672E0"/>
    <w:rsid w:val="0096768C"/>
    <w:rsid w:val="00967B19"/>
    <w:rsid w:val="0097021F"/>
    <w:rsid w:val="009704A7"/>
    <w:rsid w:val="009706C2"/>
    <w:rsid w:val="00970BFE"/>
    <w:rsid w:val="00970CFA"/>
    <w:rsid w:val="00971C5F"/>
    <w:rsid w:val="00972485"/>
    <w:rsid w:val="00973536"/>
    <w:rsid w:val="00973D35"/>
    <w:rsid w:val="009740A3"/>
    <w:rsid w:val="009740B7"/>
    <w:rsid w:val="00975643"/>
    <w:rsid w:val="00975813"/>
    <w:rsid w:val="00975964"/>
    <w:rsid w:val="00976C6C"/>
    <w:rsid w:val="00976FE9"/>
    <w:rsid w:val="009808A6"/>
    <w:rsid w:val="00981878"/>
    <w:rsid w:val="00982082"/>
    <w:rsid w:val="00982850"/>
    <w:rsid w:val="00983467"/>
    <w:rsid w:val="00983C1C"/>
    <w:rsid w:val="00984608"/>
    <w:rsid w:val="0098579B"/>
    <w:rsid w:val="00985ECC"/>
    <w:rsid w:val="0098662C"/>
    <w:rsid w:val="0099142D"/>
    <w:rsid w:val="00991D23"/>
    <w:rsid w:val="00991FA3"/>
    <w:rsid w:val="0099272C"/>
    <w:rsid w:val="00993814"/>
    <w:rsid w:val="0099389C"/>
    <w:rsid w:val="00993BEE"/>
    <w:rsid w:val="00994794"/>
    <w:rsid w:val="00995782"/>
    <w:rsid w:val="00996562"/>
    <w:rsid w:val="009A0421"/>
    <w:rsid w:val="009A0AC4"/>
    <w:rsid w:val="009A17BC"/>
    <w:rsid w:val="009A190E"/>
    <w:rsid w:val="009A1E2B"/>
    <w:rsid w:val="009A1ED2"/>
    <w:rsid w:val="009A1F99"/>
    <w:rsid w:val="009A2072"/>
    <w:rsid w:val="009A21F0"/>
    <w:rsid w:val="009A2310"/>
    <w:rsid w:val="009A2CFC"/>
    <w:rsid w:val="009A2F15"/>
    <w:rsid w:val="009A3C0A"/>
    <w:rsid w:val="009A4573"/>
    <w:rsid w:val="009A5CAC"/>
    <w:rsid w:val="009B08BD"/>
    <w:rsid w:val="009B1059"/>
    <w:rsid w:val="009B18EC"/>
    <w:rsid w:val="009B19F0"/>
    <w:rsid w:val="009B2047"/>
    <w:rsid w:val="009B2D95"/>
    <w:rsid w:val="009B34DE"/>
    <w:rsid w:val="009B35AB"/>
    <w:rsid w:val="009B5BC4"/>
    <w:rsid w:val="009B5D20"/>
    <w:rsid w:val="009B5F91"/>
    <w:rsid w:val="009B7A8B"/>
    <w:rsid w:val="009B7BB3"/>
    <w:rsid w:val="009C0CD2"/>
    <w:rsid w:val="009C0E72"/>
    <w:rsid w:val="009C118C"/>
    <w:rsid w:val="009C132A"/>
    <w:rsid w:val="009C2155"/>
    <w:rsid w:val="009C2267"/>
    <w:rsid w:val="009C253D"/>
    <w:rsid w:val="009C3781"/>
    <w:rsid w:val="009C4DD8"/>
    <w:rsid w:val="009C4EE1"/>
    <w:rsid w:val="009C4F2D"/>
    <w:rsid w:val="009C5207"/>
    <w:rsid w:val="009C58BD"/>
    <w:rsid w:val="009C5AA3"/>
    <w:rsid w:val="009C5D43"/>
    <w:rsid w:val="009C61CA"/>
    <w:rsid w:val="009C6A58"/>
    <w:rsid w:val="009C6A90"/>
    <w:rsid w:val="009C70A3"/>
    <w:rsid w:val="009D071B"/>
    <w:rsid w:val="009D0D5B"/>
    <w:rsid w:val="009D1382"/>
    <w:rsid w:val="009D1EB0"/>
    <w:rsid w:val="009D356B"/>
    <w:rsid w:val="009D36CE"/>
    <w:rsid w:val="009D36F5"/>
    <w:rsid w:val="009D3728"/>
    <w:rsid w:val="009D3A49"/>
    <w:rsid w:val="009D3CFE"/>
    <w:rsid w:val="009D3E21"/>
    <w:rsid w:val="009D4045"/>
    <w:rsid w:val="009D4093"/>
    <w:rsid w:val="009D417B"/>
    <w:rsid w:val="009D5059"/>
    <w:rsid w:val="009D57A3"/>
    <w:rsid w:val="009D58E3"/>
    <w:rsid w:val="009D59F4"/>
    <w:rsid w:val="009D5A8B"/>
    <w:rsid w:val="009D5F61"/>
    <w:rsid w:val="009D6130"/>
    <w:rsid w:val="009D687B"/>
    <w:rsid w:val="009D7676"/>
    <w:rsid w:val="009D77F2"/>
    <w:rsid w:val="009E0473"/>
    <w:rsid w:val="009E24B9"/>
    <w:rsid w:val="009E2E94"/>
    <w:rsid w:val="009E5482"/>
    <w:rsid w:val="009E668F"/>
    <w:rsid w:val="009E70C7"/>
    <w:rsid w:val="009F01A2"/>
    <w:rsid w:val="009F0F57"/>
    <w:rsid w:val="009F12FE"/>
    <w:rsid w:val="009F136D"/>
    <w:rsid w:val="009F1478"/>
    <w:rsid w:val="009F1A16"/>
    <w:rsid w:val="009F2FFC"/>
    <w:rsid w:val="009F3097"/>
    <w:rsid w:val="009F350B"/>
    <w:rsid w:val="009F3544"/>
    <w:rsid w:val="009F3BB8"/>
    <w:rsid w:val="009F4080"/>
    <w:rsid w:val="009F5BA5"/>
    <w:rsid w:val="009F622E"/>
    <w:rsid w:val="009F674C"/>
    <w:rsid w:val="009F6A71"/>
    <w:rsid w:val="009F7937"/>
    <w:rsid w:val="009F7D65"/>
    <w:rsid w:val="00A0041A"/>
    <w:rsid w:val="00A00F76"/>
    <w:rsid w:val="00A01453"/>
    <w:rsid w:val="00A028ED"/>
    <w:rsid w:val="00A02C67"/>
    <w:rsid w:val="00A03912"/>
    <w:rsid w:val="00A04E30"/>
    <w:rsid w:val="00A05E1D"/>
    <w:rsid w:val="00A06CBE"/>
    <w:rsid w:val="00A072E7"/>
    <w:rsid w:val="00A0744B"/>
    <w:rsid w:val="00A07DCA"/>
    <w:rsid w:val="00A1036C"/>
    <w:rsid w:val="00A10427"/>
    <w:rsid w:val="00A107C5"/>
    <w:rsid w:val="00A11221"/>
    <w:rsid w:val="00A1195A"/>
    <w:rsid w:val="00A11F0B"/>
    <w:rsid w:val="00A12DEA"/>
    <w:rsid w:val="00A1324F"/>
    <w:rsid w:val="00A134A2"/>
    <w:rsid w:val="00A13EA9"/>
    <w:rsid w:val="00A14238"/>
    <w:rsid w:val="00A142A0"/>
    <w:rsid w:val="00A147FB"/>
    <w:rsid w:val="00A155F3"/>
    <w:rsid w:val="00A15802"/>
    <w:rsid w:val="00A1588F"/>
    <w:rsid w:val="00A16887"/>
    <w:rsid w:val="00A16B45"/>
    <w:rsid w:val="00A17121"/>
    <w:rsid w:val="00A173D2"/>
    <w:rsid w:val="00A1777C"/>
    <w:rsid w:val="00A17B35"/>
    <w:rsid w:val="00A17BBF"/>
    <w:rsid w:val="00A201F2"/>
    <w:rsid w:val="00A21659"/>
    <w:rsid w:val="00A21C91"/>
    <w:rsid w:val="00A22AB6"/>
    <w:rsid w:val="00A22DFB"/>
    <w:rsid w:val="00A23559"/>
    <w:rsid w:val="00A24225"/>
    <w:rsid w:val="00A2427A"/>
    <w:rsid w:val="00A2479E"/>
    <w:rsid w:val="00A24B54"/>
    <w:rsid w:val="00A25DC7"/>
    <w:rsid w:val="00A25DEF"/>
    <w:rsid w:val="00A25E6B"/>
    <w:rsid w:val="00A26120"/>
    <w:rsid w:val="00A2686E"/>
    <w:rsid w:val="00A268D7"/>
    <w:rsid w:val="00A272BD"/>
    <w:rsid w:val="00A30381"/>
    <w:rsid w:val="00A30E21"/>
    <w:rsid w:val="00A31065"/>
    <w:rsid w:val="00A310A1"/>
    <w:rsid w:val="00A3139D"/>
    <w:rsid w:val="00A32368"/>
    <w:rsid w:val="00A323A5"/>
    <w:rsid w:val="00A3291D"/>
    <w:rsid w:val="00A32E5D"/>
    <w:rsid w:val="00A3390A"/>
    <w:rsid w:val="00A33AFE"/>
    <w:rsid w:val="00A33BF6"/>
    <w:rsid w:val="00A34B0A"/>
    <w:rsid w:val="00A3525F"/>
    <w:rsid w:val="00A3575D"/>
    <w:rsid w:val="00A35C62"/>
    <w:rsid w:val="00A35F05"/>
    <w:rsid w:val="00A3626B"/>
    <w:rsid w:val="00A3656E"/>
    <w:rsid w:val="00A36DA1"/>
    <w:rsid w:val="00A37348"/>
    <w:rsid w:val="00A4007F"/>
    <w:rsid w:val="00A40133"/>
    <w:rsid w:val="00A404C9"/>
    <w:rsid w:val="00A411F2"/>
    <w:rsid w:val="00A4142B"/>
    <w:rsid w:val="00A42659"/>
    <w:rsid w:val="00A4299C"/>
    <w:rsid w:val="00A42B85"/>
    <w:rsid w:val="00A42C9C"/>
    <w:rsid w:val="00A43741"/>
    <w:rsid w:val="00A438D0"/>
    <w:rsid w:val="00A44719"/>
    <w:rsid w:val="00A45813"/>
    <w:rsid w:val="00A46737"/>
    <w:rsid w:val="00A468F2"/>
    <w:rsid w:val="00A470AB"/>
    <w:rsid w:val="00A513C6"/>
    <w:rsid w:val="00A52731"/>
    <w:rsid w:val="00A531A0"/>
    <w:rsid w:val="00A53A50"/>
    <w:rsid w:val="00A53D5F"/>
    <w:rsid w:val="00A53F59"/>
    <w:rsid w:val="00A54128"/>
    <w:rsid w:val="00A5486E"/>
    <w:rsid w:val="00A54B1C"/>
    <w:rsid w:val="00A553A6"/>
    <w:rsid w:val="00A5554B"/>
    <w:rsid w:val="00A55840"/>
    <w:rsid w:val="00A56797"/>
    <w:rsid w:val="00A567F9"/>
    <w:rsid w:val="00A56ABB"/>
    <w:rsid w:val="00A56B42"/>
    <w:rsid w:val="00A5703B"/>
    <w:rsid w:val="00A5719A"/>
    <w:rsid w:val="00A57D9C"/>
    <w:rsid w:val="00A60D5A"/>
    <w:rsid w:val="00A61474"/>
    <w:rsid w:val="00A61607"/>
    <w:rsid w:val="00A61883"/>
    <w:rsid w:val="00A61CE5"/>
    <w:rsid w:val="00A62228"/>
    <w:rsid w:val="00A62499"/>
    <w:rsid w:val="00A62CEC"/>
    <w:rsid w:val="00A63EB8"/>
    <w:rsid w:val="00A64004"/>
    <w:rsid w:val="00A64399"/>
    <w:rsid w:val="00A64984"/>
    <w:rsid w:val="00A6503B"/>
    <w:rsid w:val="00A65376"/>
    <w:rsid w:val="00A65490"/>
    <w:rsid w:val="00A65590"/>
    <w:rsid w:val="00A65AD3"/>
    <w:rsid w:val="00A65EBD"/>
    <w:rsid w:val="00A664A0"/>
    <w:rsid w:val="00A66B88"/>
    <w:rsid w:val="00A67A2F"/>
    <w:rsid w:val="00A70020"/>
    <w:rsid w:val="00A70697"/>
    <w:rsid w:val="00A7081C"/>
    <w:rsid w:val="00A70F76"/>
    <w:rsid w:val="00A71686"/>
    <w:rsid w:val="00A7198C"/>
    <w:rsid w:val="00A729FC"/>
    <w:rsid w:val="00A7318E"/>
    <w:rsid w:val="00A73543"/>
    <w:rsid w:val="00A7390A"/>
    <w:rsid w:val="00A73A85"/>
    <w:rsid w:val="00A73E8C"/>
    <w:rsid w:val="00A74256"/>
    <w:rsid w:val="00A7449E"/>
    <w:rsid w:val="00A7527B"/>
    <w:rsid w:val="00A7537C"/>
    <w:rsid w:val="00A75650"/>
    <w:rsid w:val="00A766D2"/>
    <w:rsid w:val="00A7733C"/>
    <w:rsid w:val="00A80580"/>
    <w:rsid w:val="00A80B84"/>
    <w:rsid w:val="00A81405"/>
    <w:rsid w:val="00A81839"/>
    <w:rsid w:val="00A824DC"/>
    <w:rsid w:val="00A82545"/>
    <w:rsid w:val="00A82D6B"/>
    <w:rsid w:val="00A838E0"/>
    <w:rsid w:val="00A8447A"/>
    <w:rsid w:val="00A87D92"/>
    <w:rsid w:val="00A903BB"/>
    <w:rsid w:val="00A91581"/>
    <w:rsid w:val="00A915AF"/>
    <w:rsid w:val="00A91F5C"/>
    <w:rsid w:val="00A9247B"/>
    <w:rsid w:val="00A92639"/>
    <w:rsid w:val="00A92ECA"/>
    <w:rsid w:val="00A930A0"/>
    <w:rsid w:val="00A93C1A"/>
    <w:rsid w:val="00A95187"/>
    <w:rsid w:val="00A95C2B"/>
    <w:rsid w:val="00A96395"/>
    <w:rsid w:val="00A9647E"/>
    <w:rsid w:val="00A97690"/>
    <w:rsid w:val="00A97E40"/>
    <w:rsid w:val="00AA0CC4"/>
    <w:rsid w:val="00AA1178"/>
    <w:rsid w:val="00AA1946"/>
    <w:rsid w:val="00AA294A"/>
    <w:rsid w:val="00AA5278"/>
    <w:rsid w:val="00AA5E02"/>
    <w:rsid w:val="00AA62CF"/>
    <w:rsid w:val="00AA64A5"/>
    <w:rsid w:val="00AA6636"/>
    <w:rsid w:val="00AA668A"/>
    <w:rsid w:val="00AA7353"/>
    <w:rsid w:val="00AA7AAE"/>
    <w:rsid w:val="00AA7C06"/>
    <w:rsid w:val="00AB010D"/>
    <w:rsid w:val="00AB0719"/>
    <w:rsid w:val="00AB0CF4"/>
    <w:rsid w:val="00AB0E57"/>
    <w:rsid w:val="00AB15C7"/>
    <w:rsid w:val="00AB1615"/>
    <w:rsid w:val="00AB1E33"/>
    <w:rsid w:val="00AB1F82"/>
    <w:rsid w:val="00AB29B1"/>
    <w:rsid w:val="00AB335C"/>
    <w:rsid w:val="00AB3B48"/>
    <w:rsid w:val="00AB3C87"/>
    <w:rsid w:val="00AB51D1"/>
    <w:rsid w:val="00AB6506"/>
    <w:rsid w:val="00AB6D45"/>
    <w:rsid w:val="00AB6E0A"/>
    <w:rsid w:val="00AB71A3"/>
    <w:rsid w:val="00AB743A"/>
    <w:rsid w:val="00AB77B5"/>
    <w:rsid w:val="00AB7B47"/>
    <w:rsid w:val="00AC02E8"/>
    <w:rsid w:val="00AC03FA"/>
    <w:rsid w:val="00AC14EA"/>
    <w:rsid w:val="00AC1605"/>
    <w:rsid w:val="00AC2B3B"/>
    <w:rsid w:val="00AC3B2D"/>
    <w:rsid w:val="00AC3EC6"/>
    <w:rsid w:val="00AC4209"/>
    <w:rsid w:val="00AC4342"/>
    <w:rsid w:val="00AC59A8"/>
    <w:rsid w:val="00AC6201"/>
    <w:rsid w:val="00AC6546"/>
    <w:rsid w:val="00AC6D77"/>
    <w:rsid w:val="00AC6F47"/>
    <w:rsid w:val="00AC72C4"/>
    <w:rsid w:val="00AD0399"/>
    <w:rsid w:val="00AD08EB"/>
    <w:rsid w:val="00AD28DA"/>
    <w:rsid w:val="00AD2BE9"/>
    <w:rsid w:val="00AD38BC"/>
    <w:rsid w:val="00AD3C24"/>
    <w:rsid w:val="00AD3C3E"/>
    <w:rsid w:val="00AD4036"/>
    <w:rsid w:val="00AD40D3"/>
    <w:rsid w:val="00AD4889"/>
    <w:rsid w:val="00AD4A0C"/>
    <w:rsid w:val="00AD6B4E"/>
    <w:rsid w:val="00AD6CF5"/>
    <w:rsid w:val="00AD7442"/>
    <w:rsid w:val="00AE0249"/>
    <w:rsid w:val="00AE02A2"/>
    <w:rsid w:val="00AE08F6"/>
    <w:rsid w:val="00AE0DD9"/>
    <w:rsid w:val="00AE0F59"/>
    <w:rsid w:val="00AE14E6"/>
    <w:rsid w:val="00AE17C3"/>
    <w:rsid w:val="00AE3CDC"/>
    <w:rsid w:val="00AE42C7"/>
    <w:rsid w:val="00AE5D4A"/>
    <w:rsid w:val="00AE6D78"/>
    <w:rsid w:val="00AE6F6B"/>
    <w:rsid w:val="00AE7B54"/>
    <w:rsid w:val="00AF009D"/>
    <w:rsid w:val="00AF077E"/>
    <w:rsid w:val="00AF1280"/>
    <w:rsid w:val="00AF14A3"/>
    <w:rsid w:val="00AF1B34"/>
    <w:rsid w:val="00AF268E"/>
    <w:rsid w:val="00AF26DF"/>
    <w:rsid w:val="00AF33AE"/>
    <w:rsid w:val="00AF3551"/>
    <w:rsid w:val="00AF3964"/>
    <w:rsid w:val="00AF52B0"/>
    <w:rsid w:val="00AF656C"/>
    <w:rsid w:val="00AF7601"/>
    <w:rsid w:val="00AF7948"/>
    <w:rsid w:val="00AF79BF"/>
    <w:rsid w:val="00B001BD"/>
    <w:rsid w:val="00B01341"/>
    <w:rsid w:val="00B018AF"/>
    <w:rsid w:val="00B020D6"/>
    <w:rsid w:val="00B02ECA"/>
    <w:rsid w:val="00B032C6"/>
    <w:rsid w:val="00B037D6"/>
    <w:rsid w:val="00B04620"/>
    <w:rsid w:val="00B04904"/>
    <w:rsid w:val="00B04F24"/>
    <w:rsid w:val="00B0508B"/>
    <w:rsid w:val="00B0756F"/>
    <w:rsid w:val="00B076C1"/>
    <w:rsid w:val="00B101FE"/>
    <w:rsid w:val="00B1052C"/>
    <w:rsid w:val="00B10B0A"/>
    <w:rsid w:val="00B10C60"/>
    <w:rsid w:val="00B10D34"/>
    <w:rsid w:val="00B11219"/>
    <w:rsid w:val="00B11D23"/>
    <w:rsid w:val="00B12296"/>
    <w:rsid w:val="00B13AC9"/>
    <w:rsid w:val="00B140A8"/>
    <w:rsid w:val="00B14B24"/>
    <w:rsid w:val="00B161D1"/>
    <w:rsid w:val="00B163C5"/>
    <w:rsid w:val="00B16900"/>
    <w:rsid w:val="00B16AA1"/>
    <w:rsid w:val="00B17E37"/>
    <w:rsid w:val="00B202D3"/>
    <w:rsid w:val="00B20397"/>
    <w:rsid w:val="00B207B9"/>
    <w:rsid w:val="00B20EF9"/>
    <w:rsid w:val="00B21062"/>
    <w:rsid w:val="00B21067"/>
    <w:rsid w:val="00B2133B"/>
    <w:rsid w:val="00B23C47"/>
    <w:rsid w:val="00B23D31"/>
    <w:rsid w:val="00B23D3E"/>
    <w:rsid w:val="00B243A4"/>
    <w:rsid w:val="00B24BEC"/>
    <w:rsid w:val="00B2577B"/>
    <w:rsid w:val="00B25A4B"/>
    <w:rsid w:val="00B25C49"/>
    <w:rsid w:val="00B26305"/>
    <w:rsid w:val="00B26571"/>
    <w:rsid w:val="00B26CDE"/>
    <w:rsid w:val="00B273A5"/>
    <w:rsid w:val="00B2756A"/>
    <w:rsid w:val="00B30A54"/>
    <w:rsid w:val="00B30D4A"/>
    <w:rsid w:val="00B3109F"/>
    <w:rsid w:val="00B31719"/>
    <w:rsid w:val="00B318D5"/>
    <w:rsid w:val="00B3299C"/>
    <w:rsid w:val="00B331D9"/>
    <w:rsid w:val="00B33B76"/>
    <w:rsid w:val="00B34768"/>
    <w:rsid w:val="00B34C20"/>
    <w:rsid w:val="00B35063"/>
    <w:rsid w:val="00B359EB"/>
    <w:rsid w:val="00B36682"/>
    <w:rsid w:val="00B3768F"/>
    <w:rsid w:val="00B3782E"/>
    <w:rsid w:val="00B40200"/>
    <w:rsid w:val="00B40A4F"/>
    <w:rsid w:val="00B40BFA"/>
    <w:rsid w:val="00B40EB1"/>
    <w:rsid w:val="00B40F56"/>
    <w:rsid w:val="00B4113C"/>
    <w:rsid w:val="00B418D3"/>
    <w:rsid w:val="00B41CF8"/>
    <w:rsid w:val="00B41D0B"/>
    <w:rsid w:val="00B42530"/>
    <w:rsid w:val="00B42783"/>
    <w:rsid w:val="00B42989"/>
    <w:rsid w:val="00B430C1"/>
    <w:rsid w:val="00B4358A"/>
    <w:rsid w:val="00B43E5A"/>
    <w:rsid w:val="00B43F1E"/>
    <w:rsid w:val="00B440A7"/>
    <w:rsid w:val="00B44AAA"/>
    <w:rsid w:val="00B44CF2"/>
    <w:rsid w:val="00B44FC7"/>
    <w:rsid w:val="00B45158"/>
    <w:rsid w:val="00B452F3"/>
    <w:rsid w:val="00B453A9"/>
    <w:rsid w:val="00B46D1E"/>
    <w:rsid w:val="00B5075A"/>
    <w:rsid w:val="00B51C67"/>
    <w:rsid w:val="00B53636"/>
    <w:rsid w:val="00B53854"/>
    <w:rsid w:val="00B53FE7"/>
    <w:rsid w:val="00B549E9"/>
    <w:rsid w:val="00B54CEA"/>
    <w:rsid w:val="00B553D9"/>
    <w:rsid w:val="00B55EE7"/>
    <w:rsid w:val="00B562E7"/>
    <w:rsid w:val="00B566F2"/>
    <w:rsid w:val="00B56DB4"/>
    <w:rsid w:val="00B572F2"/>
    <w:rsid w:val="00B625D4"/>
    <w:rsid w:val="00B627B3"/>
    <w:rsid w:val="00B62B77"/>
    <w:rsid w:val="00B62C5F"/>
    <w:rsid w:val="00B62E4A"/>
    <w:rsid w:val="00B63BD0"/>
    <w:rsid w:val="00B647BB"/>
    <w:rsid w:val="00B65527"/>
    <w:rsid w:val="00B65729"/>
    <w:rsid w:val="00B66AF2"/>
    <w:rsid w:val="00B674AD"/>
    <w:rsid w:val="00B67BDB"/>
    <w:rsid w:val="00B67DFC"/>
    <w:rsid w:val="00B7038F"/>
    <w:rsid w:val="00B70E2D"/>
    <w:rsid w:val="00B71146"/>
    <w:rsid w:val="00B71482"/>
    <w:rsid w:val="00B7257C"/>
    <w:rsid w:val="00B72747"/>
    <w:rsid w:val="00B733FC"/>
    <w:rsid w:val="00B736A6"/>
    <w:rsid w:val="00B739A0"/>
    <w:rsid w:val="00B73B3A"/>
    <w:rsid w:val="00B73E90"/>
    <w:rsid w:val="00B74ED8"/>
    <w:rsid w:val="00B75CC9"/>
    <w:rsid w:val="00B75CF9"/>
    <w:rsid w:val="00B768A8"/>
    <w:rsid w:val="00B768FD"/>
    <w:rsid w:val="00B77344"/>
    <w:rsid w:val="00B77F6C"/>
    <w:rsid w:val="00B80393"/>
    <w:rsid w:val="00B804FF"/>
    <w:rsid w:val="00B8140A"/>
    <w:rsid w:val="00B816C1"/>
    <w:rsid w:val="00B81B52"/>
    <w:rsid w:val="00B825EE"/>
    <w:rsid w:val="00B82BF1"/>
    <w:rsid w:val="00B83BD5"/>
    <w:rsid w:val="00B84365"/>
    <w:rsid w:val="00B849B0"/>
    <w:rsid w:val="00B84D32"/>
    <w:rsid w:val="00B856D2"/>
    <w:rsid w:val="00B859CD"/>
    <w:rsid w:val="00B85FC8"/>
    <w:rsid w:val="00B862E7"/>
    <w:rsid w:val="00B86A1D"/>
    <w:rsid w:val="00B871FD"/>
    <w:rsid w:val="00B8769B"/>
    <w:rsid w:val="00B87916"/>
    <w:rsid w:val="00B91249"/>
    <w:rsid w:val="00B933F0"/>
    <w:rsid w:val="00B93508"/>
    <w:rsid w:val="00B93819"/>
    <w:rsid w:val="00B93A8C"/>
    <w:rsid w:val="00B94174"/>
    <w:rsid w:val="00B946A1"/>
    <w:rsid w:val="00B94C44"/>
    <w:rsid w:val="00B95213"/>
    <w:rsid w:val="00B95792"/>
    <w:rsid w:val="00B95B02"/>
    <w:rsid w:val="00B95F0A"/>
    <w:rsid w:val="00B96212"/>
    <w:rsid w:val="00B97321"/>
    <w:rsid w:val="00B97767"/>
    <w:rsid w:val="00BA014D"/>
    <w:rsid w:val="00BA0536"/>
    <w:rsid w:val="00BA060D"/>
    <w:rsid w:val="00BA0913"/>
    <w:rsid w:val="00BA095B"/>
    <w:rsid w:val="00BA0966"/>
    <w:rsid w:val="00BA0C69"/>
    <w:rsid w:val="00BA2666"/>
    <w:rsid w:val="00BA3E24"/>
    <w:rsid w:val="00BA41A8"/>
    <w:rsid w:val="00BA48F5"/>
    <w:rsid w:val="00BA4A5C"/>
    <w:rsid w:val="00BA6175"/>
    <w:rsid w:val="00BA6792"/>
    <w:rsid w:val="00BA67A4"/>
    <w:rsid w:val="00BA67B4"/>
    <w:rsid w:val="00BA6E94"/>
    <w:rsid w:val="00BA6EC3"/>
    <w:rsid w:val="00BA7757"/>
    <w:rsid w:val="00BA7BE0"/>
    <w:rsid w:val="00BA7EF0"/>
    <w:rsid w:val="00BB084E"/>
    <w:rsid w:val="00BB0E4C"/>
    <w:rsid w:val="00BB1120"/>
    <w:rsid w:val="00BB1914"/>
    <w:rsid w:val="00BB1B1E"/>
    <w:rsid w:val="00BB1D3C"/>
    <w:rsid w:val="00BB2D66"/>
    <w:rsid w:val="00BB311F"/>
    <w:rsid w:val="00BB33BA"/>
    <w:rsid w:val="00BB395E"/>
    <w:rsid w:val="00BB3C62"/>
    <w:rsid w:val="00BB3DB7"/>
    <w:rsid w:val="00BB4686"/>
    <w:rsid w:val="00BB50F1"/>
    <w:rsid w:val="00BB58E2"/>
    <w:rsid w:val="00BB5DE3"/>
    <w:rsid w:val="00BB5E92"/>
    <w:rsid w:val="00BB6F83"/>
    <w:rsid w:val="00BB6FC0"/>
    <w:rsid w:val="00BB7353"/>
    <w:rsid w:val="00BB7E81"/>
    <w:rsid w:val="00BC00C8"/>
    <w:rsid w:val="00BC06E9"/>
    <w:rsid w:val="00BC0C5D"/>
    <w:rsid w:val="00BC0ED4"/>
    <w:rsid w:val="00BC1920"/>
    <w:rsid w:val="00BC1C64"/>
    <w:rsid w:val="00BC2387"/>
    <w:rsid w:val="00BC4286"/>
    <w:rsid w:val="00BC49F7"/>
    <w:rsid w:val="00BC542E"/>
    <w:rsid w:val="00BC5847"/>
    <w:rsid w:val="00BC591C"/>
    <w:rsid w:val="00BC6496"/>
    <w:rsid w:val="00BC65C9"/>
    <w:rsid w:val="00BC65EF"/>
    <w:rsid w:val="00BD00A8"/>
    <w:rsid w:val="00BD0F0F"/>
    <w:rsid w:val="00BD0FB2"/>
    <w:rsid w:val="00BD1403"/>
    <w:rsid w:val="00BD1550"/>
    <w:rsid w:val="00BD2066"/>
    <w:rsid w:val="00BD2ACC"/>
    <w:rsid w:val="00BD3490"/>
    <w:rsid w:val="00BD3524"/>
    <w:rsid w:val="00BD3A5A"/>
    <w:rsid w:val="00BD3A74"/>
    <w:rsid w:val="00BD4813"/>
    <w:rsid w:val="00BD4ABE"/>
    <w:rsid w:val="00BD5917"/>
    <w:rsid w:val="00BD5A8C"/>
    <w:rsid w:val="00BD5A98"/>
    <w:rsid w:val="00BE0682"/>
    <w:rsid w:val="00BE155A"/>
    <w:rsid w:val="00BE17A7"/>
    <w:rsid w:val="00BE222F"/>
    <w:rsid w:val="00BE2383"/>
    <w:rsid w:val="00BE35B1"/>
    <w:rsid w:val="00BE35EC"/>
    <w:rsid w:val="00BE4028"/>
    <w:rsid w:val="00BE4674"/>
    <w:rsid w:val="00BE593C"/>
    <w:rsid w:val="00BE59B7"/>
    <w:rsid w:val="00BE5BD5"/>
    <w:rsid w:val="00BE64C9"/>
    <w:rsid w:val="00BE6C7F"/>
    <w:rsid w:val="00BE7400"/>
    <w:rsid w:val="00BF0BBC"/>
    <w:rsid w:val="00BF1124"/>
    <w:rsid w:val="00BF148D"/>
    <w:rsid w:val="00BF1A7C"/>
    <w:rsid w:val="00BF1EAD"/>
    <w:rsid w:val="00BF201D"/>
    <w:rsid w:val="00BF21E8"/>
    <w:rsid w:val="00BF2DA6"/>
    <w:rsid w:val="00BF2DD4"/>
    <w:rsid w:val="00BF30E5"/>
    <w:rsid w:val="00BF3138"/>
    <w:rsid w:val="00BF49B7"/>
    <w:rsid w:val="00BF4A2D"/>
    <w:rsid w:val="00BF5C53"/>
    <w:rsid w:val="00BF61C6"/>
    <w:rsid w:val="00BF62A7"/>
    <w:rsid w:val="00BF62C9"/>
    <w:rsid w:val="00BF7684"/>
    <w:rsid w:val="00BF778C"/>
    <w:rsid w:val="00BF7F2F"/>
    <w:rsid w:val="00C00B61"/>
    <w:rsid w:val="00C00DF4"/>
    <w:rsid w:val="00C025A9"/>
    <w:rsid w:val="00C03307"/>
    <w:rsid w:val="00C03E13"/>
    <w:rsid w:val="00C05302"/>
    <w:rsid w:val="00C0566A"/>
    <w:rsid w:val="00C05A46"/>
    <w:rsid w:val="00C05D09"/>
    <w:rsid w:val="00C06C8B"/>
    <w:rsid w:val="00C07679"/>
    <w:rsid w:val="00C0791C"/>
    <w:rsid w:val="00C101F5"/>
    <w:rsid w:val="00C1159D"/>
    <w:rsid w:val="00C12D04"/>
    <w:rsid w:val="00C12D78"/>
    <w:rsid w:val="00C13177"/>
    <w:rsid w:val="00C139BE"/>
    <w:rsid w:val="00C13D4B"/>
    <w:rsid w:val="00C14013"/>
    <w:rsid w:val="00C14894"/>
    <w:rsid w:val="00C14899"/>
    <w:rsid w:val="00C14E5A"/>
    <w:rsid w:val="00C15799"/>
    <w:rsid w:val="00C157A5"/>
    <w:rsid w:val="00C15CDE"/>
    <w:rsid w:val="00C15DCB"/>
    <w:rsid w:val="00C1600D"/>
    <w:rsid w:val="00C16051"/>
    <w:rsid w:val="00C16752"/>
    <w:rsid w:val="00C16AD2"/>
    <w:rsid w:val="00C16E8D"/>
    <w:rsid w:val="00C17562"/>
    <w:rsid w:val="00C20CDC"/>
    <w:rsid w:val="00C20FB6"/>
    <w:rsid w:val="00C21A7A"/>
    <w:rsid w:val="00C228D2"/>
    <w:rsid w:val="00C232C3"/>
    <w:rsid w:val="00C239F3"/>
    <w:rsid w:val="00C23B50"/>
    <w:rsid w:val="00C241DB"/>
    <w:rsid w:val="00C248C4"/>
    <w:rsid w:val="00C24C58"/>
    <w:rsid w:val="00C25C85"/>
    <w:rsid w:val="00C26367"/>
    <w:rsid w:val="00C263F9"/>
    <w:rsid w:val="00C27355"/>
    <w:rsid w:val="00C304F0"/>
    <w:rsid w:val="00C3051B"/>
    <w:rsid w:val="00C328D9"/>
    <w:rsid w:val="00C32EFC"/>
    <w:rsid w:val="00C34BC2"/>
    <w:rsid w:val="00C34D2C"/>
    <w:rsid w:val="00C35B68"/>
    <w:rsid w:val="00C35F44"/>
    <w:rsid w:val="00C36D40"/>
    <w:rsid w:val="00C36DE9"/>
    <w:rsid w:val="00C379CE"/>
    <w:rsid w:val="00C379F6"/>
    <w:rsid w:val="00C37D02"/>
    <w:rsid w:val="00C400F6"/>
    <w:rsid w:val="00C4092F"/>
    <w:rsid w:val="00C409FA"/>
    <w:rsid w:val="00C40A21"/>
    <w:rsid w:val="00C40B48"/>
    <w:rsid w:val="00C42F51"/>
    <w:rsid w:val="00C4308E"/>
    <w:rsid w:val="00C436D5"/>
    <w:rsid w:val="00C43F0B"/>
    <w:rsid w:val="00C44140"/>
    <w:rsid w:val="00C4477F"/>
    <w:rsid w:val="00C448E3"/>
    <w:rsid w:val="00C44D77"/>
    <w:rsid w:val="00C46607"/>
    <w:rsid w:val="00C46EA5"/>
    <w:rsid w:val="00C47AA2"/>
    <w:rsid w:val="00C5063F"/>
    <w:rsid w:val="00C50F20"/>
    <w:rsid w:val="00C51765"/>
    <w:rsid w:val="00C52B21"/>
    <w:rsid w:val="00C52DB0"/>
    <w:rsid w:val="00C5301D"/>
    <w:rsid w:val="00C53EF5"/>
    <w:rsid w:val="00C54311"/>
    <w:rsid w:val="00C543D5"/>
    <w:rsid w:val="00C54E4D"/>
    <w:rsid w:val="00C54F5E"/>
    <w:rsid w:val="00C55488"/>
    <w:rsid w:val="00C55D12"/>
    <w:rsid w:val="00C55F56"/>
    <w:rsid w:val="00C563FB"/>
    <w:rsid w:val="00C56EE8"/>
    <w:rsid w:val="00C61125"/>
    <w:rsid w:val="00C63546"/>
    <w:rsid w:val="00C6376D"/>
    <w:rsid w:val="00C638E5"/>
    <w:rsid w:val="00C6432D"/>
    <w:rsid w:val="00C64A13"/>
    <w:rsid w:val="00C65621"/>
    <w:rsid w:val="00C65919"/>
    <w:rsid w:val="00C65A0B"/>
    <w:rsid w:val="00C67260"/>
    <w:rsid w:val="00C67570"/>
    <w:rsid w:val="00C67581"/>
    <w:rsid w:val="00C704DC"/>
    <w:rsid w:val="00C70BEB"/>
    <w:rsid w:val="00C71CE6"/>
    <w:rsid w:val="00C72755"/>
    <w:rsid w:val="00C72A51"/>
    <w:rsid w:val="00C738BA"/>
    <w:rsid w:val="00C73B9D"/>
    <w:rsid w:val="00C73DFC"/>
    <w:rsid w:val="00C741A2"/>
    <w:rsid w:val="00C7539A"/>
    <w:rsid w:val="00C75428"/>
    <w:rsid w:val="00C778A9"/>
    <w:rsid w:val="00C779F7"/>
    <w:rsid w:val="00C804F3"/>
    <w:rsid w:val="00C810E0"/>
    <w:rsid w:val="00C81541"/>
    <w:rsid w:val="00C818EF"/>
    <w:rsid w:val="00C81A55"/>
    <w:rsid w:val="00C82E34"/>
    <w:rsid w:val="00C838C0"/>
    <w:rsid w:val="00C83AF1"/>
    <w:rsid w:val="00C843EC"/>
    <w:rsid w:val="00C844B5"/>
    <w:rsid w:val="00C84725"/>
    <w:rsid w:val="00C84A22"/>
    <w:rsid w:val="00C85C90"/>
    <w:rsid w:val="00C86667"/>
    <w:rsid w:val="00C86A8C"/>
    <w:rsid w:val="00C86F90"/>
    <w:rsid w:val="00C901F0"/>
    <w:rsid w:val="00C90254"/>
    <w:rsid w:val="00C90A01"/>
    <w:rsid w:val="00C912CF"/>
    <w:rsid w:val="00C9196F"/>
    <w:rsid w:val="00C92FB1"/>
    <w:rsid w:val="00C93CC9"/>
    <w:rsid w:val="00C94DC0"/>
    <w:rsid w:val="00C94E47"/>
    <w:rsid w:val="00C955AB"/>
    <w:rsid w:val="00C961F9"/>
    <w:rsid w:val="00C97879"/>
    <w:rsid w:val="00CA02AF"/>
    <w:rsid w:val="00CA08E1"/>
    <w:rsid w:val="00CA0EE3"/>
    <w:rsid w:val="00CA140E"/>
    <w:rsid w:val="00CA17DF"/>
    <w:rsid w:val="00CA2D70"/>
    <w:rsid w:val="00CA3FCB"/>
    <w:rsid w:val="00CA46D3"/>
    <w:rsid w:val="00CA56E9"/>
    <w:rsid w:val="00CA6EC5"/>
    <w:rsid w:val="00CA6F5D"/>
    <w:rsid w:val="00CA7A5E"/>
    <w:rsid w:val="00CA7D59"/>
    <w:rsid w:val="00CA7F75"/>
    <w:rsid w:val="00CB0D0C"/>
    <w:rsid w:val="00CB11A6"/>
    <w:rsid w:val="00CB29D2"/>
    <w:rsid w:val="00CB3AC6"/>
    <w:rsid w:val="00CB3C0C"/>
    <w:rsid w:val="00CB3E8B"/>
    <w:rsid w:val="00CB4720"/>
    <w:rsid w:val="00CB4787"/>
    <w:rsid w:val="00CB5279"/>
    <w:rsid w:val="00CB5BE7"/>
    <w:rsid w:val="00CB64D3"/>
    <w:rsid w:val="00CB6A9F"/>
    <w:rsid w:val="00CB7094"/>
    <w:rsid w:val="00CC0775"/>
    <w:rsid w:val="00CC089C"/>
    <w:rsid w:val="00CC095E"/>
    <w:rsid w:val="00CC138F"/>
    <w:rsid w:val="00CC18A6"/>
    <w:rsid w:val="00CC2723"/>
    <w:rsid w:val="00CC2AD9"/>
    <w:rsid w:val="00CC2B6F"/>
    <w:rsid w:val="00CC30CE"/>
    <w:rsid w:val="00CC409D"/>
    <w:rsid w:val="00CC4242"/>
    <w:rsid w:val="00CC42B7"/>
    <w:rsid w:val="00CC4F53"/>
    <w:rsid w:val="00CC4F5F"/>
    <w:rsid w:val="00CC5282"/>
    <w:rsid w:val="00CC533D"/>
    <w:rsid w:val="00CC5358"/>
    <w:rsid w:val="00CC5A33"/>
    <w:rsid w:val="00CC74BC"/>
    <w:rsid w:val="00CC7542"/>
    <w:rsid w:val="00CC7C0F"/>
    <w:rsid w:val="00CD0678"/>
    <w:rsid w:val="00CD14B7"/>
    <w:rsid w:val="00CD2B67"/>
    <w:rsid w:val="00CD2EE7"/>
    <w:rsid w:val="00CD3787"/>
    <w:rsid w:val="00CD3B71"/>
    <w:rsid w:val="00CD3FD8"/>
    <w:rsid w:val="00CD41F2"/>
    <w:rsid w:val="00CD4219"/>
    <w:rsid w:val="00CD44F9"/>
    <w:rsid w:val="00CD4821"/>
    <w:rsid w:val="00CD4CBA"/>
    <w:rsid w:val="00CD4EE9"/>
    <w:rsid w:val="00CD6159"/>
    <w:rsid w:val="00CD62F7"/>
    <w:rsid w:val="00CD6B68"/>
    <w:rsid w:val="00CD6CAC"/>
    <w:rsid w:val="00CE05B6"/>
    <w:rsid w:val="00CE0BAE"/>
    <w:rsid w:val="00CE0BE4"/>
    <w:rsid w:val="00CE12A8"/>
    <w:rsid w:val="00CE2065"/>
    <w:rsid w:val="00CE294F"/>
    <w:rsid w:val="00CE2F24"/>
    <w:rsid w:val="00CE369F"/>
    <w:rsid w:val="00CE3869"/>
    <w:rsid w:val="00CE3B34"/>
    <w:rsid w:val="00CE3CD9"/>
    <w:rsid w:val="00CE3D44"/>
    <w:rsid w:val="00CE3F43"/>
    <w:rsid w:val="00CE4712"/>
    <w:rsid w:val="00CE4CD1"/>
    <w:rsid w:val="00CE5340"/>
    <w:rsid w:val="00CE5AFE"/>
    <w:rsid w:val="00CE5D3E"/>
    <w:rsid w:val="00CE637B"/>
    <w:rsid w:val="00CE749E"/>
    <w:rsid w:val="00CE78DA"/>
    <w:rsid w:val="00CE7A9D"/>
    <w:rsid w:val="00CF0754"/>
    <w:rsid w:val="00CF083C"/>
    <w:rsid w:val="00CF0E74"/>
    <w:rsid w:val="00CF134F"/>
    <w:rsid w:val="00CF15D4"/>
    <w:rsid w:val="00CF1EB2"/>
    <w:rsid w:val="00CF2E2F"/>
    <w:rsid w:val="00CF3CE6"/>
    <w:rsid w:val="00CF41AE"/>
    <w:rsid w:val="00CF4A6C"/>
    <w:rsid w:val="00CF67CD"/>
    <w:rsid w:val="00CF6C8F"/>
    <w:rsid w:val="00CF7194"/>
    <w:rsid w:val="00CF72BE"/>
    <w:rsid w:val="00CF7D45"/>
    <w:rsid w:val="00D009A3"/>
    <w:rsid w:val="00D0132A"/>
    <w:rsid w:val="00D01382"/>
    <w:rsid w:val="00D01578"/>
    <w:rsid w:val="00D018DA"/>
    <w:rsid w:val="00D01E12"/>
    <w:rsid w:val="00D02EAA"/>
    <w:rsid w:val="00D03579"/>
    <w:rsid w:val="00D05015"/>
    <w:rsid w:val="00D05EE9"/>
    <w:rsid w:val="00D06260"/>
    <w:rsid w:val="00D06E7C"/>
    <w:rsid w:val="00D06F0F"/>
    <w:rsid w:val="00D07124"/>
    <w:rsid w:val="00D07130"/>
    <w:rsid w:val="00D077AC"/>
    <w:rsid w:val="00D07897"/>
    <w:rsid w:val="00D07B47"/>
    <w:rsid w:val="00D104DE"/>
    <w:rsid w:val="00D10B5D"/>
    <w:rsid w:val="00D10C41"/>
    <w:rsid w:val="00D10FDE"/>
    <w:rsid w:val="00D11465"/>
    <w:rsid w:val="00D118EC"/>
    <w:rsid w:val="00D12926"/>
    <w:rsid w:val="00D12B57"/>
    <w:rsid w:val="00D12F45"/>
    <w:rsid w:val="00D13ADD"/>
    <w:rsid w:val="00D14002"/>
    <w:rsid w:val="00D152DE"/>
    <w:rsid w:val="00D1574C"/>
    <w:rsid w:val="00D15EDC"/>
    <w:rsid w:val="00D160B3"/>
    <w:rsid w:val="00D16FF6"/>
    <w:rsid w:val="00D17413"/>
    <w:rsid w:val="00D177BD"/>
    <w:rsid w:val="00D17897"/>
    <w:rsid w:val="00D17EBB"/>
    <w:rsid w:val="00D2046E"/>
    <w:rsid w:val="00D21734"/>
    <w:rsid w:val="00D21970"/>
    <w:rsid w:val="00D223B5"/>
    <w:rsid w:val="00D239D1"/>
    <w:rsid w:val="00D23A79"/>
    <w:rsid w:val="00D23F49"/>
    <w:rsid w:val="00D241EE"/>
    <w:rsid w:val="00D24420"/>
    <w:rsid w:val="00D25312"/>
    <w:rsid w:val="00D25B31"/>
    <w:rsid w:val="00D2644B"/>
    <w:rsid w:val="00D26FC0"/>
    <w:rsid w:val="00D27288"/>
    <w:rsid w:val="00D27EE4"/>
    <w:rsid w:val="00D30659"/>
    <w:rsid w:val="00D30B1A"/>
    <w:rsid w:val="00D30F44"/>
    <w:rsid w:val="00D31218"/>
    <w:rsid w:val="00D31389"/>
    <w:rsid w:val="00D31853"/>
    <w:rsid w:val="00D320CE"/>
    <w:rsid w:val="00D320E0"/>
    <w:rsid w:val="00D3318B"/>
    <w:rsid w:val="00D331D7"/>
    <w:rsid w:val="00D3384E"/>
    <w:rsid w:val="00D33FF0"/>
    <w:rsid w:val="00D352D3"/>
    <w:rsid w:val="00D35966"/>
    <w:rsid w:val="00D3648B"/>
    <w:rsid w:val="00D3682C"/>
    <w:rsid w:val="00D36922"/>
    <w:rsid w:val="00D36A7F"/>
    <w:rsid w:val="00D36EA5"/>
    <w:rsid w:val="00D37D02"/>
    <w:rsid w:val="00D400EC"/>
    <w:rsid w:val="00D403E4"/>
    <w:rsid w:val="00D408A2"/>
    <w:rsid w:val="00D412C5"/>
    <w:rsid w:val="00D41425"/>
    <w:rsid w:val="00D415AB"/>
    <w:rsid w:val="00D42D7B"/>
    <w:rsid w:val="00D452E4"/>
    <w:rsid w:val="00D4638F"/>
    <w:rsid w:val="00D4666E"/>
    <w:rsid w:val="00D46D9D"/>
    <w:rsid w:val="00D47A60"/>
    <w:rsid w:val="00D47BBE"/>
    <w:rsid w:val="00D47C3F"/>
    <w:rsid w:val="00D50181"/>
    <w:rsid w:val="00D507FD"/>
    <w:rsid w:val="00D50884"/>
    <w:rsid w:val="00D51787"/>
    <w:rsid w:val="00D517BD"/>
    <w:rsid w:val="00D52262"/>
    <w:rsid w:val="00D53D2F"/>
    <w:rsid w:val="00D54772"/>
    <w:rsid w:val="00D55974"/>
    <w:rsid w:val="00D562A1"/>
    <w:rsid w:val="00D5679A"/>
    <w:rsid w:val="00D570B1"/>
    <w:rsid w:val="00D57334"/>
    <w:rsid w:val="00D5745D"/>
    <w:rsid w:val="00D57DD9"/>
    <w:rsid w:val="00D6014B"/>
    <w:rsid w:val="00D6087C"/>
    <w:rsid w:val="00D61C2A"/>
    <w:rsid w:val="00D61F63"/>
    <w:rsid w:val="00D628D1"/>
    <w:rsid w:val="00D62C7F"/>
    <w:rsid w:val="00D643D9"/>
    <w:rsid w:val="00D644B8"/>
    <w:rsid w:val="00D65250"/>
    <w:rsid w:val="00D65485"/>
    <w:rsid w:val="00D655D4"/>
    <w:rsid w:val="00D66545"/>
    <w:rsid w:val="00D66D6F"/>
    <w:rsid w:val="00D671B9"/>
    <w:rsid w:val="00D67838"/>
    <w:rsid w:val="00D67D64"/>
    <w:rsid w:val="00D70215"/>
    <w:rsid w:val="00D70BC5"/>
    <w:rsid w:val="00D70DDE"/>
    <w:rsid w:val="00D71D98"/>
    <w:rsid w:val="00D7222F"/>
    <w:rsid w:val="00D72D91"/>
    <w:rsid w:val="00D730CC"/>
    <w:rsid w:val="00D73891"/>
    <w:rsid w:val="00D742C9"/>
    <w:rsid w:val="00D74852"/>
    <w:rsid w:val="00D749B4"/>
    <w:rsid w:val="00D74D35"/>
    <w:rsid w:val="00D755FF"/>
    <w:rsid w:val="00D75950"/>
    <w:rsid w:val="00D75B90"/>
    <w:rsid w:val="00D76D87"/>
    <w:rsid w:val="00D77E12"/>
    <w:rsid w:val="00D803C4"/>
    <w:rsid w:val="00D80A26"/>
    <w:rsid w:val="00D80A5B"/>
    <w:rsid w:val="00D80DC4"/>
    <w:rsid w:val="00D80F2F"/>
    <w:rsid w:val="00D80FAD"/>
    <w:rsid w:val="00D816E5"/>
    <w:rsid w:val="00D81DEF"/>
    <w:rsid w:val="00D834EC"/>
    <w:rsid w:val="00D836F5"/>
    <w:rsid w:val="00D837CB"/>
    <w:rsid w:val="00D839E7"/>
    <w:rsid w:val="00D83AEC"/>
    <w:rsid w:val="00D8498C"/>
    <w:rsid w:val="00D8518B"/>
    <w:rsid w:val="00D851C3"/>
    <w:rsid w:val="00D8595A"/>
    <w:rsid w:val="00D863BE"/>
    <w:rsid w:val="00D86E8A"/>
    <w:rsid w:val="00D90241"/>
    <w:rsid w:val="00D90EAC"/>
    <w:rsid w:val="00D9191F"/>
    <w:rsid w:val="00D91991"/>
    <w:rsid w:val="00D924AA"/>
    <w:rsid w:val="00D93003"/>
    <w:rsid w:val="00D93174"/>
    <w:rsid w:val="00D93216"/>
    <w:rsid w:val="00D9358B"/>
    <w:rsid w:val="00D939E2"/>
    <w:rsid w:val="00D93D3B"/>
    <w:rsid w:val="00D94813"/>
    <w:rsid w:val="00D94CFE"/>
    <w:rsid w:val="00D94D0F"/>
    <w:rsid w:val="00D94FC6"/>
    <w:rsid w:val="00D96440"/>
    <w:rsid w:val="00D96998"/>
    <w:rsid w:val="00D97557"/>
    <w:rsid w:val="00D97E17"/>
    <w:rsid w:val="00DA0007"/>
    <w:rsid w:val="00DA0441"/>
    <w:rsid w:val="00DA0EB9"/>
    <w:rsid w:val="00DA1351"/>
    <w:rsid w:val="00DA1475"/>
    <w:rsid w:val="00DA1A88"/>
    <w:rsid w:val="00DA1D5F"/>
    <w:rsid w:val="00DA200A"/>
    <w:rsid w:val="00DA20A0"/>
    <w:rsid w:val="00DA3124"/>
    <w:rsid w:val="00DA3DE2"/>
    <w:rsid w:val="00DA4340"/>
    <w:rsid w:val="00DA4CE4"/>
    <w:rsid w:val="00DA51E9"/>
    <w:rsid w:val="00DA54D1"/>
    <w:rsid w:val="00DA6A4F"/>
    <w:rsid w:val="00DA71C6"/>
    <w:rsid w:val="00DA74B7"/>
    <w:rsid w:val="00DB0BC1"/>
    <w:rsid w:val="00DB1301"/>
    <w:rsid w:val="00DB1BC6"/>
    <w:rsid w:val="00DB1BC7"/>
    <w:rsid w:val="00DB2551"/>
    <w:rsid w:val="00DB2C3D"/>
    <w:rsid w:val="00DB34FE"/>
    <w:rsid w:val="00DB3866"/>
    <w:rsid w:val="00DB3B8F"/>
    <w:rsid w:val="00DB3C0F"/>
    <w:rsid w:val="00DB3D97"/>
    <w:rsid w:val="00DB5C36"/>
    <w:rsid w:val="00DB7680"/>
    <w:rsid w:val="00DB7EAC"/>
    <w:rsid w:val="00DC0052"/>
    <w:rsid w:val="00DC093A"/>
    <w:rsid w:val="00DC0DC2"/>
    <w:rsid w:val="00DC0E6E"/>
    <w:rsid w:val="00DC0ECF"/>
    <w:rsid w:val="00DC15EF"/>
    <w:rsid w:val="00DC221D"/>
    <w:rsid w:val="00DC2691"/>
    <w:rsid w:val="00DC3184"/>
    <w:rsid w:val="00DC3496"/>
    <w:rsid w:val="00DC38C5"/>
    <w:rsid w:val="00DC3901"/>
    <w:rsid w:val="00DC43E4"/>
    <w:rsid w:val="00DC548A"/>
    <w:rsid w:val="00DC62CA"/>
    <w:rsid w:val="00DC7325"/>
    <w:rsid w:val="00DC7596"/>
    <w:rsid w:val="00DD0589"/>
    <w:rsid w:val="00DD07C3"/>
    <w:rsid w:val="00DD1384"/>
    <w:rsid w:val="00DD147B"/>
    <w:rsid w:val="00DD18C1"/>
    <w:rsid w:val="00DD212D"/>
    <w:rsid w:val="00DD2A4A"/>
    <w:rsid w:val="00DD2C01"/>
    <w:rsid w:val="00DD2E36"/>
    <w:rsid w:val="00DD3126"/>
    <w:rsid w:val="00DD36F6"/>
    <w:rsid w:val="00DD40B3"/>
    <w:rsid w:val="00DD42AC"/>
    <w:rsid w:val="00DD4A60"/>
    <w:rsid w:val="00DD5111"/>
    <w:rsid w:val="00DD5B3E"/>
    <w:rsid w:val="00DD5B5A"/>
    <w:rsid w:val="00DD6515"/>
    <w:rsid w:val="00DD6D0A"/>
    <w:rsid w:val="00DD6F66"/>
    <w:rsid w:val="00DD7983"/>
    <w:rsid w:val="00DE10D4"/>
    <w:rsid w:val="00DE1DAD"/>
    <w:rsid w:val="00DE1E9F"/>
    <w:rsid w:val="00DE2162"/>
    <w:rsid w:val="00DE3297"/>
    <w:rsid w:val="00DE3DD8"/>
    <w:rsid w:val="00DE3E92"/>
    <w:rsid w:val="00DE4A81"/>
    <w:rsid w:val="00DE504C"/>
    <w:rsid w:val="00DE5AF3"/>
    <w:rsid w:val="00DE5C45"/>
    <w:rsid w:val="00DE5D25"/>
    <w:rsid w:val="00DE62FF"/>
    <w:rsid w:val="00DE67AB"/>
    <w:rsid w:val="00DE69DA"/>
    <w:rsid w:val="00DE77BF"/>
    <w:rsid w:val="00DF020C"/>
    <w:rsid w:val="00DF06AB"/>
    <w:rsid w:val="00DF1063"/>
    <w:rsid w:val="00DF16BE"/>
    <w:rsid w:val="00DF17E0"/>
    <w:rsid w:val="00DF1837"/>
    <w:rsid w:val="00DF1D20"/>
    <w:rsid w:val="00DF1D74"/>
    <w:rsid w:val="00DF2529"/>
    <w:rsid w:val="00DF33EE"/>
    <w:rsid w:val="00DF3682"/>
    <w:rsid w:val="00DF3D23"/>
    <w:rsid w:val="00DF43A8"/>
    <w:rsid w:val="00DF4B9F"/>
    <w:rsid w:val="00DF5B12"/>
    <w:rsid w:val="00DF627A"/>
    <w:rsid w:val="00DF68D5"/>
    <w:rsid w:val="00DF758F"/>
    <w:rsid w:val="00DF7B71"/>
    <w:rsid w:val="00DF7E0D"/>
    <w:rsid w:val="00E00004"/>
    <w:rsid w:val="00E010A1"/>
    <w:rsid w:val="00E01853"/>
    <w:rsid w:val="00E018A7"/>
    <w:rsid w:val="00E01D81"/>
    <w:rsid w:val="00E01E95"/>
    <w:rsid w:val="00E020F8"/>
    <w:rsid w:val="00E0233D"/>
    <w:rsid w:val="00E02752"/>
    <w:rsid w:val="00E04634"/>
    <w:rsid w:val="00E04A4B"/>
    <w:rsid w:val="00E04CCF"/>
    <w:rsid w:val="00E05228"/>
    <w:rsid w:val="00E06111"/>
    <w:rsid w:val="00E065E4"/>
    <w:rsid w:val="00E06884"/>
    <w:rsid w:val="00E06C7C"/>
    <w:rsid w:val="00E06D9E"/>
    <w:rsid w:val="00E07BDD"/>
    <w:rsid w:val="00E07E59"/>
    <w:rsid w:val="00E101B6"/>
    <w:rsid w:val="00E10776"/>
    <w:rsid w:val="00E1142F"/>
    <w:rsid w:val="00E11624"/>
    <w:rsid w:val="00E12282"/>
    <w:rsid w:val="00E127D9"/>
    <w:rsid w:val="00E13825"/>
    <w:rsid w:val="00E139BC"/>
    <w:rsid w:val="00E13B08"/>
    <w:rsid w:val="00E13E5A"/>
    <w:rsid w:val="00E1416E"/>
    <w:rsid w:val="00E14182"/>
    <w:rsid w:val="00E1498C"/>
    <w:rsid w:val="00E15549"/>
    <w:rsid w:val="00E1663A"/>
    <w:rsid w:val="00E175BA"/>
    <w:rsid w:val="00E175D8"/>
    <w:rsid w:val="00E206A2"/>
    <w:rsid w:val="00E21359"/>
    <w:rsid w:val="00E2144B"/>
    <w:rsid w:val="00E2266C"/>
    <w:rsid w:val="00E24048"/>
    <w:rsid w:val="00E2414C"/>
    <w:rsid w:val="00E24ABE"/>
    <w:rsid w:val="00E252ED"/>
    <w:rsid w:val="00E2577F"/>
    <w:rsid w:val="00E25C64"/>
    <w:rsid w:val="00E25DF1"/>
    <w:rsid w:val="00E262DA"/>
    <w:rsid w:val="00E26792"/>
    <w:rsid w:val="00E26E97"/>
    <w:rsid w:val="00E271E7"/>
    <w:rsid w:val="00E27A8E"/>
    <w:rsid w:val="00E305E3"/>
    <w:rsid w:val="00E30737"/>
    <w:rsid w:val="00E30EA0"/>
    <w:rsid w:val="00E312E0"/>
    <w:rsid w:val="00E31902"/>
    <w:rsid w:val="00E31B87"/>
    <w:rsid w:val="00E32609"/>
    <w:rsid w:val="00E3441F"/>
    <w:rsid w:val="00E34A9E"/>
    <w:rsid w:val="00E35B9B"/>
    <w:rsid w:val="00E35D24"/>
    <w:rsid w:val="00E35D6A"/>
    <w:rsid w:val="00E37A17"/>
    <w:rsid w:val="00E403C9"/>
    <w:rsid w:val="00E4060B"/>
    <w:rsid w:val="00E413CD"/>
    <w:rsid w:val="00E414F8"/>
    <w:rsid w:val="00E41ACE"/>
    <w:rsid w:val="00E421F7"/>
    <w:rsid w:val="00E42303"/>
    <w:rsid w:val="00E4266A"/>
    <w:rsid w:val="00E427F6"/>
    <w:rsid w:val="00E429AD"/>
    <w:rsid w:val="00E43555"/>
    <w:rsid w:val="00E441DD"/>
    <w:rsid w:val="00E4427F"/>
    <w:rsid w:val="00E44291"/>
    <w:rsid w:val="00E456D7"/>
    <w:rsid w:val="00E46026"/>
    <w:rsid w:val="00E46395"/>
    <w:rsid w:val="00E4701D"/>
    <w:rsid w:val="00E47107"/>
    <w:rsid w:val="00E47E59"/>
    <w:rsid w:val="00E50C89"/>
    <w:rsid w:val="00E51584"/>
    <w:rsid w:val="00E5234B"/>
    <w:rsid w:val="00E53A90"/>
    <w:rsid w:val="00E550B8"/>
    <w:rsid w:val="00E5547D"/>
    <w:rsid w:val="00E55C8F"/>
    <w:rsid w:val="00E55D55"/>
    <w:rsid w:val="00E563AB"/>
    <w:rsid w:val="00E56664"/>
    <w:rsid w:val="00E56C2F"/>
    <w:rsid w:val="00E56C6B"/>
    <w:rsid w:val="00E57415"/>
    <w:rsid w:val="00E575D9"/>
    <w:rsid w:val="00E578AA"/>
    <w:rsid w:val="00E60A06"/>
    <w:rsid w:val="00E60E9D"/>
    <w:rsid w:val="00E617B2"/>
    <w:rsid w:val="00E6185E"/>
    <w:rsid w:val="00E62B81"/>
    <w:rsid w:val="00E62FA2"/>
    <w:rsid w:val="00E639DD"/>
    <w:rsid w:val="00E63B71"/>
    <w:rsid w:val="00E63BEB"/>
    <w:rsid w:val="00E64032"/>
    <w:rsid w:val="00E6469F"/>
    <w:rsid w:val="00E659EC"/>
    <w:rsid w:val="00E660E2"/>
    <w:rsid w:val="00E66E6A"/>
    <w:rsid w:val="00E670AF"/>
    <w:rsid w:val="00E67CF7"/>
    <w:rsid w:val="00E70115"/>
    <w:rsid w:val="00E70159"/>
    <w:rsid w:val="00E71211"/>
    <w:rsid w:val="00E71510"/>
    <w:rsid w:val="00E72B0D"/>
    <w:rsid w:val="00E73FAE"/>
    <w:rsid w:val="00E747EB"/>
    <w:rsid w:val="00E7484B"/>
    <w:rsid w:val="00E74B2B"/>
    <w:rsid w:val="00E74E07"/>
    <w:rsid w:val="00E75947"/>
    <w:rsid w:val="00E77343"/>
    <w:rsid w:val="00E778F3"/>
    <w:rsid w:val="00E77E17"/>
    <w:rsid w:val="00E803E6"/>
    <w:rsid w:val="00E804A4"/>
    <w:rsid w:val="00E80556"/>
    <w:rsid w:val="00E80568"/>
    <w:rsid w:val="00E806DD"/>
    <w:rsid w:val="00E81164"/>
    <w:rsid w:val="00E813F6"/>
    <w:rsid w:val="00E81E2E"/>
    <w:rsid w:val="00E82F63"/>
    <w:rsid w:val="00E831E7"/>
    <w:rsid w:val="00E83B9D"/>
    <w:rsid w:val="00E83D3F"/>
    <w:rsid w:val="00E843AF"/>
    <w:rsid w:val="00E84BDD"/>
    <w:rsid w:val="00E84FBC"/>
    <w:rsid w:val="00E85409"/>
    <w:rsid w:val="00E85469"/>
    <w:rsid w:val="00E8675E"/>
    <w:rsid w:val="00E8706E"/>
    <w:rsid w:val="00E873EC"/>
    <w:rsid w:val="00E87541"/>
    <w:rsid w:val="00E87620"/>
    <w:rsid w:val="00E905B4"/>
    <w:rsid w:val="00E908BE"/>
    <w:rsid w:val="00E90B55"/>
    <w:rsid w:val="00E9109E"/>
    <w:rsid w:val="00E91519"/>
    <w:rsid w:val="00E91BC7"/>
    <w:rsid w:val="00E926C1"/>
    <w:rsid w:val="00E92CF8"/>
    <w:rsid w:val="00E950CD"/>
    <w:rsid w:val="00E95DA0"/>
    <w:rsid w:val="00E95F74"/>
    <w:rsid w:val="00E96D55"/>
    <w:rsid w:val="00E9778E"/>
    <w:rsid w:val="00E979BC"/>
    <w:rsid w:val="00EA0142"/>
    <w:rsid w:val="00EA0331"/>
    <w:rsid w:val="00EA0746"/>
    <w:rsid w:val="00EA0B63"/>
    <w:rsid w:val="00EA226C"/>
    <w:rsid w:val="00EA22EA"/>
    <w:rsid w:val="00EA3F99"/>
    <w:rsid w:val="00EA42D9"/>
    <w:rsid w:val="00EA449B"/>
    <w:rsid w:val="00EA48DE"/>
    <w:rsid w:val="00EA5979"/>
    <w:rsid w:val="00EA5B59"/>
    <w:rsid w:val="00EA6519"/>
    <w:rsid w:val="00EA6A36"/>
    <w:rsid w:val="00EA7FB5"/>
    <w:rsid w:val="00EB08E4"/>
    <w:rsid w:val="00EB1C2C"/>
    <w:rsid w:val="00EB401B"/>
    <w:rsid w:val="00EB44F7"/>
    <w:rsid w:val="00EB4698"/>
    <w:rsid w:val="00EB4EB0"/>
    <w:rsid w:val="00EB51FD"/>
    <w:rsid w:val="00EB5C95"/>
    <w:rsid w:val="00EB6985"/>
    <w:rsid w:val="00EB6AC6"/>
    <w:rsid w:val="00EB750F"/>
    <w:rsid w:val="00EB7A74"/>
    <w:rsid w:val="00EC032C"/>
    <w:rsid w:val="00EC0B91"/>
    <w:rsid w:val="00EC0CC3"/>
    <w:rsid w:val="00EC0EEC"/>
    <w:rsid w:val="00EC1593"/>
    <w:rsid w:val="00EC17B2"/>
    <w:rsid w:val="00EC25A3"/>
    <w:rsid w:val="00EC27BB"/>
    <w:rsid w:val="00EC37F7"/>
    <w:rsid w:val="00EC3815"/>
    <w:rsid w:val="00EC3F22"/>
    <w:rsid w:val="00EC42FD"/>
    <w:rsid w:val="00EC492C"/>
    <w:rsid w:val="00EC4A85"/>
    <w:rsid w:val="00EC521E"/>
    <w:rsid w:val="00EC6B57"/>
    <w:rsid w:val="00EC75E2"/>
    <w:rsid w:val="00EC7B7D"/>
    <w:rsid w:val="00ED01CF"/>
    <w:rsid w:val="00ED11B0"/>
    <w:rsid w:val="00ED1308"/>
    <w:rsid w:val="00ED1619"/>
    <w:rsid w:val="00ED184C"/>
    <w:rsid w:val="00ED1F3A"/>
    <w:rsid w:val="00ED2585"/>
    <w:rsid w:val="00ED2D90"/>
    <w:rsid w:val="00ED2FC5"/>
    <w:rsid w:val="00ED3723"/>
    <w:rsid w:val="00ED399F"/>
    <w:rsid w:val="00ED46B6"/>
    <w:rsid w:val="00ED4AD5"/>
    <w:rsid w:val="00ED4F98"/>
    <w:rsid w:val="00ED56CE"/>
    <w:rsid w:val="00ED57B2"/>
    <w:rsid w:val="00ED5DF0"/>
    <w:rsid w:val="00ED623E"/>
    <w:rsid w:val="00ED6995"/>
    <w:rsid w:val="00ED6B07"/>
    <w:rsid w:val="00ED78DD"/>
    <w:rsid w:val="00ED7B5F"/>
    <w:rsid w:val="00ED7BB1"/>
    <w:rsid w:val="00EE019C"/>
    <w:rsid w:val="00EE0498"/>
    <w:rsid w:val="00EE058E"/>
    <w:rsid w:val="00EE0880"/>
    <w:rsid w:val="00EE189A"/>
    <w:rsid w:val="00EE2CD2"/>
    <w:rsid w:val="00EE3B52"/>
    <w:rsid w:val="00EE4722"/>
    <w:rsid w:val="00EE5008"/>
    <w:rsid w:val="00EE5F2E"/>
    <w:rsid w:val="00EE5FEF"/>
    <w:rsid w:val="00EE6530"/>
    <w:rsid w:val="00EE6AE9"/>
    <w:rsid w:val="00EE712B"/>
    <w:rsid w:val="00EE7A91"/>
    <w:rsid w:val="00EF1320"/>
    <w:rsid w:val="00EF14D6"/>
    <w:rsid w:val="00EF1F01"/>
    <w:rsid w:val="00EF2446"/>
    <w:rsid w:val="00EF2A3F"/>
    <w:rsid w:val="00EF2E3F"/>
    <w:rsid w:val="00EF3906"/>
    <w:rsid w:val="00EF39E9"/>
    <w:rsid w:val="00EF3FAC"/>
    <w:rsid w:val="00EF438C"/>
    <w:rsid w:val="00EF4EB8"/>
    <w:rsid w:val="00EF5792"/>
    <w:rsid w:val="00EF63CE"/>
    <w:rsid w:val="00EF6FAD"/>
    <w:rsid w:val="00EF791C"/>
    <w:rsid w:val="00EF7961"/>
    <w:rsid w:val="00F00116"/>
    <w:rsid w:val="00F010F6"/>
    <w:rsid w:val="00F0141F"/>
    <w:rsid w:val="00F0175F"/>
    <w:rsid w:val="00F017BB"/>
    <w:rsid w:val="00F01812"/>
    <w:rsid w:val="00F01866"/>
    <w:rsid w:val="00F02150"/>
    <w:rsid w:val="00F02432"/>
    <w:rsid w:val="00F03179"/>
    <w:rsid w:val="00F031F2"/>
    <w:rsid w:val="00F0399F"/>
    <w:rsid w:val="00F039A1"/>
    <w:rsid w:val="00F03A29"/>
    <w:rsid w:val="00F03A97"/>
    <w:rsid w:val="00F03EFE"/>
    <w:rsid w:val="00F04C82"/>
    <w:rsid w:val="00F05F61"/>
    <w:rsid w:val="00F05F6C"/>
    <w:rsid w:val="00F0682D"/>
    <w:rsid w:val="00F06F3E"/>
    <w:rsid w:val="00F0785F"/>
    <w:rsid w:val="00F10A86"/>
    <w:rsid w:val="00F1153E"/>
    <w:rsid w:val="00F1208F"/>
    <w:rsid w:val="00F1269B"/>
    <w:rsid w:val="00F12F21"/>
    <w:rsid w:val="00F13C76"/>
    <w:rsid w:val="00F13F2F"/>
    <w:rsid w:val="00F143A5"/>
    <w:rsid w:val="00F14644"/>
    <w:rsid w:val="00F15519"/>
    <w:rsid w:val="00F1591A"/>
    <w:rsid w:val="00F1602A"/>
    <w:rsid w:val="00F160B9"/>
    <w:rsid w:val="00F161A7"/>
    <w:rsid w:val="00F175DB"/>
    <w:rsid w:val="00F1780D"/>
    <w:rsid w:val="00F17860"/>
    <w:rsid w:val="00F20456"/>
    <w:rsid w:val="00F20468"/>
    <w:rsid w:val="00F20629"/>
    <w:rsid w:val="00F2069B"/>
    <w:rsid w:val="00F20B35"/>
    <w:rsid w:val="00F21027"/>
    <w:rsid w:val="00F21192"/>
    <w:rsid w:val="00F21467"/>
    <w:rsid w:val="00F21477"/>
    <w:rsid w:val="00F21958"/>
    <w:rsid w:val="00F21D46"/>
    <w:rsid w:val="00F22D1D"/>
    <w:rsid w:val="00F237C5"/>
    <w:rsid w:val="00F23AA0"/>
    <w:rsid w:val="00F23FAD"/>
    <w:rsid w:val="00F256DF"/>
    <w:rsid w:val="00F25FA5"/>
    <w:rsid w:val="00F26008"/>
    <w:rsid w:val="00F261AB"/>
    <w:rsid w:val="00F263B8"/>
    <w:rsid w:val="00F265C2"/>
    <w:rsid w:val="00F26C3B"/>
    <w:rsid w:val="00F27528"/>
    <w:rsid w:val="00F30ED9"/>
    <w:rsid w:val="00F30F03"/>
    <w:rsid w:val="00F32029"/>
    <w:rsid w:val="00F3234B"/>
    <w:rsid w:val="00F326B3"/>
    <w:rsid w:val="00F32CEA"/>
    <w:rsid w:val="00F3368E"/>
    <w:rsid w:val="00F3383A"/>
    <w:rsid w:val="00F33CC4"/>
    <w:rsid w:val="00F33FAD"/>
    <w:rsid w:val="00F3435E"/>
    <w:rsid w:val="00F34ED2"/>
    <w:rsid w:val="00F354C6"/>
    <w:rsid w:val="00F36808"/>
    <w:rsid w:val="00F37187"/>
    <w:rsid w:val="00F37DB3"/>
    <w:rsid w:val="00F40444"/>
    <w:rsid w:val="00F406F9"/>
    <w:rsid w:val="00F40B39"/>
    <w:rsid w:val="00F43B9C"/>
    <w:rsid w:val="00F43E00"/>
    <w:rsid w:val="00F44288"/>
    <w:rsid w:val="00F44CE9"/>
    <w:rsid w:val="00F44F36"/>
    <w:rsid w:val="00F455D0"/>
    <w:rsid w:val="00F45822"/>
    <w:rsid w:val="00F45F4F"/>
    <w:rsid w:val="00F46586"/>
    <w:rsid w:val="00F47037"/>
    <w:rsid w:val="00F51751"/>
    <w:rsid w:val="00F51B62"/>
    <w:rsid w:val="00F5253C"/>
    <w:rsid w:val="00F53540"/>
    <w:rsid w:val="00F539A7"/>
    <w:rsid w:val="00F5410C"/>
    <w:rsid w:val="00F548FD"/>
    <w:rsid w:val="00F557F9"/>
    <w:rsid w:val="00F559E6"/>
    <w:rsid w:val="00F565B3"/>
    <w:rsid w:val="00F5681F"/>
    <w:rsid w:val="00F56AFE"/>
    <w:rsid w:val="00F56B13"/>
    <w:rsid w:val="00F56C04"/>
    <w:rsid w:val="00F56F57"/>
    <w:rsid w:val="00F600F6"/>
    <w:rsid w:val="00F60771"/>
    <w:rsid w:val="00F60D50"/>
    <w:rsid w:val="00F61496"/>
    <w:rsid w:val="00F622A0"/>
    <w:rsid w:val="00F62AAB"/>
    <w:rsid w:val="00F64131"/>
    <w:rsid w:val="00F64896"/>
    <w:rsid w:val="00F654A1"/>
    <w:rsid w:val="00F6564C"/>
    <w:rsid w:val="00F6593C"/>
    <w:rsid w:val="00F65ABA"/>
    <w:rsid w:val="00F65B35"/>
    <w:rsid w:val="00F65FF7"/>
    <w:rsid w:val="00F66C55"/>
    <w:rsid w:val="00F66FA2"/>
    <w:rsid w:val="00F670BE"/>
    <w:rsid w:val="00F6749A"/>
    <w:rsid w:val="00F67613"/>
    <w:rsid w:val="00F70D03"/>
    <w:rsid w:val="00F70EC6"/>
    <w:rsid w:val="00F72698"/>
    <w:rsid w:val="00F73890"/>
    <w:rsid w:val="00F73AEC"/>
    <w:rsid w:val="00F7497E"/>
    <w:rsid w:val="00F752E6"/>
    <w:rsid w:val="00F76A68"/>
    <w:rsid w:val="00F76B72"/>
    <w:rsid w:val="00F76DDC"/>
    <w:rsid w:val="00F76DEA"/>
    <w:rsid w:val="00F77351"/>
    <w:rsid w:val="00F77C1B"/>
    <w:rsid w:val="00F80AB0"/>
    <w:rsid w:val="00F80CF5"/>
    <w:rsid w:val="00F813CF"/>
    <w:rsid w:val="00F81DD3"/>
    <w:rsid w:val="00F82447"/>
    <w:rsid w:val="00F82551"/>
    <w:rsid w:val="00F82C5A"/>
    <w:rsid w:val="00F8351D"/>
    <w:rsid w:val="00F84501"/>
    <w:rsid w:val="00F8554B"/>
    <w:rsid w:val="00F85CE0"/>
    <w:rsid w:val="00F85F05"/>
    <w:rsid w:val="00F85F83"/>
    <w:rsid w:val="00F86082"/>
    <w:rsid w:val="00F87642"/>
    <w:rsid w:val="00F90A12"/>
    <w:rsid w:val="00F91D7D"/>
    <w:rsid w:val="00F926F6"/>
    <w:rsid w:val="00F92882"/>
    <w:rsid w:val="00F92C5F"/>
    <w:rsid w:val="00F934FF"/>
    <w:rsid w:val="00F93BF7"/>
    <w:rsid w:val="00F9427E"/>
    <w:rsid w:val="00F94812"/>
    <w:rsid w:val="00F94D95"/>
    <w:rsid w:val="00F95440"/>
    <w:rsid w:val="00F95E75"/>
    <w:rsid w:val="00F9601A"/>
    <w:rsid w:val="00F962CE"/>
    <w:rsid w:val="00F96B3D"/>
    <w:rsid w:val="00F96D67"/>
    <w:rsid w:val="00FA0280"/>
    <w:rsid w:val="00FA051A"/>
    <w:rsid w:val="00FA0729"/>
    <w:rsid w:val="00FA0948"/>
    <w:rsid w:val="00FA0D4A"/>
    <w:rsid w:val="00FA18EE"/>
    <w:rsid w:val="00FA1C28"/>
    <w:rsid w:val="00FA21D7"/>
    <w:rsid w:val="00FA2883"/>
    <w:rsid w:val="00FA3050"/>
    <w:rsid w:val="00FA30DF"/>
    <w:rsid w:val="00FA3183"/>
    <w:rsid w:val="00FA3233"/>
    <w:rsid w:val="00FA334F"/>
    <w:rsid w:val="00FA3EA3"/>
    <w:rsid w:val="00FA4311"/>
    <w:rsid w:val="00FA460A"/>
    <w:rsid w:val="00FA4DB3"/>
    <w:rsid w:val="00FA559E"/>
    <w:rsid w:val="00FA59D0"/>
    <w:rsid w:val="00FA5E5F"/>
    <w:rsid w:val="00FA5FB9"/>
    <w:rsid w:val="00FA66F6"/>
    <w:rsid w:val="00FA7CE2"/>
    <w:rsid w:val="00FA7F58"/>
    <w:rsid w:val="00FB0355"/>
    <w:rsid w:val="00FB05D6"/>
    <w:rsid w:val="00FB0D04"/>
    <w:rsid w:val="00FB0E18"/>
    <w:rsid w:val="00FB138F"/>
    <w:rsid w:val="00FB1EDA"/>
    <w:rsid w:val="00FB206D"/>
    <w:rsid w:val="00FB2160"/>
    <w:rsid w:val="00FB2D6E"/>
    <w:rsid w:val="00FB38A2"/>
    <w:rsid w:val="00FB3A62"/>
    <w:rsid w:val="00FB3C6A"/>
    <w:rsid w:val="00FB404C"/>
    <w:rsid w:val="00FB6471"/>
    <w:rsid w:val="00FB6671"/>
    <w:rsid w:val="00FB67DD"/>
    <w:rsid w:val="00FB6B3E"/>
    <w:rsid w:val="00FB6E07"/>
    <w:rsid w:val="00FB7181"/>
    <w:rsid w:val="00FB72D4"/>
    <w:rsid w:val="00FB7429"/>
    <w:rsid w:val="00FB7E29"/>
    <w:rsid w:val="00FC0040"/>
    <w:rsid w:val="00FC055E"/>
    <w:rsid w:val="00FC114D"/>
    <w:rsid w:val="00FC1313"/>
    <w:rsid w:val="00FC178B"/>
    <w:rsid w:val="00FC1D45"/>
    <w:rsid w:val="00FC2090"/>
    <w:rsid w:val="00FC252A"/>
    <w:rsid w:val="00FC32F2"/>
    <w:rsid w:val="00FC3310"/>
    <w:rsid w:val="00FC5237"/>
    <w:rsid w:val="00FC5E4E"/>
    <w:rsid w:val="00FC601E"/>
    <w:rsid w:val="00FC6AFE"/>
    <w:rsid w:val="00FC6E1C"/>
    <w:rsid w:val="00FC73EF"/>
    <w:rsid w:val="00FC77EF"/>
    <w:rsid w:val="00FC7C29"/>
    <w:rsid w:val="00FC7C31"/>
    <w:rsid w:val="00FD0328"/>
    <w:rsid w:val="00FD0836"/>
    <w:rsid w:val="00FD0B34"/>
    <w:rsid w:val="00FD16C5"/>
    <w:rsid w:val="00FD1C65"/>
    <w:rsid w:val="00FD1E96"/>
    <w:rsid w:val="00FD2467"/>
    <w:rsid w:val="00FD2736"/>
    <w:rsid w:val="00FD27A5"/>
    <w:rsid w:val="00FD2D96"/>
    <w:rsid w:val="00FD33CD"/>
    <w:rsid w:val="00FD3886"/>
    <w:rsid w:val="00FD5ADB"/>
    <w:rsid w:val="00FD5E46"/>
    <w:rsid w:val="00FD63D7"/>
    <w:rsid w:val="00FD693C"/>
    <w:rsid w:val="00FD6D7C"/>
    <w:rsid w:val="00FD6FDB"/>
    <w:rsid w:val="00FD75EE"/>
    <w:rsid w:val="00FE1A1B"/>
    <w:rsid w:val="00FE22C7"/>
    <w:rsid w:val="00FE256E"/>
    <w:rsid w:val="00FE39C5"/>
    <w:rsid w:val="00FE3D4D"/>
    <w:rsid w:val="00FE4312"/>
    <w:rsid w:val="00FE461C"/>
    <w:rsid w:val="00FE4C04"/>
    <w:rsid w:val="00FE4CE1"/>
    <w:rsid w:val="00FE4EA3"/>
    <w:rsid w:val="00FE503B"/>
    <w:rsid w:val="00FE5D91"/>
    <w:rsid w:val="00FE7C8A"/>
    <w:rsid w:val="00FF0742"/>
    <w:rsid w:val="00FF0F9F"/>
    <w:rsid w:val="00FF17B4"/>
    <w:rsid w:val="00FF2ECB"/>
    <w:rsid w:val="00FF3F43"/>
    <w:rsid w:val="00FF43EB"/>
    <w:rsid w:val="00FF4721"/>
    <w:rsid w:val="00FF49D7"/>
    <w:rsid w:val="00FF4F55"/>
    <w:rsid w:val="00FF573F"/>
    <w:rsid w:val="00FF5F34"/>
    <w:rsid w:val="00FF5F52"/>
    <w:rsid w:val="00FF668D"/>
    <w:rsid w:val="00FF6CB7"/>
    <w:rsid w:val="00FF6DF5"/>
    <w:rsid w:val="00FF6E1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CBA5"/>
  <w15:docId w15:val="{A7E2DBA5-E745-5F4A-8067-C2019EE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3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3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9A1"/>
    <w:pPr>
      <w:ind w:left="720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6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0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E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barinur.rashid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rinur.rashid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ishscienceweek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mclssel2</dc:creator>
  <cp:lastModifiedBy>Microsoft Office User</cp:lastModifiedBy>
  <cp:revision>2</cp:revision>
  <cp:lastPrinted>2018-11-29T14:22:00Z</cp:lastPrinted>
  <dcterms:created xsi:type="dcterms:W3CDTF">2023-01-11T13:59:00Z</dcterms:created>
  <dcterms:modified xsi:type="dcterms:W3CDTF">2023-01-11T13:59:00Z</dcterms:modified>
</cp:coreProperties>
</file>